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12" w:rsidRPr="00C07B12" w:rsidRDefault="00C07B12" w:rsidP="00C07B12">
      <w:pPr>
        <w:spacing w:line="480" w:lineRule="auto"/>
        <w:contextualSpacing/>
        <w:jc w:val="both"/>
        <w:rPr>
          <w:rFonts w:ascii="Arial" w:hAnsi="Arial" w:cs="Arial"/>
          <w:b/>
          <w:sz w:val="20"/>
          <w:szCs w:val="20"/>
        </w:rPr>
      </w:pPr>
      <w:r w:rsidRPr="00C07B12">
        <w:rPr>
          <w:rFonts w:ascii="Arial" w:hAnsi="Arial" w:cs="Arial"/>
          <w:b/>
          <w:sz w:val="20"/>
          <w:szCs w:val="20"/>
        </w:rPr>
        <w:t xml:space="preserve">ΒΟΥΛΗ ΤΩΝ ΕΛΛΗΝΩΝ </w:t>
      </w:r>
    </w:p>
    <w:p w:rsidR="00C07B12" w:rsidRPr="00C07B12" w:rsidRDefault="00C07B12" w:rsidP="00C07B12">
      <w:pPr>
        <w:spacing w:line="480" w:lineRule="auto"/>
        <w:contextualSpacing/>
        <w:jc w:val="both"/>
        <w:rPr>
          <w:rFonts w:ascii="Arial" w:hAnsi="Arial" w:cs="Arial"/>
          <w:b/>
          <w:sz w:val="20"/>
          <w:szCs w:val="20"/>
        </w:rPr>
      </w:pPr>
      <w:r w:rsidRPr="00C07B12">
        <w:rPr>
          <w:rFonts w:ascii="Arial" w:hAnsi="Arial" w:cs="Arial"/>
          <w:b/>
          <w:sz w:val="20"/>
          <w:szCs w:val="20"/>
        </w:rPr>
        <w:t xml:space="preserve">ΠΕΡΙΟΔΟΣ ΙΖ΄- ΣΥΝΟΔΟΣ Γ΄ </w:t>
      </w:r>
    </w:p>
    <w:p w:rsidR="00C07B12" w:rsidRPr="00C07B12" w:rsidRDefault="00C07B12" w:rsidP="00C07B12">
      <w:pPr>
        <w:spacing w:line="480" w:lineRule="auto"/>
        <w:contextualSpacing/>
        <w:jc w:val="both"/>
        <w:rPr>
          <w:rFonts w:ascii="Arial" w:hAnsi="Arial" w:cs="Arial"/>
          <w:b/>
          <w:bCs/>
          <w:sz w:val="20"/>
          <w:szCs w:val="20"/>
        </w:rPr>
      </w:pPr>
      <w:r w:rsidRPr="00C07B12">
        <w:rPr>
          <w:rFonts w:ascii="Arial" w:hAnsi="Arial" w:cs="Arial"/>
          <w:b/>
          <w:sz w:val="20"/>
          <w:szCs w:val="20"/>
        </w:rPr>
        <w:t>ΔΙΑΡΚΗΣ ΕΠΙΤΡΟΠΗ ΚΟΙΝΩΝΙΚΩΝ ΥΠΟΘΕΣΕΩΝ</w:t>
      </w:r>
    </w:p>
    <w:p w:rsidR="00C07B12" w:rsidRPr="00C07B12" w:rsidRDefault="00C07B12" w:rsidP="00C07B12">
      <w:pPr>
        <w:spacing w:line="480" w:lineRule="auto"/>
        <w:contextualSpacing/>
        <w:jc w:val="both"/>
        <w:rPr>
          <w:rFonts w:ascii="Arial" w:hAnsi="Arial" w:cs="Arial"/>
          <w:b/>
          <w:bCs/>
          <w:spacing w:val="20"/>
          <w:sz w:val="20"/>
          <w:szCs w:val="20"/>
        </w:rPr>
      </w:pPr>
      <w:r w:rsidRPr="00C07B12">
        <w:rPr>
          <w:rFonts w:ascii="Arial" w:hAnsi="Arial" w:cs="Arial"/>
          <w:b/>
          <w:bCs/>
          <w:spacing w:val="20"/>
          <w:sz w:val="20"/>
          <w:szCs w:val="20"/>
        </w:rPr>
        <w:t xml:space="preserve">                                                                                         </w:t>
      </w:r>
    </w:p>
    <w:p w:rsidR="00C07B12" w:rsidRPr="00C07B12" w:rsidRDefault="00C07B12" w:rsidP="00C07B12">
      <w:pPr>
        <w:tabs>
          <w:tab w:val="left" w:pos="7375"/>
        </w:tabs>
        <w:spacing w:line="480" w:lineRule="auto"/>
        <w:contextualSpacing/>
        <w:jc w:val="both"/>
        <w:rPr>
          <w:rFonts w:ascii="Arial" w:hAnsi="Arial" w:cs="Arial"/>
          <w:b/>
          <w:sz w:val="20"/>
          <w:szCs w:val="20"/>
        </w:rPr>
      </w:pPr>
    </w:p>
    <w:p w:rsidR="00C07B12" w:rsidRPr="00C07B12" w:rsidRDefault="00C07B12" w:rsidP="00C07B12">
      <w:pPr>
        <w:tabs>
          <w:tab w:val="left" w:pos="7375"/>
        </w:tabs>
        <w:spacing w:line="480" w:lineRule="auto"/>
        <w:contextualSpacing/>
        <w:jc w:val="center"/>
        <w:rPr>
          <w:rFonts w:ascii="Arial" w:hAnsi="Arial" w:cs="Arial"/>
          <w:b/>
          <w:sz w:val="20"/>
          <w:szCs w:val="20"/>
        </w:rPr>
      </w:pPr>
    </w:p>
    <w:p w:rsidR="00C07B12" w:rsidRPr="00C07B12" w:rsidRDefault="00C07B12" w:rsidP="00C07B12">
      <w:pPr>
        <w:tabs>
          <w:tab w:val="left" w:pos="7375"/>
        </w:tabs>
        <w:spacing w:line="480" w:lineRule="auto"/>
        <w:contextualSpacing/>
        <w:jc w:val="center"/>
        <w:rPr>
          <w:rFonts w:ascii="Arial" w:hAnsi="Arial" w:cs="Arial"/>
          <w:b/>
          <w:sz w:val="20"/>
          <w:szCs w:val="20"/>
          <w:u w:val="single"/>
        </w:rPr>
      </w:pPr>
      <w:r w:rsidRPr="00C07B12">
        <w:rPr>
          <w:rFonts w:ascii="Arial" w:hAnsi="Arial" w:cs="Arial"/>
          <w:b/>
          <w:sz w:val="20"/>
          <w:szCs w:val="20"/>
        </w:rPr>
        <w:t>Π Ρ Α Κ Τ Ι Κ Ο</w:t>
      </w:r>
    </w:p>
    <w:p w:rsidR="00C07B12" w:rsidRPr="00C07B12" w:rsidRDefault="00C07B12" w:rsidP="00C07B12">
      <w:pPr>
        <w:tabs>
          <w:tab w:val="left" w:pos="7375"/>
        </w:tabs>
        <w:spacing w:line="480" w:lineRule="auto"/>
        <w:contextualSpacing/>
        <w:jc w:val="center"/>
        <w:rPr>
          <w:rFonts w:ascii="Arial" w:hAnsi="Arial" w:cs="Arial"/>
          <w:b/>
          <w:sz w:val="20"/>
          <w:szCs w:val="20"/>
          <w:u w:val="single"/>
        </w:rPr>
      </w:pPr>
      <w:r w:rsidRPr="00C07B12">
        <w:rPr>
          <w:rFonts w:ascii="Arial" w:hAnsi="Arial" w:cs="Arial"/>
          <w:b/>
          <w:sz w:val="20"/>
          <w:szCs w:val="20"/>
        </w:rPr>
        <w:t xml:space="preserve">(Άρθρο 40 παρ. 1 </w:t>
      </w:r>
      <w:proofErr w:type="spellStart"/>
      <w:r w:rsidRPr="00C07B12">
        <w:rPr>
          <w:rFonts w:ascii="Arial" w:hAnsi="Arial" w:cs="Arial"/>
          <w:b/>
          <w:sz w:val="20"/>
          <w:szCs w:val="20"/>
        </w:rPr>
        <w:t>Κ.τ.Β</w:t>
      </w:r>
      <w:proofErr w:type="spellEnd"/>
      <w:r w:rsidRPr="00C07B12">
        <w:rPr>
          <w:rFonts w:ascii="Arial" w:hAnsi="Arial" w:cs="Arial"/>
          <w:b/>
          <w:sz w:val="20"/>
          <w:szCs w:val="20"/>
        </w:rPr>
        <w:t>.)</w:t>
      </w:r>
    </w:p>
    <w:p w:rsidR="00C07B12" w:rsidRPr="00C07B12" w:rsidRDefault="00C07B12" w:rsidP="00C07B12">
      <w:pPr>
        <w:spacing w:line="480" w:lineRule="auto"/>
        <w:ind w:firstLine="720"/>
        <w:contextualSpacing/>
        <w:jc w:val="both"/>
        <w:rPr>
          <w:rFonts w:ascii="Arial" w:hAnsi="Arial" w:cs="Arial"/>
          <w:b/>
          <w:sz w:val="20"/>
          <w:szCs w:val="20"/>
        </w:rPr>
      </w:pP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Στην Αθήνα, σήμερα, 13 Φεβρουαρίου 2018, ημέρα Τρίτη και ώρα 16.</w:t>
      </w:r>
      <w:r w:rsidR="00194990">
        <w:rPr>
          <w:rFonts w:ascii="Arial" w:hAnsi="Arial" w:cs="Arial"/>
          <w:sz w:val="20"/>
          <w:szCs w:val="20"/>
        </w:rPr>
        <w:t>20</w:t>
      </w:r>
      <w:r w:rsidRPr="00C07B12">
        <w:rPr>
          <w:rFonts w:ascii="Arial" w:hAnsi="Arial" w:cs="Arial"/>
          <w:sz w:val="20"/>
          <w:szCs w:val="20"/>
        </w:rPr>
        <w:t xml:space="preserve">΄, συνεδρίασε, στην Αίθουσα </w:t>
      </w:r>
      <w:r w:rsidRPr="00C07B12">
        <w:rPr>
          <w:rFonts w:ascii="Arial" w:hAnsi="Arial" w:cs="Arial"/>
          <w:bCs/>
          <w:sz w:val="20"/>
          <w:szCs w:val="20"/>
        </w:rPr>
        <w:t xml:space="preserve">«Προέδρου Αθανασίου </w:t>
      </w:r>
      <w:r w:rsidRPr="00C07B12">
        <w:rPr>
          <w:rFonts w:ascii="Arial" w:hAnsi="Arial" w:cs="Arial"/>
          <w:sz w:val="20"/>
          <w:szCs w:val="20"/>
        </w:rPr>
        <w:t xml:space="preserve">Κωνστ. Τσαλδάρη» (223) του Μεγάρου της Βουλής, η Διαρκής Επιτροπή Κοινωνικών Υποθέσεων, υπό την Προεδρία του Προέδρου αυτής, κ. Νίκου </w:t>
      </w:r>
      <w:proofErr w:type="spellStart"/>
      <w:r w:rsidRPr="00C07B12">
        <w:rPr>
          <w:rFonts w:ascii="Arial" w:hAnsi="Arial" w:cs="Arial"/>
          <w:sz w:val="20"/>
          <w:szCs w:val="20"/>
        </w:rPr>
        <w:t>Μανιού</w:t>
      </w:r>
      <w:proofErr w:type="spellEnd"/>
      <w:r w:rsidRPr="00C07B12">
        <w:rPr>
          <w:rFonts w:ascii="Arial" w:hAnsi="Arial" w:cs="Arial"/>
          <w:sz w:val="20"/>
          <w:szCs w:val="20"/>
        </w:rPr>
        <w:t>, με θέμα ημερήσιας διάταξης συνέχιση της επεξεργασίας και εξέταση του σχεδίου νόμου του Υπουργείου Εργασίας, Κοινωνικής Ασφάλισης και Κοινωνικής Αλληλεγγύης «Μετεξέλιξη του Οργανισμού Γεωργικών Ασφαλίσεων σε Οργανισμό Προνοιακών Επιδομάτων και Κοινωνικής Αλληλεγγύης (Ο.Π.Ε.Κ.Α.) και λοιπές διατάξεις» (2</w:t>
      </w:r>
      <w:r w:rsidRPr="00C07B12">
        <w:rPr>
          <w:rFonts w:ascii="Arial" w:hAnsi="Arial" w:cs="Arial"/>
          <w:sz w:val="20"/>
          <w:szCs w:val="20"/>
          <w:vertAlign w:val="superscript"/>
        </w:rPr>
        <w:t>η</w:t>
      </w:r>
      <w:r w:rsidRPr="00C07B12">
        <w:rPr>
          <w:rFonts w:ascii="Arial" w:hAnsi="Arial" w:cs="Arial"/>
          <w:sz w:val="20"/>
          <w:szCs w:val="20"/>
        </w:rPr>
        <w:t xml:space="preserve"> συνεδρίαση - ακρόαση εξωκοινοβουλευτικών προσώπων).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w:t>
      </w:r>
      <w:r w:rsidR="00194990">
        <w:rPr>
          <w:rFonts w:ascii="Arial" w:hAnsi="Arial" w:cs="Arial"/>
          <w:sz w:val="20"/>
          <w:szCs w:val="20"/>
        </w:rPr>
        <w:t>Στη συνεδρίαση παρέστη</w:t>
      </w:r>
      <w:r w:rsidRPr="00C07B12">
        <w:rPr>
          <w:rFonts w:ascii="Arial" w:hAnsi="Arial" w:cs="Arial"/>
          <w:sz w:val="20"/>
          <w:szCs w:val="20"/>
        </w:rPr>
        <w:t xml:space="preserve"> η Αναπληρώτρια Υπουργός Εργασίας, Κοινωνικής Ασφάλισης και Κοινωνικής Αλληλεγγύης, κυρία Θεανώ Φωτίου, καθώς και αρμόδιοι υπηρεσιακοί παράγοντες.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bCs/>
          <w:sz w:val="20"/>
          <w:szCs w:val="20"/>
        </w:rPr>
        <w:t xml:space="preserve">Επίσης, παρέστησαν </w:t>
      </w:r>
      <w:r w:rsidR="00194990">
        <w:rPr>
          <w:rFonts w:ascii="Arial" w:hAnsi="Arial" w:cs="Arial"/>
          <w:bCs/>
          <w:sz w:val="20"/>
          <w:szCs w:val="20"/>
        </w:rPr>
        <w:t>οι</w:t>
      </w:r>
      <w:r w:rsidRPr="00C07B12">
        <w:rPr>
          <w:rFonts w:ascii="Arial" w:hAnsi="Arial" w:cs="Arial"/>
          <w:bCs/>
          <w:sz w:val="20"/>
          <w:szCs w:val="20"/>
        </w:rPr>
        <w:t xml:space="preserve"> </w:t>
      </w:r>
      <w:r w:rsidR="00194990">
        <w:rPr>
          <w:rFonts w:ascii="Arial" w:hAnsi="Arial" w:cs="Arial"/>
          <w:bCs/>
          <w:sz w:val="20"/>
          <w:szCs w:val="20"/>
        </w:rPr>
        <w:t>κ.</w:t>
      </w:r>
      <w:r w:rsidRPr="00C07B12">
        <w:rPr>
          <w:rFonts w:ascii="Arial" w:hAnsi="Arial" w:cs="Arial"/>
          <w:bCs/>
          <w:sz w:val="20"/>
          <w:szCs w:val="20"/>
        </w:rPr>
        <w:t>κ</w:t>
      </w:r>
      <w:r w:rsidR="00194990">
        <w:rPr>
          <w:rFonts w:ascii="Arial" w:hAnsi="Arial" w:cs="Arial"/>
          <w:bCs/>
          <w:sz w:val="20"/>
          <w:szCs w:val="20"/>
        </w:rPr>
        <w:t>.:</w:t>
      </w:r>
      <w:r w:rsidRPr="00C07B12">
        <w:rPr>
          <w:rFonts w:ascii="Arial" w:hAnsi="Arial" w:cs="Arial"/>
          <w:b/>
          <w:sz w:val="20"/>
          <w:szCs w:val="20"/>
        </w:rPr>
        <w:t xml:space="preserve"> </w:t>
      </w:r>
      <w:r w:rsidRPr="00C07B12">
        <w:rPr>
          <w:rFonts w:ascii="Arial" w:hAnsi="Arial" w:cs="Arial"/>
          <w:sz w:val="20"/>
          <w:szCs w:val="20"/>
        </w:rPr>
        <w:t xml:space="preserve">Ιωάννης </w:t>
      </w:r>
      <w:proofErr w:type="spellStart"/>
      <w:r w:rsidRPr="00C07B12">
        <w:rPr>
          <w:rFonts w:ascii="Arial" w:hAnsi="Arial" w:cs="Arial"/>
          <w:sz w:val="20"/>
          <w:szCs w:val="20"/>
        </w:rPr>
        <w:t>Λυμβαίος</w:t>
      </w:r>
      <w:proofErr w:type="spellEnd"/>
      <w:r w:rsidRPr="00C07B12">
        <w:rPr>
          <w:rFonts w:ascii="Arial" w:hAnsi="Arial" w:cs="Arial"/>
          <w:sz w:val="20"/>
          <w:szCs w:val="20"/>
        </w:rPr>
        <w:t>, Γενικός Γραμματέας της Εθνικής Συνομοσπονδίας Ατόμων με Αναπηρία (</w:t>
      </w:r>
      <w:proofErr w:type="spellStart"/>
      <w:r w:rsidRPr="00C07B12">
        <w:rPr>
          <w:rFonts w:ascii="Arial" w:hAnsi="Arial" w:cs="Arial"/>
          <w:sz w:val="20"/>
          <w:szCs w:val="20"/>
        </w:rPr>
        <w:t>Ε.ΣΑ.με.Α</w:t>
      </w:r>
      <w:proofErr w:type="spellEnd"/>
      <w:r w:rsidRPr="00C07B12">
        <w:rPr>
          <w:rFonts w:ascii="Arial" w:hAnsi="Arial" w:cs="Arial"/>
          <w:sz w:val="20"/>
          <w:szCs w:val="20"/>
        </w:rPr>
        <w:t>.), Δημήτριος Τσακίρης, Υποδιοικητής του ΕΦΚΑ, αρμόδιος για θέματα ΑΜΕΑ, Δήμητρα Αγγελή, εκπρόσωπος της Ανώτατης Συνομοσπονδίας Πολυτέκνων Ελλάδος (Α.Σ.Π.Ε),</w:t>
      </w:r>
      <w:r w:rsidRPr="00C07B12">
        <w:rPr>
          <w:rFonts w:ascii="Arial" w:hAnsi="Arial" w:cs="Arial"/>
          <w:b/>
          <w:sz w:val="20"/>
          <w:szCs w:val="20"/>
        </w:rPr>
        <w:t xml:space="preserve"> </w:t>
      </w:r>
      <w:r w:rsidRPr="00C07B12">
        <w:rPr>
          <w:rFonts w:ascii="Arial" w:hAnsi="Arial" w:cs="Arial"/>
          <w:sz w:val="20"/>
          <w:szCs w:val="20"/>
        </w:rPr>
        <w:t xml:space="preserve">Παναγιώτα Βασιλοπούλου, Πρόεδρος του Πανελληνίου Συλλόγου Εργαζομένων Υπαλλήλων ΟΓΑ, Αναστάσιος </w:t>
      </w:r>
      <w:proofErr w:type="spellStart"/>
      <w:r w:rsidRPr="00C07B12">
        <w:rPr>
          <w:rFonts w:ascii="Arial" w:hAnsi="Arial" w:cs="Arial"/>
          <w:sz w:val="20"/>
          <w:szCs w:val="20"/>
        </w:rPr>
        <w:t>Τάγαρης</w:t>
      </w:r>
      <w:proofErr w:type="spellEnd"/>
      <w:r w:rsidRPr="00C07B12">
        <w:rPr>
          <w:rFonts w:ascii="Arial" w:hAnsi="Arial" w:cs="Arial"/>
          <w:sz w:val="20"/>
          <w:szCs w:val="20"/>
        </w:rPr>
        <w:t xml:space="preserve">, Πρόεδρος της Ηλεκτρονικής Διακυβέρνησης Κοινωνικής Ασφάλισης ΗΔΙΚΑ, Βασίλειος </w:t>
      </w:r>
      <w:proofErr w:type="spellStart"/>
      <w:r w:rsidRPr="00C07B12">
        <w:rPr>
          <w:rFonts w:ascii="Arial" w:hAnsi="Arial" w:cs="Arial"/>
          <w:sz w:val="20"/>
          <w:szCs w:val="20"/>
        </w:rPr>
        <w:t>Πάντζος</w:t>
      </w:r>
      <w:proofErr w:type="spellEnd"/>
      <w:r w:rsidRPr="00C07B12">
        <w:rPr>
          <w:rFonts w:ascii="Arial" w:hAnsi="Arial" w:cs="Arial"/>
          <w:b/>
          <w:sz w:val="20"/>
          <w:szCs w:val="20"/>
        </w:rPr>
        <w:t xml:space="preserve">, </w:t>
      </w:r>
      <w:r w:rsidRPr="00C07B12">
        <w:rPr>
          <w:rFonts w:ascii="Arial" w:hAnsi="Arial" w:cs="Arial"/>
          <w:sz w:val="20"/>
          <w:szCs w:val="20"/>
        </w:rPr>
        <w:t xml:space="preserve">Πρόεδρος της Πανελλαδικής Ομοσπονδίας Ελλήνων ΡΟΜ (ΕΛΛΑΝ - ΠΑΣΣΕ), Θεόδωρος </w:t>
      </w:r>
      <w:proofErr w:type="spellStart"/>
      <w:r w:rsidRPr="00C07B12">
        <w:rPr>
          <w:rFonts w:ascii="Arial" w:hAnsi="Arial" w:cs="Arial"/>
          <w:sz w:val="20"/>
          <w:szCs w:val="20"/>
        </w:rPr>
        <w:t>Γκοτσόπουλος</w:t>
      </w:r>
      <w:proofErr w:type="spellEnd"/>
      <w:r w:rsidRPr="00C07B12">
        <w:rPr>
          <w:rFonts w:ascii="Arial" w:hAnsi="Arial" w:cs="Arial"/>
          <w:b/>
          <w:sz w:val="20"/>
          <w:szCs w:val="20"/>
        </w:rPr>
        <w:t xml:space="preserve">, </w:t>
      </w:r>
      <w:r w:rsidRPr="00C07B12">
        <w:rPr>
          <w:rFonts w:ascii="Arial" w:hAnsi="Arial" w:cs="Arial"/>
          <w:sz w:val="20"/>
          <w:szCs w:val="20"/>
        </w:rPr>
        <w:t xml:space="preserve">Διευθύνων Σύμβουλος της Ελληνικής Εταιρείας Ανάπτυξης και Αυτοδιοίκησης (ΕΕΤΑΑ), Θεόδωρος Παρασκευόπουλος, Πρόεδρος του </w:t>
      </w:r>
      <w:proofErr w:type="spellStart"/>
      <w:r w:rsidRPr="00C07B12">
        <w:rPr>
          <w:rFonts w:ascii="Arial" w:hAnsi="Arial" w:cs="Arial"/>
          <w:sz w:val="20"/>
          <w:szCs w:val="20"/>
        </w:rPr>
        <w:t>Σικιαριδείου</w:t>
      </w:r>
      <w:proofErr w:type="spellEnd"/>
      <w:r w:rsidRPr="00C07B12">
        <w:rPr>
          <w:rFonts w:ascii="Arial" w:hAnsi="Arial" w:cs="Arial"/>
          <w:sz w:val="20"/>
          <w:szCs w:val="20"/>
        </w:rPr>
        <w:t xml:space="preserve"> Ιδρύματος Απροσάρμοστων Παιδιών, Κωνσταντίνος </w:t>
      </w:r>
      <w:proofErr w:type="spellStart"/>
      <w:r w:rsidRPr="00C07B12">
        <w:rPr>
          <w:rFonts w:ascii="Arial" w:hAnsi="Arial" w:cs="Arial"/>
          <w:sz w:val="20"/>
          <w:szCs w:val="20"/>
        </w:rPr>
        <w:t>Παϊτέρης</w:t>
      </w:r>
      <w:proofErr w:type="spellEnd"/>
      <w:r w:rsidRPr="00C07B12">
        <w:rPr>
          <w:rFonts w:ascii="Arial" w:hAnsi="Arial" w:cs="Arial"/>
          <w:b/>
          <w:sz w:val="20"/>
          <w:szCs w:val="20"/>
        </w:rPr>
        <w:t xml:space="preserve">, </w:t>
      </w:r>
      <w:r w:rsidRPr="00C07B12">
        <w:rPr>
          <w:rFonts w:ascii="Arial" w:hAnsi="Arial" w:cs="Arial"/>
          <w:sz w:val="20"/>
          <w:szCs w:val="20"/>
        </w:rPr>
        <w:t xml:space="preserve">Πρόεδρος της Ελληνικής Ένωσης Διαμεσολαβητών ΡΟΜΑ, </w:t>
      </w:r>
      <w:r w:rsidR="00194990">
        <w:rPr>
          <w:rFonts w:ascii="Arial" w:hAnsi="Arial" w:cs="Arial"/>
          <w:sz w:val="20"/>
          <w:szCs w:val="20"/>
        </w:rPr>
        <w:lastRenderedPageBreak/>
        <w:t>και</w:t>
      </w:r>
      <w:r w:rsidRPr="00C07B12">
        <w:rPr>
          <w:rFonts w:ascii="Arial" w:hAnsi="Arial" w:cs="Arial"/>
          <w:sz w:val="20"/>
          <w:szCs w:val="20"/>
        </w:rPr>
        <w:t xml:space="preserve"> Στυλιανός </w:t>
      </w:r>
      <w:proofErr w:type="spellStart"/>
      <w:r w:rsidRPr="00C07B12">
        <w:rPr>
          <w:rFonts w:ascii="Arial" w:hAnsi="Arial" w:cs="Arial"/>
          <w:sz w:val="20"/>
          <w:szCs w:val="20"/>
        </w:rPr>
        <w:t>Πλιάκης</w:t>
      </w:r>
      <w:proofErr w:type="spellEnd"/>
      <w:r w:rsidRPr="00C07B12">
        <w:rPr>
          <w:rFonts w:ascii="Arial" w:hAnsi="Arial" w:cs="Arial"/>
          <w:sz w:val="20"/>
          <w:szCs w:val="20"/>
        </w:rPr>
        <w:t>, Πρόεδρος της Ηλεκτρονικής Διακυβέρνησης Κοινωνικής Ασφάλισης ΗΔΙΚΑ.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Παρόντες ήταν οι Βουλευτές </w:t>
      </w:r>
      <w:proofErr w:type="spellStart"/>
      <w:r w:rsidRPr="00C07B12">
        <w:rPr>
          <w:rFonts w:ascii="Arial" w:hAnsi="Arial" w:cs="Arial"/>
          <w:sz w:val="20"/>
          <w:szCs w:val="20"/>
        </w:rPr>
        <w:t>κ.κ</w:t>
      </w:r>
      <w:proofErr w:type="spellEnd"/>
      <w:r w:rsidRPr="00C07B12">
        <w:rPr>
          <w:rFonts w:ascii="Arial" w:hAnsi="Arial" w:cs="Arial"/>
          <w:sz w:val="20"/>
          <w:szCs w:val="20"/>
        </w:rPr>
        <w:t xml:space="preserve">: Βαρδάκης Σωκράτης, Γεννιά Γεωργία, Δέδες Ιωάννης, Ηγουμενίδης Νίκος, Θραψανιώτης Μανώλης, Καΐσας Γιώργος, Καστόρης Αστέρης, Κωστοπαναγιώτου Ηλίας, Λιβανίου Ζωή, Μανιός Νίκος, Μαντάς Χρήστος, Μεγαλοοικονόμου Θεοδώρα, Μιχαηλίδης Ανδρέας, Παπαδόπουλος Αθανάσιος, Παπαηλιού Γιώργος, Παραστατίδης Θόδωρος, </w:t>
      </w:r>
      <w:proofErr w:type="spellStart"/>
      <w:r w:rsidRPr="00C07B12">
        <w:rPr>
          <w:rFonts w:ascii="Arial" w:hAnsi="Arial" w:cs="Arial"/>
          <w:sz w:val="20"/>
          <w:szCs w:val="20"/>
        </w:rPr>
        <w:t>Σκούφα</w:t>
      </w:r>
      <w:proofErr w:type="spellEnd"/>
      <w:r w:rsidRPr="00C07B12">
        <w:rPr>
          <w:rFonts w:ascii="Arial" w:hAnsi="Arial" w:cs="Arial"/>
          <w:sz w:val="20"/>
          <w:szCs w:val="20"/>
        </w:rPr>
        <w:t xml:space="preserve"> Ελισσάβετ, Στογιαννίδης Γρηγόρης, </w:t>
      </w:r>
      <w:proofErr w:type="spellStart"/>
      <w:r w:rsidRPr="00C07B12">
        <w:rPr>
          <w:rFonts w:ascii="Arial" w:hAnsi="Arial" w:cs="Arial"/>
          <w:sz w:val="20"/>
          <w:szCs w:val="20"/>
        </w:rPr>
        <w:t>Τζούφη</w:t>
      </w:r>
      <w:proofErr w:type="spellEnd"/>
      <w:r w:rsidRPr="00C07B12">
        <w:rPr>
          <w:rFonts w:ascii="Arial" w:hAnsi="Arial" w:cs="Arial"/>
          <w:sz w:val="20"/>
          <w:szCs w:val="20"/>
        </w:rPr>
        <w:t xml:space="preserve"> Μερόπη, Βαγιωνάς Γεώργιος, Μαρτίνου Γεωργία, Μηταράκης Παναγιώτης (Νότης), Φωτήλας </w:t>
      </w:r>
      <w:proofErr w:type="spellStart"/>
      <w:r w:rsidRPr="00C07B12">
        <w:rPr>
          <w:rFonts w:ascii="Arial" w:hAnsi="Arial" w:cs="Arial"/>
          <w:sz w:val="20"/>
          <w:szCs w:val="20"/>
        </w:rPr>
        <w:t>Ιάσονας</w:t>
      </w:r>
      <w:proofErr w:type="spellEnd"/>
      <w:r w:rsidRPr="00C07B12">
        <w:rPr>
          <w:rFonts w:ascii="Arial" w:hAnsi="Arial" w:cs="Arial"/>
          <w:sz w:val="20"/>
          <w:szCs w:val="20"/>
        </w:rPr>
        <w:t xml:space="preserve">, Κρεμαστινός Δημήτριος, Κωνσταντόπουλος Δημήτριος, </w:t>
      </w:r>
      <w:proofErr w:type="spellStart"/>
      <w:r w:rsidRPr="00C07B12">
        <w:rPr>
          <w:rFonts w:ascii="Arial" w:hAnsi="Arial" w:cs="Arial"/>
          <w:sz w:val="20"/>
          <w:szCs w:val="20"/>
        </w:rPr>
        <w:t>Αΐβατίδης</w:t>
      </w:r>
      <w:proofErr w:type="spellEnd"/>
      <w:r w:rsidRPr="00C07B12">
        <w:rPr>
          <w:rFonts w:ascii="Arial" w:hAnsi="Arial" w:cs="Arial"/>
          <w:sz w:val="20"/>
          <w:szCs w:val="20"/>
        </w:rPr>
        <w:t xml:space="preserve"> Ιωάννης, </w:t>
      </w:r>
      <w:proofErr w:type="spellStart"/>
      <w:r w:rsidRPr="00C07B12">
        <w:rPr>
          <w:rFonts w:ascii="Arial" w:hAnsi="Arial" w:cs="Arial"/>
          <w:sz w:val="20"/>
          <w:szCs w:val="20"/>
        </w:rPr>
        <w:t>Σαχινίδης</w:t>
      </w:r>
      <w:proofErr w:type="spellEnd"/>
      <w:r w:rsidRPr="00C07B12">
        <w:rPr>
          <w:rFonts w:ascii="Arial" w:hAnsi="Arial" w:cs="Arial"/>
          <w:sz w:val="20"/>
          <w:szCs w:val="20"/>
        </w:rPr>
        <w:t xml:space="preserve"> Ιωάννης, </w:t>
      </w:r>
      <w:r>
        <w:rPr>
          <w:rFonts w:ascii="Arial" w:hAnsi="Arial" w:cs="Arial"/>
          <w:sz w:val="20"/>
          <w:szCs w:val="20"/>
        </w:rPr>
        <w:t>Συντυχάκης Εμμανουήλ, Αμυράς</w:t>
      </w:r>
      <w:r w:rsidRPr="00C07B12">
        <w:rPr>
          <w:rFonts w:ascii="Arial" w:hAnsi="Arial" w:cs="Arial"/>
          <w:sz w:val="20"/>
          <w:szCs w:val="20"/>
        </w:rPr>
        <w:t xml:space="preserve"> Γεώργιος και Μάρκου Αικατερίνη.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ΝΙΚΟΣ ΜΑΝΙΟΣ (Πρόεδρος της Επιτροπής): Καλημέρα, συνάδελφοι. </w:t>
      </w:r>
    </w:p>
    <w:p w:rsidR="00C07B12" w:rsidRPr="00C07B12" w:rsidRDefault="00194990" w:rsidP="00C07B12">
      <w:pPr>
        <w:spacing w:line="480" w:lineRule="auto"/>
        <w:ind w:firstLine="720"/>
        <w:contextualSpacing/>
        <w:jc w:val="both"/>
        <w:rPr>
          <w:rFonts w:ascii="Arial" w:hAnsi="Arial" w:cs="Arial"/>
          <w:sz w:val="20"/>
          <w:szCs w:val="20"/>
        </w:rPr>
      </w:pPr>
      <w:r>
        <w:rPr>
          <w:rFonts w:ascii="Arial" w:hAnsi="Arial" w:cs="Arial"/>
          <w:sz w:val="20"/>
          <w:szCs w:val="20"/>
        </w:rPr>
        <w:t>Θα αρχίσουμε τώρα τη</w:t>
      </w:r>
      <w:r w:rsidR="00C07B12" w:rsidRPr="00C07B12">
        <w:rPr>
          <w:rFonts w:ascii="Arial" w:hAnsi="Arial" w:cs="Arial"/>
          <w:sz w:val="20"/>
          <w:szCs w:val="20"/>
        </w:rPr>
        <w:t xml:space="preserve"> διαδικασία της ακρόασης των φορέων. </w:t>
      </w:r>
    </w:p>
    <w:p w:rsidR="00C07B12" w:rsidRPr="00C07B12" w:rsidRDefault="00194990" w:rsidP="00C07B12">
      <w:pPr>
        <w:spacing w:line="480" w:lineRule="auto"/>
        <w:ind w:firstLine="720"/>
        <w:contextualSpacing/>
        <w:jc w:val="both"/>
        <w:rPr>
          <w:rFonts w:ascii="Arial" w:hAnsi="Arial" w:cs="Arial"/>
          <w:sz w:val="20"/>
          <w:szCs w:val="20"/>
        </w:rPr>
      </w:pPr>
      <w:r>
        <w:rPr>
          <w:rFonts w:ascii="Arial" w:hAnsi="Arial" w:cs="Arial"/>
          <w:sz w:val="20"/>
          <w:szCs w:val="20"/>
        </w:rPr>
        <w:t>Το</w:t>
      </w:r>
      <w:r w:rsidR="00C07B12" w:rsidRPr="00C07B12">
        <w:rPr>
          <w:rFonts w:ascii="Arial" w:hAnsi="Arial" w:cs="Arial"/>
          <w:sz w:val="20"/>
          <w:szCs w:val="20"/>
        </w:rPr>
        <w:t xml:space="preserve"> λόγο έχει, ο κ. </w:t>
      </w:r>
      <w:proofErr w:type="spellStart"/>
      <w:r w:rsidR="00C07B12" w:rsidRPr="00C07B12">
        <w:rPr>
          <w:rFonts w:ascii="Arial" w:hAnsi="Arial" w:cs="Arial"/>
          <w:sz w:val="20"/>
          <w:szCs w:val="20"/>
        </w:rPr>
        <w:t>Τάγαρης</w:t>
      </w:r>
      <w:proofErr w:type="spellEnd"/>
      <w:r w:rsidR="00C07B12" w:rsidRPr="00C07B12">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ΑΝΑΣΤΑΣΙΟΣ ΤΑΓΑΡΗΣ (Πρόεδρος της Ηλεκτρονικής Διακυβέρνησης Κοινωνικής Ασφάλισης </w:t>
      </w:r>
      <w:r w:rsidR="00194990">
        <w:rPr>
          <w:rFonts w:ascii="Arial" w:hAnsi="Arial" w:cs="Arial"/>
          <w:sz w:val="20"/>
          <w:szCs w:val="20"/>
        </w:rPr>
        <w:t>(</w:t>
      </w:r>
      <w:r w:rsidRPr="00C07B12">
        <w:rPr>
          <w:rFonts w:ascii="Arial" w:hAnsi="Arial" w:cs="Arial"/>
          <w:sz w:val="20"/>
          <w:szCs w:val="20"/>
        </w:rPr>
        <w:t>ΗΔΙΚΑ): Ευχαριστώ, κύριε Πρόεδρε.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Θα εί</w:t>
      </w:r>
      <w:r w:rsidR="00194990">
        <w:rPr>
          <w:rFonts w:ascii="Arial" w:hAnsi="Arial" w:cs="Arial"/>
          <w:sz w:val="20"/>
          <w:szCs w:val="20"/>
        </w:rPr>
        <w:t>μ</w:t>
      </w:r>
      <w:r w:rsidRPr="00C07B12">
        <w:rPr>
          <w:rFonts w:ascii="Arial" w:hAnsi="Arial" w:cs="Arial"/>
          <w:sz w:val="20"/>
          <w:szCs w:val="20"/>
        </w:rPr>
        <w:t xml:space="preserve">αι σύντομος, </w:t>
      </w:r>
      <w:r w:rsidR="00194990">
        <w:rPr>
          <w:rFonts w:ascii="Arial" w:hAnsi="Arial" w:cs="Arial"/>
          <w:sz w:val="20"/>
          <w:szCs w:val="20"/>
        </w:rPr>
        <w:t>θ</w:t>
      </w:r>
      <w:r w:rsidRPr="00C07B12">
        <w:rPr>
          <w:rFonts w:ascii="Arial" w:hAnsi="Arial" w:cs="Arial"/>
          <w:sz w:val="20"/>
          <w:szCs w:val="20"/>
        </w:rPr>
        <w:t>α σχολιάσω γενικά για τον Ο.Π.Ε.Κ.Α.. Έχουμε τον μετασχηματισμό του Ο.Γ.Α. σε Ο.Π.Ε.Κ.Α., που αποτελεί μια ολοκληρωμένη πρόταση για την αναδιοργάνωση του χώρου της κοινωνικής αλληλεγγύης.</w:t>
      </w:r>
    </w:p>
    <w:p w:rsidR="00194990"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Ο πρώτος πυλώνας, όπως έχουμε δει όλοι, είναι ο εθνικός μηχανισμός με τα 240 κέντρα κοινότητας για την εξυπηρέτηση των πολιτών, όπου συνδυάζονται τα τρία μητρώα, το μητρώο των φορέων, το μητρώο των βοηθημάτων και το μητρώο των ωφελημένων. </w:t>
      </w:r>
    </w:p>
    <w:p w:rsidR="00C07B12" w:rsidRPr="00C07B12" w:rsidRDefault="00194990" w:rsidP="00C07B12">
      <w:pPr>
        <w:spacing w:line="480" w:lineRule="auto"/>
        <w:ind w:firstLine="720"/>
        <w:contextualSpacing/>
        <w:jc w:val="both"/>
        <w:rPr>
          <w:rFonts w:ascii="Arial" w:hAnsi="Arial" w:cs="Arial"/>
          <w:sz w:val="20"/>
          <w:szCs w:val="20"/>
        </w:rPr>
      </w:pPr>
      <w:r>
        <w:rPr>
          <w:rFonts w:ascii="Arial" w:hAnsi="Arial" w:cs="Arial"/>
          <w:sz w:val="20"/>
          <w:szCs w:val="20"/>
        </w:rPr>
        <w:t>Δ</w:t>
      </w:r>
      <w:r w:rsidR="00C07B12" w:rsidRPr="00C07B12">
        <w:rPr>
          <w:rFonts w:ascii="Arial" w:hAnsi="Arial" w:cs="Arial"/>
          <w:sz w:val="20"/>
          <w:szCs w:val="20"/>
        </w:rPr>
        <w:t xml:space="preserve">εύτερος πυλώνας θα είναι ο Ο.Π.Ε.Κ.Α., ο οποίος αναλαμβάνει τα επιδόματα παιδιού, τα οικογενειακά επιδόματα δηλαδή, το ΚΕΑ, το επίδομα ασφαλίσεων υπερηλίκων, το επίδομα ατόμων με αναπηρία και άλλα επιδόματα και </w:t>
      </w:r>
      <w:proofErr w:type="spellStart"/>
      <w:r w:rsidR="00C07B12" w:rsidRPr="00C07B12">
        <w:rPr>
          <w:rFonts w:ascii="Arial" w:hAnsi="Arial" w:cs="Arial"/>
          <w:sz w:val="20"/>
          <w:szCs w:val="20"/>
        </w:rPr>
        <w:t>προνοιακές</w:t>
      </w:r>
      <w:proofErr w:type="spellEnd"/>
      <w:r w:rsidR="00C07B12" w:rsidRPr="00C07B12">
        <w:rPr>
          <w:rFonts w:ascii="Arial" w:hAnsi="Arial" w:cs="Arial"/>
          <w:sz w:val="20"/>
          <w:szCs w:val="20"/>
        </w:rPr>
        <w:t xml:space="preserve"> παροχές ή κοινωνικές υπηρεσίες για οικονομική στήριξη ειδικών και ευπαθών ομάδων. Θα τα πει φαντάζομαι ο κύριος </w:t>
      </w:r>
      <w:proofErr w:type="spellStart"/>
      <w:r w:rsidR="00C07B12" w:rsidRPr="00C07B12">
        <w:rPr>
          <w:rFonts w:ascii="Arial" w:hAnsi="Arial" w:cs="Arial"/>
          <w:sz w:val="20"/>
          <w:szCs w:val="20"/>
        </w:rPr>
        <w:t>Πλιάκης</w:t>
      </w:r>
      <w:proofErr w:type="spellEnd"/>
      <w:r w:rsidR="00C07B12" w:rsidRPr="00C07B12">
        <w:rPr>
          <w:rFonts w:ascii="Arial" w:hAnsi="Arial" w:cs="Arial"/>
          <w:sz w:val="20"/>
          <w:szCs w:val="20"/>
        </w:rPr>
        <w:t xml:space="preserve"> παρακάτω, πιο αναλυτικά.</w:t>
      </w:r>
    </w:p>
    <w:p w:rsidR="00C07B12" w:rsidRPr="00C07B12" w:rsidRDefault="003617FC" w:rsidP="00C07B12">
      <w:pPr>
        <w:spacing w:line="480" w:lineRule="auto"/>
        <w:ind w:firstLine="720"/>
        <w:contextualSpacing/>
        <w:jc w:val="both"/>
        <w:rPr>
          <w:rFonts w:ascii="Arial" w:hAnsi="Arial" w:cs="Arial"/>
          <w:sz w:val="20"/>
          <w:szCs w:val="20"/>
        </w:rPr>
      </w:pPr>
      <w:r>
        <w:rPr>
          <w:rFonts w:ascii="Arial" w:hAnsi="Arial" w:cs="Arial"/>
          <w:sz w:val="20"/>
          <w:szCs w:val="20"/>
        </w:rPr>
        <w:t>Η ΗΔΙΚΑ</w:t>
      </w:r>
      <w:r w:rsidR="00C07B12" w:rsidRPr="00C07B12">
        <w:rPr>
          <w:rFonts w:ascii="Arial" w:hAnsi="Arial" w:cs="Arial"/>
          <w:sz w:val="20"/>
          <w:szCs w:val="20"/>
        </w:rPr>
        <w:t xml:space="preserve"> έχοντας επενδύσει τελευταία σε τεχνογνωσία και σε νέες τεχνολογίες, στ</w:t>
      </w:r>
      <w:r>
        <w:rPr>
          <w:rFonts w:ascii="Arial" w:hAnsi="Arial" w:cs="Arial"/>
          <w:sz w:val="20"/>
          <w:szCs w:val="20"/>
        </w:rPr>
        <w:t>ηρίζει το μετασχηματισμό</w:t>
      </w:r>
      <w:r w:rsidR="00C07B12" w:rsidRPr="00C07B12">
        <w:rPr>
          <w:rFonts w:ascii="Arial" w:hAnsi="Arial" w:cs="Arial"/>
          <w:sz w:val="20"/>
          <w:szCs w:val="20"/>
        </w:rPr>
        <w:t xml:space="preserve"> του ΟΓΑ σε Ο.Π.Ε.Κ.Α. με ηλεκτρονικές υπηρεσίες πάνω σε όλους τους </w:t>
      </w:r>
      <w:r w:rsidR="00C07B12" w:rsidRPr="00C07B12">
        <w:rPr>
          <w:rFonts w:ascii="Arial" w:hAnsi="Arial" w:cs="Arial"/>
          <w:sz w:val="20"/>
          <w:szCs w:val="20"/>
        </w:rPr>
        <w:lastRenderedPageBreak/>
        <w:t>παραπάνω τομείς που αναφέρθηκαν και υλοποιεί πληροφοριακά συστήματα για τον Ο.Π.Ε.Κ.Α., όπου κυριαρχούν χαρακτηριστικά αδιαφάνειας και αυτοματοποίησης διαδικασιών.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Για αρχή, υλοποιούμε τον ηλεκτρονικό φάκελο του ατόμου με αναπηρία, όπου μπορεί να κλείνεται με ηλεκτρονικό τρόπο ραντεβού για να επισκεφτεί το άτομο με αναπηρία τον γιατρό ο οποίος θα του ετοιμάσει τον εισηγητικό φάκελο για τα ΚΕΠΑ.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Ο εισηγητικός φάκελος αυτός με ηλεκτρονικό επίσης τρόπο θα διαβιβάζεται στα ΚΕΠΑ όπου θα πραγματοποιείται η διαδικασία της πιστοποίησης αναπηρίας και το αποτέλεσμα που αυτή τη διαδικασία θα επιστρέφει πάλι με ηλεκτρονικό τρόπο στον ιατρικό φάκελο του ατόμου με αναπηρία.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Είναι ένα πιλοτικό που ξεκινάει τον Μάρτιο και θα </w:t>
      </w:r>
      <w:r w:rsidR="003617FC">
        <w:rPr>
          <w:rFonts w:ascii="Arial" w:hAnsi="Arial" w:cs="Arial"/>
          <w:sz w:val="20"/>
          <w:szCs w:val="20"/>
        </w:rPr>
        <w:t>«</w:t>
      </w:r>
      <w:r w:rsidRPr="00C07B12">
        <w:rPr>
          <w:rFonts w:ascii="Arial" w:hAnsi="Arial" w:cs="Arial"/>
          <w:sz w:val="20"/>
          <w:szCs w:val="20"/>
        </w:rPr>
        <w:t>τρέξει</w:t>
      </w:r>
      <w:r w:rsidR="003617FC">
        <w:rPr>
          <w:rFonts w:ascii="Arial" w:hAnsi="Arial" w:cs="Arial"/>
          <w:sz w:val="20"/>
          <w:szCs w:val="20"/>
        </w:rPr>
        <w:t>»</w:t>
      </w:r>
      <w:r w:rsidRPr="00C07B12">
        <w:rPr>
          <w:rFonts w:ascii="Arial" w:hAnsi="Arial" w:cs="Arial"/>
          <w:sz w:val="20"/>
          <w:szCs w:val="20"/>
        </w:rPr>
        <w:t xml:space="preserve"> σε όλη την Αττική.</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Παράλληλα, δημιουργείται ένα νέο σύστημα για τα οικογενειακά επιδόματα με ενιαίο επίδομα και ενιαίους κανόνες που εξασφαλίζουν δικαιοσύνη και διαφάνεια. Βασίζεται και αυτό  </w:t>
      </w:r>
      <w:r w:rsidR="003617FC">
        <w:rPr>
          <w:rFonts w:ascii="Arial" w:hAnsi="Arial" w:cs="Arial"/>
          <w:sz w:val="20"/>
          <w:szCs w:val="20"/>
        </w:rPr>
        <w:t>σ</w:t>
      </w:r>
      <w:r w:rsidRPr="00C07B12">
        <w:rPr>
          <w:rFonts w:ascii="Arial" w:hAnsi="Arial" w:cs="Arial"/>
          <w:sz w:val="20"/>
          <w:szCs w:val="20"/>
        </w:rPr>
        <w:t xml:space="preserve">την αίτηση του πολίτη και σε ηλεκτρονικές </w:t>
      </w:r>
      <w:r w:rsidRPr="00C07B12">
        <w:rPr>
          <w:rFonts w:ascii="Arial" w:hAnsi="Arial" w:cs="Arial"/>
          <w:sz w:val="20"/>
          <w:szCs w:val="20"/>
          <w:lang w:val="en-US"/>
        </w:rPr>
        <w:t>on</w:t>
      </w:r>
      <w:r w:rsidRPr="00C07B12">
        <w:rPr>
          <w:rFonts w:ascii="Arial" w:hAnsi="Arial" w:cs="Arial"/>
          <w:sz w:val="20"/>
          <w:szCs w:val="20"/>
        </w:rPr>
        <w:t xml:space="preserve"> </w:t>
      </w:r>
      <w:r w:rsidRPr="00C07B12">
        <w:rPr>
          <w:rFonts w:ascii="Arial" w:hAnsi="Arial" w:cs="Arial"/>
          <w:sz w:val="20"/>
          <w:szCs w:val="20"/>
          <w:lang w:val="en-US"/>
        </w:rPr>
        <w:t>line</w:t>
      </w:r>
      <w:r w:rsidRPr="00C07B12">
        <w:rPr>
          <w:rFonts w:ascii="Arial" w:hAnsi="Arial" w:cs="Arial"/>
          <w:sz w:val="20"/>
          <w:szCs w:val="20"/>
        </w:rPr>
        <w:t xml:space="preserve"> διασταυρώσεις.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Είναι ένα πρόγραμμα, το οποίο θα είναι ανοιχτό για ένα χρόνο.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Το σύστημα θα παραμένει και θα μπορεί οποτεδήποτε να επικαιροποιηθεί με νέα στοιχεία που πιθανόν να έχουμε ένα νεογέννητο ή κάποια άλλη αλλαγή στοιχεία του πωλητή. </w:t>
      </w:r>
      <w:r w:rsidR="003617FC">
        <w:rPr>
          <w:rFonts w:ascii="Arial" w:hAnsi="Arial" w:cs="Arial"/>
          <w:sz w:val="20"/>
          <w:szCs w:val="20"/>
        </w:rPr>
        <w:t>Σ</w:t>
      </w:r>
      <w:r w:rsidRPr="00C07B12">
        <w:rPr>
          <w:rFonts w:ascii="Arial" w:hAnsi="Arial" w:cs="Arial"/>
          <w:sz w:val="20"/>
          <w:szCs w:val="20"/>
        </w:rPr>
        <w:t>τόχος είναι να γίνονται οι πληρωμές από αυτό το σύστημα ανά δίμηνο.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Αυτές είναι οι δύο πρώτες βασικές εφαρμογές ηλεκτρονικής διακυβέρνησης που η ΗΔΙΚΑ θα ξεκινήσει σε συνεργασία με τον Ο.Π.Ε.Κ.Α...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Ελπίζω ότι θα πάνε όλα καλά και θα έχουμε μια θετική εξέλιξη και διευκόλυνση των πολιτών στη συνεργασία τους με το κράτος και τις υπηρεσίες που τους παραδίδονται.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Ευχαριστώ πολύ.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w:t>
      </w:r>
      <w:r w:rsidR="003617FC">
        <w:rPr>
          <w:rFonts w:ascii="Arial" w:hAnsi="Arial" w:cs="Arial"/>
          <w:sz w:val="20"/>
          <w:szCs w:val="20"/>
        </w:rPr>
        <w:t>ΙΟΣ (Πρόεδρος της Επιτροπής):Το</w:t>
      </w:r>
      <w:r w:rsidRPr="00C07B12">
        <w:rPr>
          <w:rFonts w:ascii="Arial" w:hAnsi="Arial" w:cs="Arial"/>
          <w:sz w:val="20"/>
          <w:szCs w:val="20"/>
        </w:rPr>
        <w:t xml:space="preserve"> λόγο έχει ο κ. </w:t>
      </w:r>
      <w:proofErr w:type="spellStart"/>
      <w:r w:rsidRPr="00C07B12">
        <w:rPr>
          <w:rFonts w:ascii="Arial" w:hAnsi="Arial" w:cs="Arial"/>
          <w:sz w:val="20"/>
          <w:szCs w:val="20"/>
        </w:rPr>
        <w:t>Πλιάκης</w:t>
      </w:r>
      <w:proofErr w:type="spellEnd"/>
      <w:r w:rsidRPr="00C07B12">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ΣΤΥΛΙΑΝΟΣ ΠΛΙΑΚΗΣ (Διοικητής Ο.Γ.Α.): Ευχαριστώ, κύριε Πρόεδρε.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Κυρίες και κύριοι βουλευτές, σας έχει εξη</w:t>
      </w:r>
      <w:r w:rsidR="003617FC">
        <w:rPr>
          <w:rFonts w:ascii="Arial" w:hAnsi="Arial" w:cs="Arial"/>
          <w:sz w:val="20"/>
          <w:szCs w:val="20"/>
        </w:rPr>
        <w:t>γήσει και το πρωί,</w:t>
      </w:r>
      <w:r w:rsidRPr="00C07B12">
        <w:rPr>
          <w:rFonts w:ascii="Arial" w:hAnsi="Arial" w:cs="Arial"/>
          <w:sz w:val="20"/>
          <w:szCs w:val="20"/>
        </w:rPr>
        <w:t xml:space="preserve"> η κυρία Υπουργός τις οργανωμένες παρεμβάσεις που έχουν γίνει στο χώρο της κοινωνικής αλληλεγγύης και της </w:t>
      </w:r>
      <w:proofErr w:type="spellStart"/>
      <w:r w:rsidRPr="00C07B12">
        <w:rPr>
          <w:rFonts w:ascii="Arial" w:hAnsi="Arial" w:cs="Arial"/>
          <w:sz w:val="20"/>
          <w:szCs w:val="20"/>
        </w:rPr>
        <w:t>προνοιακής</w:t>
      </w:r>
      <w:proofErr w:type="spellEnd"/>
      <w:r w:rsidRPr="00C07B12">
        <w:rPr>
          <w:rFonts w:ascii="Arial" w:hAnsi="Arial" w:cs="Arial"/>
          <w:sz w:val="20"/>
          <w:szCs w:val="20"/>
        </w:rPr>
        <w:t xml:space="preserve"> πολιτικής της κυβέρνησης.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Όπως σας εί</w:t>
      </w:r>
      <w:r w:rsidR="003617FC">
        <w:rPr>
          <w:rFonts w:ascii="Arial" w:hAnsi="Arial" w:cs="Arial"/>
          <w:sz w:val="20"/>
          <w:szCs w:val="20"/>
        </w:rPr>
        <w:t>πε νωρίτερα</w:t>
      </w:r>
      <w:r w:rsidRPr="00C07B12">
        <w:rPr>
          <w:rFonts w:ascii="Arial" w:hAnsi="Arial" w:cs="Arial"/>
          <w:sz w:val="20"/>
          <w:szCs w:val="20"/>
        </w:rPr>
        <w:t xml:space="preserve"> ο κ. </w:t>
      </w:r>
      <w:proofErr w:type="spellStart"/>
      <w:r w:rsidRPr="00C07B12">
        <w:rPr>
          <w:rFonts w:ascii="Arial" w:hAnsi="Arial" w:cs="Arial"/>
          <w:sz w:val="20"/>
          <w:szCs w:val="20"/>
        </w:rPr>
        <w:t>Τάγαρης</w:t>
      </w:r>
      <w:proofErr w:type="spellEnd"/>
      <w:r w:rsidR="003617FC">
        <w:rPr>
          <w:rFonts w:ascii="Arial" w:hAnsi="Arial" w:cs="Arial"/>
          <w:sz w:val="20"/>
          <w:szCs w:val="20"/>
        </w:rPr>
        <w:t>,</w:t>
      </w:r>
      <w:r w:rsidRPr="00C07B12">
        <w:rPr>
          <w:rFonts w:ascii="Arial" w:hAnsi="Arial" w:cs="Arial"/>
          <w:sz w:val="20"/>
          <w:szCs w:val="20"/>
        </w:rPr>
        <w:t xml:space="preserve"> έχει φτιαχτεί και συνεχίζει να φτιάχνεται όλο το μηχανογραφικό πλαίσιο το οποίο θα στηρίξει όλο αυτό το σύστημα.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 xml:space="preserve">Στόχος μας είναι, σύντομα όλα μα όλα τα θέματα των αιτήσεων, της επεξεργασίας, της καταβολής των επιδομάτων, να είναι μέσα από ένα σύστημα πλήρως </w:t>
      </w:r>
      <w:proofErr w:type="spellStart"/>
      <w:r w:rsidRPr="00C07B12">
        <w:rPr>
          <w:rFonts w:ascii="Arial" w:hAnsi="Arial" w:cs="Arial"/>
          <w:sz w:val="20"/>
          <w:szCs w:val="20"/>
        </w:rPr>
        <w:t>ηλεκτρονικοποιημένο</w:t>
      </w:r>
      <w:proofErr w:type="spellEnd"/>
      <w:r w:rsidRPr="00C07B12">
        <w:rPr>
          <w:rFonts w:ascii="Arial" w:hAnsi="Arial" w:cs="Arial"/>
          <w:sz w:val="20"/>
          <w:szCs w:val="20"/>
        </w:rPr>
        <w:t xml:space="preserve">.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Η πληροφορική να μπει σε όλα, στην επικοινωνία του πολίτη, από την αίτηση μέχρι τον ηλεκτρονικό φάκελο μέχρι ότι άλλο χρειαστεί για την κανονική και τακτική ανά μήνα ή στις συγκεκριμένες ημερομηνίες που θα έχουν καθοριστεί πληρωμές των επιδομάτων.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Πιστεύουμε ότι θα είμαστε σε θέση σιγά σιγά, αλλά σύντομα, να το επεκτείνουμε αυτό το σύστημα παντού.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Ήδη</w:t>
      </w:r>
      <w:r w:rsidR="003617FC">
        <w:rPr>
          <w:rFonts w:ascii="Arial" w:hAnsi="Arial" w:cs="Arial"/>
          <w:sz w:val="20"/>
          <w:szCs w:val="20"/>
        </w:rPr>
        <w:t>,</w:t>
      </w:r>
      <w:r w:rsidRPr="00C07B12">
        <w:rPr>
          <w:rFonts w:ascii="Arial" w:hAnsi="Arial" w:cs="Arial"/>
          <w:sz w:val="20"/>
          <w:szCs w:val="20"/>
        </w:rPr>
        <w:t xml:space="preserve"> έχουν γίνει διάφορα συστήματα, τα οποία θα ενοποιηθούν σε μια ενιαία πλατφόρμα.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Θα φτιαχτεί το ενιαίο μητρώο όλων των δικαιούχων.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Σήμερα, στο παρόν νομοσχεδίων έχουν περιληφθεί όλες οι αναγκαίες διατάξεις ώστε να υπάρξει η αναγκαία διάρθρωση του Ο.Π.Ε.Κ.Α., ώστε να μπορέσει να υλοποιήσει αυτά τα οποία έχει στόχους η πολιτική ηγεσία του Υπουργείου στο θέμα της </w:t>
      </w:r>
      <w:proofErr w:type="spellStart"/>
      <w:r w:rsidRPr="00C07B12">
        <w:rPr>
          <w:rFonts w:ascii="Arial" w:hAnsi="Arial" w:cs="Arial"/>
          <w:sz w:val="20"/>
          <w:szCs w:val="20"/>
        </w:rPr>
        <w:t>προνοιακής</w:t>
      </w:r>
      <w:proofErr w:type="spellEnd"/>
      <w:r w:rsidRPr="00C07B12">
        <w:rPr>
          <w:rFonts w:ascii="Arial" w:hAnsi="Arial" w:cs="Arial"/>
          <w:sz w:val="20"/>
          <w:szCs w:val="20"/>
        </w:rPr>
        <w:t xml:space="preserve"> πολιτικής και της κοινωνικής αλληλεγγύης.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Ήθελα να πω, ότι αυτό δεν είναι ένα «γέννημα» της τελευταίας στιγμής. Από τότε που πήγα εγώ στον Ο.Γ.Α., τον Γενάρη του 2017, από τότε δηλαδή που ο Ο.Γ.Α. έμεινε μόνο με τις μη ασφαλιστικές του αρμοδιότητες, ξεκίνησε ένα τιτάνιο έργο. Φτιάχτηκε μια Επιτροπή από το Υπουργείο Κοινωνικής Αλληλεγγύης με επικεφαλής την κυρία Υπουργό που κατέγραψε όλα τα επιδόματα που υπάρχουν στο στερέωμα αυτό του κράτους μας. Όλα τα επιδόματα.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Η Επιτροπή αυτή στελεχώθηκε από ειδικούς επιστήμονες, αλλά και στελέχη του Οργανισμού μας, τα οποία κατέγραψαν πλήρως όλη αυτή την διαδικασία και όλους τους νομούς. Συγκ</w:t>
      </w:r>
      <w:r w:rsidR="003617FC">
        <w:rPr>
          <w:rFonts w:ascii="Arial" w:hAnsi="Arial" w:cs="Arial"/>
          <w:sz w:val="20"/>
          <w:szCs w:val="20"/>
        </w:rPr>
        <w:t>εντρώθηκαν όλες οι</w:t>
      </w:r>
      <w:r w:rsidRPr="00C07B12">
        <w:rPr>
          <w:rFonts w:ascii="Arial" w:hAnsi="Arial" w:cs="Arial"/>
          <w:sz w:val="20"/>
          <w:szCs w:val="20"/>
        </w:rPr>
        <w:t xml:space="preserve"> διάσπαρτες διατάξεις που ρύθμιζαν όλα αυτά τα θέματα. </w:t>
      </w:r>
    </w:p>
    <w:p w:rsidR="00C07B12" w:rsidRPr="00C07B12" w:rsidRDefault="00C07B12" w:rsidP="009516EC">
      <w:pPr>
        <w:spacing w:line="480" w:lineRule="auto"/>
        <w:ind w:firstLine="720"/>
        <w:contextualSpacing/>
        <w:jc w:val="both"/>
        <w:rPr>
          <w:rFonts w:ascii="Arial" w:hAnsi="Arial" w:cs="Arial"/>
          <w:sz w:val="20"/>
          <w:szCs w:val="20"/>
        </w:rPr>
      </w:pPr>
      <w:r w:rsidRPr="00C07B12">
        <w:rPr>
          <w:rFonts w:ascii="Arial" w:hAnsi="Arial" w:cs="Arial"/>
          <w:sz w:val="20"/>
          <w:szCs w:val="20"/>
        </w:rPr>
        <w:t>Αποφασίστηκε πως θα γίνει η οργάνωση όλης αυτής της διαδικασίας.</w:t>
      </w:r>
      <w:r w:rsidRPr="00C07B12">
        <w:rPr>
          <w:rFonts w:ascii="Arial" w:hAnsi="Arial" w:cs="Arial"/>
          <w:sz w:val="20"/>
          <w:szCs w:val="20"/>
        </w:rPr>
        <w:tab/>
        <w:t>Αποφασίσθηκε πώς θα γίνει η οργάνωση όλης αυτής της διαδικασίας. Φτιάχτηκαν τρεις Επιτροπές με στελέχη του Οργανισμού, στις οποίες ήταν και μέλη του Δ.Σ. των εργαζομένων κι επεξεργάστηκαν τόσο το οργανόγραμμα και τον κανονισμό λειτουργίας για την απονομή επιδομάτων, όσο και ό,τι άλλο χρειαζόταν, ώστε αυτός ο αρχικός ιδρυτικός νόμος να πάρει και μορφή οργανογράμματος, το οποίο και περιλαμβάνεται μέσα στον νόμο.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Επειδή τελειώνει και ο χρόνος κι εάν χρειαστεί κάτι μπορώ να παρέμβω, θέλω να πω ότι ο στόχος είναι η χρησιμοποίηση όλων των εργαζομένων, οι οποίοι είναι 275, είναι έμπειρα </w:t>
      </w:r>
      <w:r w:rsidRPr="00C07B12">
        <w:rPr>
          <w:rFonts w:ascii="Arial" w:hAnsi="Arial" w:cs="Arial"/>
          <w:sz w:val="20"/>
          <w:szCs w:val="20"/>
        </w:rPr>
        <w:lastRenderedPageBreak/>
        <w:t xml:space="preserve">στελέχη, είναι στελέχη τα οποία είναι χρόνια στο ασφαλιστικό σύστημα και στο </w:t>
      </w:r>
      <w:proofErr w:type="spellStart"/>
      <w:r w:rsidRPr="00C07B12">
        <w:rPr>
          <w:rFonts w:ascii="Arial" w:hAnsi="Arial" w:cs="Arial"/>
          <w:sz w:val="20"/>
          <w:szCs w:val="20"/>
        </w:rPr>
        <w:t>προνοιακό</w:t>
      </w:r>
      <w:proofErr w:type="spellEnd"/>
      <w:r w:rsidRPr="00C07B12">
        <w:rPr>
          <w:rFonts w:ascii="Arial" w:hAnsi="Arial" w:cs="Arial"/>
          <w:sz w:val="20"/>
          <w:szCs w:val="20"/>
        </w:rPr>
        <w:t xml:space="preserve">, γιατί ήδη εξυπηρετούσαμε και </w:t>
      </w:r>
      <w:proofErr w:type="spellStart"/>
      <w:r w:rsidRPr="00C07B12">
        <w:rPr>
          <w:rFonts w:ascii="Arial" w:hAnsi="Arial" w:cs="Arial"/>
          <w:sz w:val="20"/>
          <w:szCs w:val="20"/>
        </w:rPr>
        <w:t>προνοιακά</w:t>
      </w:r>
      <w:proofErr w:type="spellEnd"/>
      <w:r w:rsidRPr="00C07B12">
        <w:rPr>
          <w:rFonts w:ascii="Arial" w:hAnsi="Arial" w:cs="Arial"/>
          <w:sz w:val="20"/>
          <w:szCs w:val="20"/>
        </w:rPr>
        <w:t xml:space="preserve"> επιδόματα στον ΟΓΑ, τα στελέχη αυτά θα στηρίξουν μια διαδικασία, η οποία σύντομα θα δείξει στον κόσμο τον νέο τρόπο απονομής των επιδομάτων αυτών. Σε συνεργασία με τον ΕΦΚΑ και με την ΗΔΙΚΑ θα προχωρήσουμε σε ό,τι χρειαστεί για την καλύτερη υλοποίηση αυτών των θεμάτων.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Θα μου επιτρέψετε, κύριε Πρόεδρε, να κάνω μια αναφορά και να ενημερώσω για κάποια νούμερα, επειδή ήμουν στον ΟΓΑ κι έχουμε ευθύνη γι' αυτό και πρέπει να αποκαταστήσω λίγο την αλήθεια.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Τα σωστά νούμερα για τις αιτήσεις των ανασφάλιστων υπερηλίκων είναι 24.636, έχουν βγει πάνω από το 65% εγκριτικές αποφάσεις, δηλαδή περίπου 15.560, εκ των οποίων το 40% είναι εγκριτικές αποφάσεις, δηλαδή πάνω από σχεδόν 6.000 και το υπόλοιπο είναι απορριπτικές αποφάσεις, λόγω υπέρβασης των εισοδηματικών κριτηρίων. Για τις υπόλοιπες 9.000 περίπου περιπτώσεις έχουν αποσταλεί επιστολές προς τους δικαιούχους για να φέρουν τα αναγκαία παραστατικά, εκκαθαριστικά εφορίας κ.λπ., για να δούμε εάν και αυτοί δικαιούνται ή όχι αυτό το επίδομα.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Το δεύτερο που θέλω να πω είναι ότι, παρά το ότι έχουμε προχωρήσει ένα χρόνο σε αυτή την ιστορία των διαδικασιών, οφείλω να επισημάνω ότι έχουμε πρόβλημα λόγω της αποψίλωσης που έχει τη Διεύθυνση Πληροφορικής, καθώς, με την κινητικότητα, έχουν φύγει σημαντικά στελέχη προς άλλους φορείς του δημοσίου. Θα ήθελα, λοιπόν, να θέσω και σ’ εσάς ότι είναι ανάγκη ενίσχυσης της Πληροφορικής μας για να μπορέσουμε να φέρουμε σε πέρας αυτό το πρόγραμμα, το οποίο πιστεύω ότι όλοι οι εργαζόμενοι στον ΟΓΑ το έχουν</w:t>
      </w:r>
      <w:r w:rsidR="003617FC">
        <w:rPr>
          <w:rFonts w:ascii="Arial" w:hAnsi="Arial" w:cs="Arial"/>
          <w:sz w:val="20"/>
          <w:szCs w:val="20"/>
        </w:rPr>
        <w:t>,</w:t>
      </w:r>
      <w:r w:rsidRPr="00C07B12">
        <w:rPr>
          <w:rFonts w:ascii="Arial" w:hAnsi="Arial" w:cs="Arial"/>
          <w:sz w:val="20"/>
          <w:szCs w:val="20"/>
        </w:rPr>
        <w:t xml:space="preserve"> ήδη</w:t>
      </w:r>
      <w:r w:rsidR="003617FC">
        <w:rPr>
          <w:rFonts w:ascii="Arial" w:hAnsi="Arial" w:cs="Arial"/>
          <w:sz w:val="20"/>
          <w:szCs w:val="20"/>
        </w:rPr>
        <w:t>,</w:t>
      </w:r>
      <w:r w:rsidRPr="00C07B12">
        <w:rPr>
          <w:rFonts w:ascii="Arial" w:hAnsi="Arial" w:cs="Arial"/>
          <w:sz w:val="20"/>
          <w:szCs w:val="20"/>
        </w:rPr>
        <w:t xml:space="preserve"> αγκαλιάσει και θα το αγκαλιάσουν και περαιτέρω και θα καταφέρουμε να καταστήσουμε τον Ο.Π.Ε.Κ.Α. έναν φορέα που θα είναι το ίδιο αναγνωρίσιμος και προσιτός στους συμπολίτες μας, όσο ήταν και ο ΟΓΑ, που απευθυνόταν για τόσα χρόνια, από το 1961 που ειπώθηκε και το πρωί, και είχε υπηρετήσει τον δύσκολο και ευαίσθητο χώρο της αγροτιάς. Στηρίζουμε και την αγροτιά με την Αγροτική Εστία, συνεχίζουμε, είναι το μόνο που έχει απομείνει να έχουμε σε σχέση με τους αγρότες. Είναι προγράμματα που θα γίνουν με λεφτά των αγροτών, όχι κανενός άλλου, </w:t>
      </w:r>
      <w:proofErr w:type="spellStart"/>
      <w:r w:rsidRPr="00C07B12">
        <w:rPr>
          <w:rFonts w:ascii="Arial" w:hAnsi="Arial" w:cs="Arial"/>
          <w:sz w:val="20"/>
          <w:szCs w:val="20"/>
        </w:rPr>
        <w:t>προνοιακά</w:t>
      </w:r>
      <w:proofErr w:type="spellEnd"/>
      <w:r w:rsidRPr="00C07B12">
        <w:rPr>
          <w:rFonts w:ascii="Arial" w:hAnsi="Arial" w:cs="Arial"/>
          <w:sz w:val="20"/>
          <w:szCs w:val="20"/>
        </w:rPr>
        <w:t xml:space="preserve"> προγράμματα, προγράμματα κοινωνικού τουρισμού κ.λπ.</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Σας ευχαριστώ κι εάν χρειαστεί κάτι άλλο είμαι στη διάθεσή σας.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λόγο έχει ο κ. Συντυχάκης.</w:t>
      </w:r>
    </w:p>
    <w:p w:rsidR="00C07B12" w:rsidRPr="00C07B12" w:rsidRDefault="00C07B12" w:rsidP="00C07B12">
      <w:pPr>
        <w:spacing w:line="480" w:lineRule="auto"/>
        <w:contextualSpacing/>
        <w:jc w:val="both"/>
        <w:rPr>
          <w:rFonts w:ascii="Arial" w:hAnsi="Arial" w:cs="Arial"/>
          <w:sz w:val="20"/>
          <w:szCs w:val="20"/>
        </w:rPr>
      </w:pPr>
      <w:r w:rsidRPr="00C07B12">
        <w:rPr>
          <w:rFonts w:ascii="Arial" w:hAnsi="Arial" w:cs="Arial"/>
          <w:sz w:val="20"/>
          <w:szCs w:val="20"/>
        </w:rPr>
        <w:lastRenderedPageBreak/>
        <w:tab/>
        <w:t>ΕΜΜΑΝΟΥΗΛ ΣΥΝΤΥΧΑΚΗΣ (Ειδικός Αγορητής του Κ.Κ.Ε.): Κύριε Πρόεδρε, ένα ερώτημα προς εσάς θέλω να κάνω. Ποιος είναι ο αριθμός των φορέων που προτάθηκαν από τους Εισηγητές των Κομμάτων, πόσοι φορείς κλήθηκαν, πόσοι φορείς δεν κλήθηκαν και αυτοί που δεν κλήθηκαν γιατί δεν κλήθηκαν; Τέλος, ως είθισται, πριν ξεκινήσει η συνεδρίαση για την ακρόαση των φορέων, ο Πρόεδρος πρέπει ν’ ανακοινώνει ότι αυτοί οι φορείς απουσιάζουν, αυτοί δεν κλήθηκαν γι’ αυτούς τους λόγους ή, τουλάχιστον, να ενημερώνονται οι Εισηγητές των Κομμάτων για τους φορείς που πρότειναν αλλά, τελικά, δεν έχουν κληθεί και ποιος παίρνει και την απόφαση σε τελική ανάλυση.</w:t>
      </w:r>
    </w:p>
    <w:p w:rsidR="00C07B12" w:rsidRPr="00C07B12" w:rsidRDefault="00C07B12" w:rsidP="00C07B12">
      <w:pPr>
        <w:spacing w:line="480" w:lineRule="auto"/>
        <w:contextualSpacing/>
        <w:jc w:val="both"/>
        <w:rPr>
          <w:rFonts w:ascii="Arial" w:hAnsi="Arial" w:cs="Arial"/>
          <w:sz w:val="20"/>
          <w:szCs w:val="20"/>
        </w:rPr>
      </w:pPr>
      <w:r w:rsidRPr="00C07B12">
        <w:rPr>
          <w:rFonts w:ascii="Arial" w:hAnsi="Arial" w:cs="Arial"/>
          <w:sz w:val="20"/>
          <w:szCs w:val="20"/>
        </w:rPr>
        <w:tab/>
        <w:t xml:space="preserve">ΝΙΚΟΣ ΜΑΝΙΟΣ (Πρόεδρος της Επιτροπής): Ξεκινάμε με το ότι, με βάση τον Κανονισμό, πρέπει να είναι, σε μια θεματική επεξεργασία, </w:t>
      </w:r>
      <w:r w:rsidR="003617FC">
        <w:rPr>
          <w:rFonts w:ascii="Arial" w:hAnsi="Arial" w:cs="Arial"/>
          <w:sz w:val="20"/>
          <w:szCs w:val="20"/>
        </w:rPr>
        <w:t>10</w:t>
      </w:r>
      <w:r w:rsidRPr="00C07B12">
        <w:rPr>
          <w:rFonts w:ascii="Arial" w:hAnsi="Arial" w:cs="Arial"/>
          <w:sz w:val="20"/>
          <w:szCs w:val="20"/>
        </w:rPr>
        <w:t xml:space="preserve"> οι προσκεκλημένοι φορείς. Προτάθηκαν 21 φορείς. Απ' αυτούς κλήθηκαν 14 φορείς. Αυτοί που δεν καλούνται, συνήθως, είναι γιατί υπάρχει σε πανελλαδικό επίπεδο όμοιος φορέας, δηλαδή με το ίδιο περιεχόμενο. Αυτός είναι ο κανόνας, διότι εάν καλέσουμε 21 φορείς και ανταποκριθούν όλοι, διότι 2 νομίζω δεν ανταποκρίθηκαν, δεν μπορεί να γίνει η συνεδρίαση. Το κριτήριο είναι αυτό. Εάν υπάρχει ένας κλάδος που έχει Αττική, περιφερειακές ενώσεις και πανελλήνια έκφραση, καλείται η πανελλήνια έκφραση. Αυτός είναι ένας γενικός κανόνας. Παρά το ότι δεν τους διάβασα στην αρχή, εάν θεωρείται παράλειψη, κάνω την κριτική μου και την επόμενη φορά θα τους διαβάσω.</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ΕΜΜΑΝΟΥΗΛ ΣΥΝΤΥΧΑΚΗΣ (Ειδικός Αγορητής του Κ.Κ.Ε.): Βέβαια, αυτό που λέτε, κύριε Πρόεδρε, τουλάχιστον εξ όσων γνωρίζω εγώ, συμβαίνει για πρώτη φορά να μην καλούνται κάποιοι φορείς που έχουν κληθεί σε άλλες ακροάσεις φορέων για άλλα νομοσχέδια, παρεμφερή όμως, που τους αφορούσαν κ.λπ. και δεν μπορώ να καταλάβω γιατί αυτή η διάκριση. Δηλαδή, εγώ ως Εισηγητής του Κ.Κ.Ε. πρότεινα την Συντονιστική Επιτροπή Αγώνα Αναπήρων και Ενιαίο Σύλλογο Γονέων και Κηδεμόνων ΑμεΑ Αττικής και Νήσων. Για ποιο λόγο δεν κλήθηκαν, ενώ, για παράδειγμα, σε άλλες περιπτώσεις έχουν κληθεί; Ποιος είναι ο λόγος; Κλήθηκαν 14 φορείς, ενώ, ξέρετε, σε άλλα νομοσχέδια έχουν κληθεί και 45 φορείς.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ΝΙΚΟΣ ΜΑΝΙΟΣ (Πρόεδρος της Επιτροπής): Έχουν κληθεί φορείς που εκφράζουν πανελλαδικά τους συνδέσμους των ΑμεΑ. Επομένως, αυτοί οι φορείς θα εκφράσουν και τα επιμέρους κλαδικά. Το έχουμε δει και σε άλλες περιπτώσεις, όπου καλείται, ας πούμε, ο πανελλήνιος τάδε Σύλλογος και δεν καλούνται οι τοπικοί, διότι εάν καλέσουμε τον Πανελλήνιο Ιατρικό Σύλλογο και καλέσουμε και όλους τους ιατρικούς ή δικηγορικούς συλλόγους και πάει </w:t>
      </w:r>
      <w:r w:rsidRPr="00C07B12">
        <w:rPr>
          <w:rFonts w:ascii="Arial" w:hAnsi="Arial" w:cs="Arial"/>
          <w:sz w:val="20"/>
          <w:szCs w:val="20"/>
        </w:rPr>
        <w:lastRenderedPageBreak/>
        <w:t>λέγοντας, δεν θα τελειώσει ποτέ η διαδικασία. Εμείς δεν βάζουμε σε κρίση τους φορείς, αλλά, εφόσον υπάρχουν 2 - 3 φορείς που ασχολούνται με την αναπηρία κι έχουν πανελλαδική έκφραση, θα τους καλύψουν όλους. Γνωρίζουμε πολύ καλά και δεν είναι της παρούσης να το κουβεντιάσουμε ότι υπάρχουν και αντιπαραθέσεις και αντιθέσεις ανάμεσα στους φορείς</w:t>
      </w:r>
      <w:r w:rsidR="003617FC">
        <w:rPr>
          <w:rFonts w:ascii="Arial" w:hAnsi="Arial" w:cs="Arial"/>
          <w:sz w:val="20"/>
          <w:szCs w:val="20"/>
        </w:rPr>
        <w:t>. Ε</w:t>
      </w:r>
      <w:r w:rsidRPr="00C07B12">
        <w:rPr>
          <w:rFonts w:ascii="Arial" w:hAnsi="Arial" w:cs="Arial"/>
          <w:sz w:val="20"/>
          <w:szCs w:val="20"/>
        </w:rPr>
        <w:t>μείς δεν είμαστε εδώ για να λύσουμε τις αντιθέσεις τους ούτε τις αντιπαραθέσεις τους. Επομένως, έχουμε δώσει τη δυνατότητα να εκφραστούν όλοι οι φορείς. Αυτά ως προς τον κατάλογο.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Το λόγο έχει ο κ. Μηταράκης.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ΠΑΝΑΓΙΩΤΗΣ (ΝΟΤΗΣ) ΜΗΤΑΡΑΚΗΣ (Εισηγητής της Ν.Δ.): Κύριε Πρόεδρε, εάν μου επιτρέπετε πάνω σ' αυτό, χωρίς να διαφωνώ καθόλου με αυτά που λέτε, στο πλαίσιο του πνεύματος της διακομματικής συνεννόησης, εάν πρέπει να έρθει ένας ακόμη φορέας και υπάρχει η τεχνική δυνατότητα, λαμβανομένου υπόψη ότι έχει ξεκινήσει η συνεδρίαση, εμείς δεν έχουμε καμία αντίρρηση. Για έναν επιπλέον φορέα δεν θ’ αλλάξει το πρόγραμμα της συνεδρίασης.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Δεν θα αλλάξει, δεν ξέρω εάν αυτός ο φορέας είναι εδώ και μπορεί να έρθει κ.λπ. Δεν το αποκλείουμε αυτό.</w:t>
      </w:r>
    </w:p>
    <w:p w:rsidR="009516EC"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Το λόγο έχει ο κ. </w:t>
      </w:r>
      <w:proofErr w:type="spellStart"/>
      <w:r w:rsidRPr="00C07B12">
        <w:rPr>
          <w:rFonts w:ascii="Arial" w:hAnsi="Arial" w:cs="Arial"/>
          <w:sz w:val="20"/>
          <w:szCs w:val="20"/>
        </w:rPr>
        <w:t>Λυμβαίος</w:t>
      </w:r>
      <w:proofErr w:type="spellEnd"/>
      <w:r w:rsidRPr="00C07B12">
        <w:rPr>
          <w:rFonts w:ascii="Arial" w:hAnsi="Arial" w:cs="Arial"/>
          <w:sz w:val="20"/>
          <w:szCs w:val="20"/>
        </w:rPr>
        <w:t xml:space="preserve">.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ΙΩΑΝΝΗΣ ΛΥΜΒΑΙΟΣ (Γενικός Γραμματέας της Εθνικής Συνομοσπονδίας Ατόμων με Αναπηρία (</w:t>
      </w:r>
      <w:proofErr w:type="spellStart"/>
      <w:r w:rsidRPr="00C07B12">
        <w:rPr>
          <w:rFonts w:ascii="Arial" w:hAnsi="Arial" w:cs="Arial"/>
          <w:sz w:val="20"/>
          <w:szCs w:val="20"/>
        </w:rPr>
        <w:t>Ε.ΣΑ.με.Α</w:t>
      </w:r>
      <w:proofErr w:type="spellEnd"/>
      <w:r w:rsidRPr="00C07B12">
        <w:rPr>
          <w:rFonts w:ascii="Arial" w:hAnsi="Arial" w:cs="Arial"/>
          <w:sz w:val="20"/>
          <w:szCs w:val="20"/>
        </w:rPr>
        <w:t xml:space="preserve">.): Θα ήθελα να πω σε σχέση με το σχέδιο νόμου που επεξεργάζεται η Επιτροπή σας, ότι η </w:t>
      </w:r>
      <w:proofErr w:type="spellStart"/>
      <w:r w:rsidRPr="00C07B12">
        <w:rPr>
          <w:rFonts w:ascii="Arial" w:hAnsi="Arial" w:cs="Arial"/>
          <w:sz w:val="20"/>
          <w:szCs w:val="20"/>
        </w:rPr>
        <w:t>Ε.ΣΑ.με.Α</w:t>
      </w:r>
      <w:proofErr w:type="spellEnd"/>
      <w:r w:rsidRPr="00C07B12">
        <w:rPr>
          <w:rFonts w:ascii="Arial" w:hAnsi="Arial" w:cs="Arial"/>
          <w:sz w:val="20"/>
          <w:szCs w:val="20"/>
        </w:rPr>
        <w:t xml:space="preserve">. κρίνει θετικά καταρχήν τη σύσταση του νέου Οργανισμού Ο.Π.Ε.Κ.Α. ως έναν ενιαίο φορέα διαχείρισης </w:t>
      </w:r>
      <w:proofErr w:type="spellStart"/>
      <w:r w:rsidRPr="00C07B12">
        <w:rPr>
          <w:rFonts w:ascii="Arial" w:hAnsi="Arial" w:cs="Arial"/>
          <w:sz w:val="20"/>
          <w:szCs w:val="20"/>
        </w:rPr>
        <w:t>προνοιακών</w:t>
      </w:r>
      <w:proofErr w:type="spellEnd"/>
      <w:r w:rsidRPr="00C07B12">
        <w:rPr>
          <w:rFonts w:ascii="Arial" w:hAnsi="Arial" w:cs="Arial"/>
          <w:sz w:val="20"/>
          <w:szCs w:val="20"/>
        </w:rPr>
        <w:t xml:space="preserve"> παροχών και παροχών κοινωνικής αλληλεγγύης και ιδιαίτερα σημαντικές τρεις διατάξεις αυτές του άρθρου 57 σχετικά με τη λειτουργία των κατασκηνώσεων στα πλαίσια του κρατικού κατασκηνωτικού προγράμματος και του άρθρου 56 σχετικά με την επιχορήγηση πιστοποιημένων φορέων παροχής υπηρεσιών κοινωνικής φροντίδας, αλλά και τη διάταξη του άρθρου 6 με την οποία προβλέπεται η συμμετοχή εκπροσώπου της </w:t>
      </w:r>
      <w:proofErr w:type="spellStart"/>
      <w:r w:rsidRPr="00C07B12">
        <w:rPr>
          <w:rFonts w:ascii="Arial" w:hAnsi="Arial" w:cs="Arial"/>
          <w:sz w:val="20"/>
          <w:szCs w:val="20"/>
        </w:rPr>
        <w:t>Ε.ΣΑ.με.Α</w:t>
      </w:r>
      <w:proofErr w:type="spellEnd"/>
      <w:r w:rsidRPr="00C07B12">
        <w:rPr>
          <w:rFonts w:ascii="Arial" w:hAnsi="Arial" w:cs="Arial"/>
          <w:sz w:val="20"/>
          <w:szCs w:val="20"/>
        </w:rPr>
        <w:t>. μαζί με εκπροσώπους από άλλους φορείς στο Δ.Σ. του νέου φορέα.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Θα ήθελα να επικεντρωθώ σε τέσσερις παρατηρήσεις.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Καταρχήν, αυτό που δεν μπορούμε να κατανοήσουμε είναι σε σχέση με το άρθρο 6, κυρία Υπουργέ, την περιοριστική διάταξη του δεύτερου εδαφίου της περίπτωσης η΄, η οποία αναφέρει, ότι «οι εκπρόσωποι της περίπτωσης ζ΄ και η΄ επιλέγονται από τον Υπουργό </w:t>
      </w:r>
      <w:r w:rsidRPr="00C07B12">
        <w:rPr>
          <w:rFonts w:ascii="Arial" w:hAnsi="Arial" w:cs="Arial"/>
          <w:sz w:val="20"/>
          <w:szCs w:val="20"/>
        </w:rPr>
        <w:lastRenderedPageBreak/>
        <w:t>Εργασίας από πίνακες υποδεικνυόμενων εκπροσώπων των ανωτέρω</w:t>
      </w:r>
      <w:r w:rsidR="003617FC">
        <w:rPr>
          <w:rFonts w:ascii="Arial" w:hAnsi="Arial" w:cs="Arial"/>
          <w:sz w:val="20"/>
          <w:szCs w:val="20"/>
        </w:rPr>
        <w:t>ν</w:t>
      </w:r>
      <w:r w:rsidRPr="00C07B12">
        <w:rPr>
          <w:rFonts w:ascii="Arial" w:hAnsi="Arial" w:cs="Arial"/>
          <w:sz w:val="20"/>
          <w:szCs w:val="20"/>
        </w:rPr>
        <w:t xml:space="preserve"> φορέων και περιέχουν διπλάσιο αριθμό εκπροσώπων».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Όπως γνωρίζετε ο χώρος των ατόμων με αναπηρία, με χρόνιες παθήσεις και των οικογενειών τους εκπροσωπείται από την Εθνική Συνομοσπονδία ατόμων με Αναπηρία, την </w:t>
      </w:r>
      <w:proofErr w:type="spellStart"/>
      <w:r w:rsidRPr="00C07B12">
        <w:rPr>
          <w:rFonts w:ascii="Arial" w:hAnsi="Arial" w:cs="Arial"/>
          <w:sz w:val="20"/>
          <w:szCs w:val="20"/>
        </w:rPr>
        <w:t>Ε.ΣΑ.με.Α</w:t>
      </w:r>
      <w:proofErr w:type="spellEnd"/>
      <w:r w:rsidRPr="00C07B12">
        <w:rPr>
          <w:rFonts w:ascii="Arial" w:hAnsi="Arial" w:cs="Arial"/>
          <w:sz w:val="20"/>
          <w:szCs w:val="20"/>
        </w:rPr>
        <w:t>., η οποία είναι επίσημα αναγνωρισμένη δια του ν. 2430/96 ως κοινωνικός εταίρος της ελληνικής πολιτείας σε ζητήματα αναπηρίας και συμμετέχει μέσω των εκπροσώπων που η ίδια ορίζει στα Διοικητικά Συμβούλια όλων των θεσμικών οργάνων και Επιτροπών Υπουργείων.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Συνεπώς, ζητάμε να απαλειφθεί η περίπτωση ζ΄ από το συγκεκριμένο εδάφιο του άρθρου 6, η οποία, βέβαια, αφορά στον τρόπο επιλογής του εκπροσώπου της </w:t>
      </w:r>
      <w:proofErr w:type="spellStart"/>
      <w:r w:rsidRPr="00C07B12">
        <w:rPr>
          <w:rFonts w:ascii="Arial" w:hAnsi="Arial" w:cs="Arial"/>
          <w:sz w:val="20"/>
          <w:szCs w:val="20"/>
        </w:rPr>
        <w:t>Ε.ΣΑ.με.Α</w:t>
      </w:r>
      <w:proofErr w:type="spellEnd"/>
      <w:r w:rsidRPr="00C07B12">
        <w:rPr>
          <w:rFonts w:ascii="Arial" w:hAnsi="Arial" w:cs="Arial"/>
          <w:sz w:val="20"/>
          <w:szCs w:val="20"/>
        </w:rPr>
        <w:t>. στο Διοικητικό Συμβούλιο του Ο.Π.Ε.Κ.Α..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Συνεχίζοντας, η δεύτερη παρατήρησή μου είναι στο άρθρο 48, όπου αναφέρεται ότι « για την εκπλήρωση των σκοπών του και ιδιαίτερα για τη διευκόλυνση της προσβασιμότητας και ένταξης των ενδιαφερομένων στα προγράμματα των </w:t>
      </w:r>
      <w:proofErr w:type="spellStart"/>
      <w:r w:rsidRPr="00C07B12">
        <w:rPr>
          <w:rFonts w:ascii="Arial" w:hAnsi="Arial" w:cs="Arial"/>
          <w:sz w:val="20"/>
          <w:szCs w:val="20"/>
        </w:rPr>
        <w:t>προνοιακών</w:t>
      </w:r>
      <w:proofErr w:type="spellEnd"/>
      <w:r w:rsidRPr="00C07B12">
        <w:rPr>
          <w:rFonts w:ascii="Arial" w:hAnsi="Arial" w:cs="Arial"/>
          <w:sz w:val="20"/>
          <w:szCs w:val="20"/>
        </w:rPr>
        <w:t xml:space="preserve"> παροχών και υπηρεσιών του ο Ο.Π.Ε.Κ.Α. διασυνδέεται λειτουργικά με τα Κέντρα Κοινότητας».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Όπως προβλέπεται σε αυτό το νομοσχέδιο, κυρία Υπουργέ, η διασύνδεση του Ο.Π.Ε.Κ.Α. με τα Κέντρα Κοινότητας πρέπει ακριβώς με τον ίδιο τρόπο να προβλεφθεί και διασύνδεσή του με τα ΚΕΠ, τα οποία, βέβαια, αποτελούν και τον πιο γνωστό και επιτυχημένο θεσμό της Δημόσιας Διοίκησης στην εξυπηρέτηση του πολίτη.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Πρέπει να ληφθεί υπ' </w:t>
      </w:r>
      <w:proofErr w:type="spellStart"/>
      <w:r w:rsidRPr="00C07B12">
        <w:rPr>
          <w:rFonts w:ascii="Arial" w:hAnsi="Arial" w:cs="Arial"/>
          <w:sz w:val="20"/>
          <w:szCs w:val="20"/>
        </w:rPr>
        <w:t>όψιν</w:t>
      </w:r>
      <w:proofErr w:type="spellEnd"/>
      <w:r w:rsidR="003617FC">
        <w:rPr>
          <w:rFonts w:ascii="Arial" w:hAnsi="Arial" w:cs="Arial"/>
          <w:sz w:val="20"/>
          <w:szCs w:val="20"/>
        </w:rPr>
        <w:t>,</w:t>
      </w:r>
      <w:r w:rsidRPr="00C07B12">
        <w:rPr>
          <w:rFonts w:ascii="Arial" w:hAnsi="Arial" w:cs="Arial"/>
          <w:sz w:val="20"/>
          <w:szCs w:val="20"/>
        </w:rPr>
        <w:t xml:space="preserve"> ότι τα Κέντρα Κοινότητας αποτελούν νέες δομές, που δεν έχουν τεθεί ακόμα σε πλήρη λειτουργία, ώστε να παρέχουν απρόσκοπτα τις υπηρεσίες τους με κίνδυνο, βέβαια, να υποστούν τα άτομα με αναπηρία ταλαιπωρία για μια ακόμη φορά.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Επίσης, λαμβάνοντας υπόψη, ότι τα Κέντρα Κοινότητας χρηματοδοτούνται από το ΕΣΠΑ πρέπει να διασφαλισθεί οπωσδήποτε η χρηματοδότησή τους και μετά τη λήξη των προγραμμάτων αυτών.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Τρίτη παρατήρηση επί του νομοσχεδίου είναι, ότι θα πρέπει να διασφαλιστεί η ομαλή μετάβαση όλων των αρμοδιοτήτων χορήγησης παροχών και επιδομάτων από τις υπηρεσίες των Δήμων που σήμερα χορηγούνται στο νέο Οργανισμό για να μην υπάρξουν προβλήματα και ταλαιπωρίες των δικαιούχων.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Γι' αυτό το λόγο πρέπει να προβλεφθεί η σύνδεση των διευθύνσεων πρόνοιας των Δήμων με τις ανάλογες διευθύνσεις των Κέντρων Κοινότητας.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Τέλος, μια τέταρτη και επίσης πολύ σημαντική παρατήρηση είναι, ότι το γεγονός ότι η αρμοδιότητα χορήγησης όλων των παροχών μεταφέρεται από τους Δήμους στον Ο.Π.Ε.Κ.Α. δεν θα πρέπει σε καμία περίπτωση να επηρεάσει αρνητικά τους ΚΑΠ και τη χρηματοδότηση των Δήμων.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Το κράτος πρέπει να διασφαλίσει την τήρηση των υποχρεώσεων χρηματοδότησης των Δήμων, ώστε να μπορούν να συνεχίζουν οι Δήμοι να λειτουργούν προγράμματα και δράσεις προς όφελος των ευπαθών κοινωνικά ομάδων μεταξύ των οποίων είναι και τα άτομα με αναπηρία στα διοικητικά τους όρια.</w:t>
      </w:r>
    </w:p>
    <w:p w:rsidR="00C07B12" w:rsidRPr="00C07B12" w:rsidRDefault="00C07B12" w:rsidP="00C07B12">
      <w:pPr>
        <w:spacing w:line="480" w:lineRule="auto"/>
        <w:ind w:firstLine="720"/>
        <w:contextualSpacing/>
        <w:rPr>
          <w:rFonts w:ascii="Arial" w:hAnsi="Arial" w:cs="Arial"/>
          <w:sz w:val="20"/>
          <w:szCs w:val="20"/>
        </w:rPr>
      </w:pPr>
      <w:r w:rsidRPr="00C07B12">
        <w:rPr>
          <w:rFonts w:ascii="Arial" w:hAnsi="Arial" w:cs="Arial"/>
          <w:sz w:val="20"/>
          <w:szCs w:val="20"/>
        </w:rPr>
        <w:t>ΝΙΚΟΣ ΜΑΝΙΟΣ (Πρόεδρος της Επιτροπής): Το λόγο έχει ο κ. Τσακίρης.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ΔΗΜΗΤΡΙΟΣ ΤΣΑΚΙΡΗΣ (Υποδιοικητής </w:t>
      </w:r>
      <w:r w:rsidR="003617FC">
        <w:rPr>
          <w:rFonts w:ascii="Arial" w:hAnsi="Arial" w:cs="Arial"/>
          <w:sz w:val="20"/>
          <w:szCs w:val="20"/>
        </w:rPr>
        <w:t xml:space="preserve">του ΕΦΚΑ, αρμόδιος για θέματα </w:t>
      </w:r>
      <w:proofErr w:type="spellStart"/>
      <w:r w:rsidR="003617FC">
        <w:rPr>
          <w:rFonts w:ascii="Arial" w:hAnsi="Arial" w:cs="Arial"/>
          <w:sz w:val="20"/>
          <w:szCs w:val="20"/>
        </w:rPr>
        <w:t>Αμε</w:t>
      </w:r>
      <w:r w:rsidRPr="00C07B12">
        <w:rPr>
          <w:rFonts w:ascii="Arial" w:hAnsi="Arial" w:cs="Arial"/>
          <w:sz w:val="20"/>
          <w:szCs w:val="20"/>
        </w:rPr>
        <w:t>Α</w:t>
      </w:r>
      <w:proofErr w:type="spellEnd"/>
      <w:r w:rsidRPr="00C07B12">
        <w:rPr>
          <w:rFonts w:ascii="Arial" w:hAnsi="Arial" w:cs="Arial"/>
          <w:sz w:val="20"/>
          <w:szCs w:val="20"/>
        </w:rPr>
        <w:t xml:space="preserve">): Όπως είναι γνωστό, ο ΕΦΚΑ είναι υπεύθυνος για τη λειτουργία των ΚΕΠΑ και τη συγκρότηση των Υγειονομικών Επιτροπών που αποφαίνονται για το ποσοστό αναπηρίας αυτών που καταρχήν ζητούν ποσοστό αναπηρίας για σύνταξη αναπηρίας και όχι μόνο, γιατί όπως είναι επίσης γνωστό οι ίδιες Υγειονομικές Επιτροπές που λειτουργούν στο ΚΕΠΑ αποφαίνονται και για το ποσοστό αναπηρίας των ατόμων που ζητούν </w:t>
      </w:r>
      <w:proofErr w:type="spellStart"/>
      <w:r w:rsidRPr="00C07B12">
        <w:rPr>
          <w:rFonts w:ascii="Arial" w:hAnsi="Arial" w:cs="Arial"/>
          <w:sz w:val="20"/>
          <w:szCs w:val="20"/>
        </w:rPr>
        <w:t>προνοιακά</w:t>
      </w:r>
      <w:proofErr w:type="spellEnd"/>
      <w:r w:rsidRPr="00C07B12">
        <w:rPr>
          <w:rFonts w:ascii="Arial" w:hAnsi="Arial" w:cs="Arial"/>
          <w:sz w:val="20"/>
          <w:szCs w:val="20"/>
        </w:rPr>
        <w:t xml:space="preserve"> επιδόματα ή άλλες παροχές.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Στα πλαίσια του πιλοτικού προγράμματος θα σας πω με τίτλους τα καθήκοντα που έχουν ανατεθεί στον ΕΦΚΑ και, ήδη, τα περισσότερα προσπαθεί να εκτελέσει και έχει επιτελέσει και αρκετά από αυτά.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Το πρώτο είναι οι υποδομές που, ήδη, έχουν υλοποιηθεί στο χώρο που θα λειτουργήσει το πιλοτικό πρόγραμμα, στην οδό Πειραιώς 181 με την υλικοτεχνική υποδομή και τη γραμματειακή υποστήριξη.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Βεβαίως, δεύτερο καθήκον μας είναι η επιλογή των γιατρών που θα επιλεγούν για να λειτουργήσουν οι πρώτες πιλοτικές Υγειονομικές Επιτροπές για την πιστοποίηση αναπηρίας των </w:t>
      </w:r>
      <w:proofErr w:type="spellStart"/>
      <w:r w:rsidRPr="00C07B12">
        <w:rPr>
          <w:rFonts w:ascii="Arial" w:hAnsi="Arial" w:cs="Arial"/>
          <w:sz w:val="20"/>
          <w:szCs w:val="20"/>
        </w:rPr>
        <w:t>Α.με.Α</w:t>
      </w:r>
      <w:proofErr w:type="spellEnd"/>
      <w:r w:rsidRPr="00C07B12">
        <w:rPr>
          <w:rFonts w:ascii="Arial" w:hAnsi="Arial" w:cs="Arial"/>
          <w:sz w:val="20"/>
          <w:szCs w:val="20"/>
        </w:rPr>
        <w:t>., καθώς επίσης και η επιλογή του τέταρτου γιατρού, που όπως είναι γνωστό θα προστεθεί σε αυτές τις τριμελείς Επιτροπές που λειτουργούν μέχρι σήμερα. Ο τέταρτος γιατρός θα έχει αυτό το καθήκον με βάση το ερωτηματολόγιο που, ήδη, και αυτό έχει καταρτιστεί, θα αποφαίνεται για άλλα ζητήματα που του θέτει ο νόμος.</w:t>
      </w:r>
    </w:p>
    <w:p w:rsidR="00C07B12" w:rsidRPr="00C07B12" w:rsidRDefault="003617FC" w:rsidP="00C07B12">
      <w:pPr>
        <w:spacing w:line="480" w:lineRule="auto"/>
        <w:ind w:firstLine="720"/>
        <w:contextualSpacing/>
        <w:jc w:val="both"/>
        <w:rPr>
          <w:rFonts w:ascii="Arial" w:hAnsi="Arial" w:cs="Arial"/>
          <w:sz w:val="20"/>
          <w:szCs w:val="20"/>
        </w:rPr>
      </w:pPr>
      <w:r>
        <w:rPr>
          <w:rFonts w:ascii="Arial" w:hAnsi="Arial" w:cs="Arial"/>
          <w:sz w:val="20"/>
          <w:szCs w:val="20"/>
        </w:rPr>
        <w:t>Σκοπός μας είναι</w:t>
      </w:r>
      <w:r w:rsidR="00C07B12" w:rsidRPr="00C07B12">
        <w:rPr>
          <w:rFonts w:ascii="Arial" w:hAnsi="Arial" w:cs="Arial"/>
          <w:sz w:val="20"/>
          <w:szCs w:val="20"/>
        </w:rPr>
        <w:t xml:space="preserve"> σε πολύ σύντομο χρονικό διάστημα να έρχονται τα αιτήματα ηλεκτρονικά στις Υγειονομικές Επιτροπές, οι οποίες να αποφαίνονται επίσης με συγκροτημένο </w:t>
      </w:r>
      <w:r w:rsidR="00C07B12" w:rsidRPr="00C07B12">
        <w:rPr>
          <w:rFonts w:ascii="Arial" w:hAnsi="Arial" w:cs="Arial"/>
          <w:sz w:val="20"/>
          <w:szCs w:val="20"/>
        </w:rPr>
        <w:lastRenderedPageBreak/>
        <w:t>τρόπο για τα θέματα που τους απασχολούν και την ίδια μέρα, εάν είναι δυνατόν, ή πολύ σύντομα να εκδίδονται οι αποφάσεις, ώστε ο αιτών το επίδομα σύντομα να το λαμβάνει.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λόγο έχει η κυρία Αγγελή.</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ΔΗΜΗΤΡΑ ΑΓΓΕΛΗ (Εκπρόσωπος της Ανώτατης Συνομοσπονδίας Πολυτέκνων Ελλάδος (Α.Σ.Π.Ε.): Κύριε Υπουργέ, κύριε Πρόεδρε, κύριοι Βουλευτές, από την Ανώτατη Συνομοσπονδία Πολυτέκνων αιφνιδιαζόμενη σήμερα, γιατί δεν είδαμε και διαβούλευση πάνω στο επικείμενο νομοσχέδιο, το οποίο αφορά και παροχές πάνω στις πολύτεκνες οικογένειες, που δεν τις είχαμε συζητήσει.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Κυρία Υπουργέ, έχουμε ζητήσει επανειλημμένα συνάντηση μαζί σας και μάλιστα η τελευταία προφορική εγγράφως και προφορική ήταν και από τις 20 Δεκεμβρίου, που είχαμε βρεθεί με τον Γενικό</w:t>
      </w:r>
      <w:r w:rsidR="003617FC">
        <w:rPr>
          <w:rFonts w:ascii="Arial" w:hAnsi="Arial" w:cs="Arial"/>
          <w:sz w:val="20"/>
          <w:szCs w:val="20"/>
        </w:rPr>
        <w:t xml:space="preserve"> Γραμματέα,</w:t>
      </w:r>
      <w:r w:rsidRPr="00C07B12">
        <w:rPr>
          <w:rFonts w:ascii="Arial" w:hAnsi="Arial" w:cs="Arial"/>
          <w:sz w:val="20"/>
          <w:szCs w:val="20"/>
        </w:rPr>
        <w:t xml:space="preserve"> κ. </w:t>
      </w:r>
      <w:proofErr w:type="spellStart"/>
      <w:r w:rsidRPr="00C07B12">
        <w:rPr>
          <w:rFonts w:ascii="Arial" w:hAnsi="Arial" w:cs="Arial"/>
          <w:sz w:val="20"/>
          <w:szCs w:val="20"/>
        </w:rPr>
        <w:t>Καρέλλα</w:t>
      </w:r>
      <w:proofErr w:type="spellEnd"/>
      <w:r w:rsidRPr="00C07B12">
        <w:rPr>
          <w:rFonts w:ascii="Arial" w:hAnsi="Arial" w:cs="Arial"/>
          <w:sz w:val="20"/>
          <w:szCs w:val="20"/>
        </w:rPr>
        <w:t xml:space="preserve">.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Δύο θέματα είναι που μας απασχολούν αυτή τη στιγμή ιδιαίτερα στο επικείμενο νομοσχέδιο.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Επί του άρθρου 4 που στην παράγραφο 1 στην περίπτωση </w:t>
      </w:r>
      <w:proofErr w:type="spellStart"/>
      <w:r w:rsidRPr="00C07B12">
        <w:rPr>
          <w:rFonts w:ascii="Arial" w:hAnsi="Arial" w:cs="Arial"/>
          <w:sz w:val="20"/>
          <w:szCs w:val="20"/>
        </w:rPr>
        <w:t>στ</w:t>
      </w:r>
      <w:proofErr w:type="spellEnd"/>
      <w:r w:rsidRPr="00C07B12">
        <w:rPr>
          <w:rFonts w:ascii="Arial" w:hAnsi="Arial" w:cs="Arial"/>
          <w:sz w:val="20"/>
          <w:szCs w:val="20"/>
        </w:rPr>
        <w:t xml:space="preserve">΄ υποπερίπτωση </w:t>
      </w:r>
      <w:proofErr w:type="spellStart"/>
      <w:r w:rsidRPr="00C07B12">
        <w:rPr>
          <w:rFonts w:ascii="Arial" w:hAnsi="Arial" w:cs="Arial"/>
          <w:sz w:val="20"/>
          <w:szCs w:val="20"/>
        </w:rPr>
        <w:t>γγ</w:t>
      </w:r>
      <w:proofErr w:type="spellEnd"/>
      <w:r w:rsidRPr="00C07B12">
        <w:rPr>
          <w:rFonts w:ascii="Arial" w:hAnsi="Arial" w:cs="Arial"/>
          <w:sz w:val="20"/>
          <w:szCs w:val="20"/>
        </w:rPr>
        <w:t>΄, που αναφέρεται στην κάρτα μετακίνησης πολυτέκνων υποστηρίζουμε, ότι πρέπει να διαγραφεί. Υπάρχει κάρτα μετακίνησης πολυτέκνων και μάλιστα σε τόσο δύσκολες εποχές επιβαρύνουμε ένα κοστολόγιο πάνω στο γενικό προϋπολογισμό με μια νέα κάρτα, η οποία κάρτα όχι μόνο υπάρχει, όχι μόνο καλύπτει και αυτό που εσείς αναφέρεστε εδώ πέρα στην τακτοποίηση του κομίστρου, ενώ αντίθετα το μειωμένο κόμιστρο για όλους τους πολύτεκνους από το ν.1910/44 είναι θεσμοθετημένο.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Δεν γνωρίζουμε, λοιπόν, ποιες είναι οι προθέσεις για αυτή την κάρτα και τι ακριβώς θέλετε και, ήδη, είναι ένα θέμα που είναι τακτοποιημένο.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Δεν μπορούμε να καταλάβουμε με ποιο σκεπτικό, γιατί δεν υπήρξε διαβούλευση και αιφνιδιαζόμαστε για κάτι που, ήδη, υπάρχει.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Θα ήθελα να ξεκαθαρίσουμε και το ότι πολύτεκνος δεν είναι όποιος βιολογικά έχει αποκτήσει από τέσσερα παιδιά και πάνω. Πολύτεκνος είναι αυτός που έχει την επιμέλεια των παιδιών από τέσσερα παιδιά και πάνω.</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Η διαφορά, λοιπόν, είναι στο ότι και εμείς στοχεύουμε πάνω στο παιδί.</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Δύο είναι οι φορείς που μπορούν ένα παιδί να το φέρουν στην κοινωνία έτοιμο ως πολίτη ή τα Ιδρύματα ή η οικογένεια.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Εμείς, λοιπόν, μέσω των οικογενειών στηρίζουμε τα παιδιά, θέλουμε να τα φέρουμε στην κοινωνία και μάλιστα ο ν.3454/2006 είναι ο νόμος που καθορίζει ποια είναι η ιδιότητα του πολύτεκνου και ότι αποδίδεται από την Ανώτατη Συνομοσπονδία Πολυτέκνων, η οποία διαφυλάσσει και το δημόσιο συμφέρον.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Αν δείτε έγγραφό μας προς τον κ. </w:t>
      </w:r>
      <w:proofErr w:type="spellStart"/>
      <w:r w:rsidRPr="00C07B12">
        <w:rPr>
          <w:rFonts w:ascii="Arial" w:hAnsi="Arial" w:cs="Arial"/>
          <w:sz w:val="20"/>
          <w:szCs w:val="20"/>
        </w:rPr>
        <w:t>Πιτσιλή</w:t>
      </w:r>
      <w:proofErr w:type="spellEnd"/>
      <w:r w:rsidRPr="00C07B12">
        <w:rPr>
          <w:rFonts w:ascii="Arial" w:hAnsi="Arial" w:cs="Arial"/>
          <w:sz w:val="20"/>
          <w:szCs w:val="20"/>
        </w:rPr>
        <w:t xml:space="preserve"> το καλοκαίρι του 2017, που δεν ήθελε να παίρνει το χαρτί </w:t>
      </w:r>
      <w:proofErr w:type="spellStart"/>
      <w:r w:rsidRPr="00C07B12">
        <w:rPr>
          <w:rFonts w:ascii="Arial" w:hAnsi="Arial" w:cs="Arial"/>
          <w:sz w:val="20"/>
          <w:szCs w:val="20"/>
        </w:rPr>
        <w:t>πολυτεκνικής</w:t>
      </w:r>
      <w:proofErr w:type="spellEnd"/>
      <w:r w:rsidRPr="00C07B12">
        <w:rPr>
          <w:rFonts w:ascii="Arial" w:hAnsi="Arial" w:cs="Arial"/>
          <w:sz w:val="20"/>
          <w:szCs w:val="20"/>
        </w:rPr>
        <w:t xml:space="preserve"> ιδιότητας από αυτούς που ζητούσαν ατελώς να ταξινομήσουν τα οχήματά τους είναι μεγάλη η διαρροή με τα ευεργετήματα κάποιων ανθρώπων που δεν έχουν την επιμέλεια όλων των παιδιών.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Επιμένω, ότι δεν είναι όποιος έχει βιολογικά αποκτήσει από τέσσερα παιδιά και πάνω πολύτεκνος, αλλά είναι αυτός που τα φροντίζει και έχει την επιμέλειά τους.</w:t>
      </w:r>
      <w:r w:rsidR="009516EC" w:rsidRPr="009516EC">
        <w:rPr>
          <w:rFonts w:ascii="Arial" w:hAnsi="Arial" w:cs="Arial"/>
          <w:sz w:val="20"/>
          <w:szCs w:val="20"/>
        </w:rPr>
        <w:t xml:space="preserve"> </w:t>
      </w:r>
      <w:r w:rsidRPr="00C07B12">
        <w:rPr>
          <w:rFonts w:ascii="Arial" w:hAnsi="Arial" w:cs="Arial"/>
          <w:sz w:val="20"/>
          <w:szCs w:val="20"/>
        </w:rPr>
        <w:t>Το δεύτερο τμήμα που θα ήθελα να αναφερθώ, είναι όσον αφορά το θέ</w:t>
      </w:r>
      <w:r w:rsidR="003617FC">
        <w:rPr>
          <w:rFonts w:ascii="Arial" w:hAnsi="Arial" w:cs="Arial"/>
          <w:sz w:val="20"/>
          <w:szCs w:val="20"/>
        </w:rPr>
        <w:t>μα του άρθρου 6, για τη σύνθεση</w:t>
      </w:r>
      <w:r w:rsidRPr="00C07B12">
        <w:rPr>
          <w:rFonts w:ascii="Arial" w:hAnsi="Arial" w:cs="Arial"/>
          <w:sz w:val="20"/>
          <w:szCs w:val="20"/>
        </w:rPr>
        <w:t>,</w:t>
      </w:r>
      <w:r w:rsidR="003617FC">
        <w:rPr>
          <w:rFonts w:ascii="Arial" w:hAnsi="Arial" w:cs="Arial"/>
          <w:sz w:val="20"/>
          <w:szCs w:val="20"/>
        </w:rPr>
        <w:t xml:space="preserve"> </w:t>
      </w:r>
      <w:r w:rsidRPr="00C07B12">
        <w:rPr>
          <w:rFonts w:ascii="Arial" w:hAnsi="Arial" w:cs="Arial"/>
          <w:sz w:val="20"/>
          <w:szCs w:val="20"/>
        </w:rPr>
        <w:t>τις αρμοδιότητες και τον τρόπο λειτουργί</w:t>
      </w:r>
      <w:r w:rsidR="003617FC">
        <w:rPr>
          <w:rFonts w:ascii="Arial" w:hAnsi="Arial" w:cs="Arial"/>
          <w:sz w:val="20"/>
          <w:szCs w:val="20"/>
        </w:rPr>
        <w:t xml:space="preserve">ας του Δ.Σ.. Σαφώς τα </w:t>
      </w:r>
      <w:proofErr w:type="spellStart"/>
      <w:r w:rsidR="003617FC">
        <w:rPr>
          <w:rFonts w:ascii="Arial" w:hAnsi="Arial" w:cs="Arial"/>
          <w:sz w:val="20"/>
          <w:szCs w:val="20"/>
        </w:rPr>
        <w:t>Αμε</w:t>
      </w:r>
      <w:r w:rsidRPr="00C07B12">
        <w:rPr>
          <w:rFonts w:ascii="Arial" w:hAnsi="Arial" w:cs="Arial"/>
          <w:sz w:val="20"/>
          <w:szCs w:val="20"/>
        </w:rPr>
        <w:t>Α</w:t>
      </w:r>
      <w:proofErr w:type="spellEnd"/>
      <w:r w:rsidRPr="00C07B12">
        <w:rPr>
          <w:rFonts w:ascii="Arial" w:hAnsi="Arial" w:cs="Arial"/>
          <w:sz w:val="20"/>
          <w:szCs w:val="20"/>
        </w:rPr>
        <w:t xml:space="preserve"> εκπροσωπούνται και πρέπει να εκπροσωπούνται, δεν είναι όμως οι ίδιες ανάγκες. Επειδή λέμε τη λέξη οικογένεια, δεν έχει την ίδια ιδιαιτερότητα μέσα στην κοινωνία η  μονογονεϊκή οικογένεια με  την ίδια πολύ μεγάλου σχήματος οικογένεια που </w:t>
      </w:r>
      <w:r w:rsidR="003617FC">
        <w:rPr>
          <w:rFonts w:ascii="Arial" w:hAnsi="Arial" w:cs="Arial"/>
          <w:sz w:val="20"/>
          <w:szCs w:val="20"/>
        </w:rPr>
        <w:t>έχουμε εμείς, την ίδια σταθερού</w:t>
      </w:r>
      <w:r w:rsidRPr="00C07B12">
        <w:rPr>
          <w:rFonts w:ascii="Arial" w:hAnsi="Arial" w:cs="Arial"/>
          <w:sz w:val="20"/>
          <w:szCs w:val="20"/>
        </w:rPr>
        <w:t xml:space="preserve"> σχήματος που είναι οι οικογένειες με τα τρία τέκνα. Μέχρι στιγμής είμαστε ο αρχαιότε</w:t>
      </w:r>
      <w:r w:rsidR="003617FC">
        <w:rPr>
          <w:rFonts w:ascii="Arial" w:hAnsi="Arial" w:cs="Arial"/>
          <w:sz w:val="20"/>
          <w:szCs w:val="20"/>
        </w:rPr>
        <w:t>ρος φορέας, είμαστε από το 1931.</w:t>
      </w:r>
      <w:r w:rsidRPr="00C07B12">
        <w:rPr>
          <w:rFonts w:ascii="Arial" w:hAnsi="Arial" w:cs="Arial"/>
          <w:sz w:val="20"/>
          <w:szCs w:val="20"/>
        </w:rPr>
        <w:t xml:space="preserve"> </w:t>
      </w:r>
      <w:r w:rsidR="003617FC">
        <w:rPr>
          <w:rFonts w:ascii="Arial" w:hAnsi="Arial" w:cs="Arial"/>
          <w:sz w:val="20"/>
          <w:szCs w:val="20"/>
        </w:rPr>
        <w:t>Μ</w:t>
      </w:r>
      <w:r w:rsidRPr="00C07B12">
        <w:rPr>
          <w:rFonts w:ascii="Arial" w:hAnsi="Arial" w:cs="Arial"/>
          <w:sz w:val="20"/>
          <w:szCs w:val="20"/>
        </w:rPr>
        <w:t xml:space="preserve">έσα στο δικό μας συνδικαλιστικό φορέα έχουμε την προστασία τέκνων, οικογενειών από 4 τέκνα και άνω, οικογενειών που είναι ένας γονέας με 3 τέκνα, οικογένειες με </w:t>
      </w:r>
      <w:proofErr w:type="spellStart"/>
      <w:r w:rsidRPr="00C07B12">
        <w:rPr>
          <w:rFonts w:ascii="Arial" w:hAnsi="Arial" w:cs="Arial"/>
          <w:sz w:val="20"/>
          <w:szCs w:val="20"/>
        </w:rPr>
        <w:t>Α</w:t>
      </w:r>
      <w:r w:rsidR="003617FC">
        <w:rPr>
          <w:rFonts w:ascii="Arial" w:hAnsi="Arial" w:cs="Arial"/>
          <w:sz w:val="20"/>
          <w:szCs w:val="20"/>
        </w:rPr>
        <w:t>με</w:t>
      </w:r>
      <w:r w:rsidRPr="00C07B12">
        <w:rPr>
          <w:rFonts w:ascii="Arial" w:hAnsi="Arial" w:cs="Arial"/>
          <w:sz w:val="20"/>
          <w:szCs w:val="20"/>
        </w:rPr>
        <w:t>Α</w:t>
      </w:r>
      <w:proofErr w:type="spellEnd"/>
      <w:r w:rsidRPr="00C07B12">
        <w:rPr>
          <w:rFonts w:ascii="Arial" w:hAnsi="Arial" w:cs="Arial"/>
          <w:sz w:val="20"/>
          <w:szCs w:val="20"/>
        </w:rPr>
        <w:t>, μονογονεϊκές οικογένειες και θεωρούμε, ότι είμαστε ο πιο κατάλληλος φορέας με την έννοια, όχι ότι είμαστε ο καλύτερος από τους άλλους, απλά, έχουμε όλων των σχημάτων των οικογενειών τα θέματα να διαχειριστούμε. Μάλιστα</w:t>
      </w:r>
      <w:r w:rsidR="003617FC">
        <w:rPr>
          <w:rFonts w:ascii="Arial" w:hAnsi="Arial" w:cs="Arial"/>
          <w:sz w:val="20"/>
          <w:szCs w:val="20"/>
        </w:rPr>
        <w:t>,</w:t>
      </w:r>
      <w:r w:rsidRPr="00C07B12">
        <w:rPr>
          <w:rFonts w:ascii="Arial" w:hAnsi="Arial" w:cs="Arial"/>
          <w:sz w:val="20"/>
          <w:szCs w:val="20"/>
        </w:rPr>
        <w:t xml:space="preserve"> σε πάρα πολλούς φορείς εμείς εκπροσωπούμε την οικογένεια.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Εάν είναι θέμα να εξαιρεθεί η Ανώτατη Συνομοσπονδία Πολύτεκνων από το Δ.Σ. να το ξέρουμε εκ των προτέρων. Θα μπορούσαμε να θεσπίσουμε μια θέση ακόμα για την οικογένεια που είναι ο βασικός πυλώνας της κοινωνίας μας. Θα μπορούσαμε να βοηθήσουμε στο Δ.Σ διμερώς, εκπροσωπώντας την οικογένεια και κάποιος άλλος φορέας. Ευχαριστώ πολύ.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w:t>
      </w:r>
      <w:r w:rsidR="003617FC">
        <w:rPr>
          <w:rFonts w:ascii="Arial" w:hAnsi="Arial" w:cs="Arial"/>
          <w:sz w:val="20"/>
          <w:szCs w:val="20"/>
        </w:rPr>
        <w:t xml:space="preserve"> </w:t>
      </w:r>
      <w:r w:rsidRPr="00C07B12">
        <w:rPr>
          <w:rFonts w:ascii="Arial" w:hAnsi="Arial" w:cs="Arial"/>
          <w:sz w:val="20"/>
          <w:szCs w:val="20"/>
        </w:rPr>
        <w:t>(Πρόεδρος της Επιτροπής): Το λόγο έχει η κυρία Βασιλοπούλου.</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ΠΑΝΑΓΙΩΤΑ ΒΑΣΙΛΟΠΟΥΛΟΥ</w:t>
      </w:r>
      <w:r w:rsidR="003617FC">
        <w:rPr>
          <w:rFonts w:ascii="Arial" w:hAnsi="Arial" w:cs="Arial"/>
          <w:sz w:val="20"/>
          <w:szCs w:val="20"/>
        </w:rPr>
        <w:t xml:space="preserve"> </w:t>
      </w:r>
      <w:r w:rsidRPr="00C07B12">
        <w:rPr>
          <w:rFonts w:ascii="Arial" w:hAnsi="Arial" w:cs="Arial"/>
          <w:sz w:val="20"/>
          <w:szCs w:val="20"/>
        </w:rPr>
        <w:t xml:space="preserve">(Πρόεδρος του Πανελληνίου Συλλόγου Εργαζομένων του ΟΓΑ): Αξιότιμοι κύριοι, με δεδομένο το πρωταγωνιστικό ρόλο που έχει διαδραματίσει ο ΟΓΑ για περισσότερο από μισό αιώνα στην κοινωνική ασφάλιση και μετέπειτα στην </w:t>
      </w:r>
      <w:proofErr w:type="spellStart"/>
      <w:r w:rsidRPr="00C07B12">
        <w:rPr>
          <w:rFonts w:ascii="Arial" w:hAnsi="Arial" w:cs="Arial"/>
          <w:sz w:val="20"/>
          <w:szCs w:val="20"/>
        </w:rPr>
        <w:t>προνοιακή</w:t>
      </w:r>
      <w:proofErr w:type="spellEnd"/>
      <w:r w:rsidRPr="00C07B12">
        <w:rPr>
          <w:rFonts w:ascii="Arial" w:hAnsi="Arial" w:cs="Arial"/>
          <w:sz w:val="20"/>
          <w:szCs w:val="20"/>
        </w:rPr>
        <w:t xml:space="preserve"> πολιτική και την υποστήριξη του θεσμού της οικογένειας, μέσω των οικογενειακών επιδομάτων, </w:t>
      </w:r>
      <w:r w:rsidRPr="00C07B12">
        <w:rPr>
          <w:rFonts w:ascii="Arial" w:hAnsi="Arial" w:cs="Arial"/>
          <w:sz w:val="20"/>
          <w:szCs w:val="20"/>
        </w:rPr>
        <w:lastRenderedPageBreak/>
        <w:t xml:space="preserve">επισημαίνουμε την ευσυνειδησία και την υποδειγματική ανταπόκριση στις προκλήσεις των υπηρετούντων στον μετεξελισσόμενο οργανισμό, ο οποίος καλείται ως </w:t>
      </w:r>
      <w:r w:rsidR="003617FC">
        <w:rPr>
          <w:rFonts w:ascii="Arial" w:hAnsi="Arial" w:cs="Arial"/>
          <w:sz w:val="20"/>
          <w:szCs w:val="20"/>
        </w:rPr>
        <w:t>Ο</w:t>
      </w:r>
      <w:r w:rsidRPr="00C07B12">
        <w:rPr>
          <w:rFonts w:ascii="Arial" w:hAnsi="Arial" w:cs="Arial"/>
          <w:sz w:val="20"/>
          <w:szCs w:val="20"/>
        </w:rPr>
        <w:t xml:space="preserve">ργανισμός </w:t>
      </w:r>
      <w:r w:rsidR="003617FC">
        <w:rPr>
          <w:rFonts w:ascii="Arial" w:hAnsi="Arial" w:cs="Arial"/>
          <w:sz w:val="20"/>
          <w:szCs w:val="20"/>
        </w:rPr>
        <w:t>Π</w:t>
      </w:r>
      <w:r w:rsidRPr="00C07B12">
        <w:rPr>
          <w:rFonts w:ascii="Arial" w:hAnsi="Arial" w:cs="Arial"/>
          <w:sz w:val="20"/>
          <w:szCs w:val="20"/>
        </w:rPr>
        <w:t xml:space="preserve">ρονοιακών </w:t>
      </w:r>
      <w:r w:rsidR="003617FC">
        <w:rPr>
          <w:rFonts w:ascii="Arial" w:hAnsi="Arial" w:cs="Arial"/>
          <w:sz w:val="20"/>
          <w:szCs w:val="20"/>
        </w:rPr>
        <w:t>Ε</w:t>
      </w:r>
      <w:r w:rsidRPr="00C07B12">
        <w:rPr>
          <w:rFonts w:ascii="Arial" w:hAnsi="Arial" w:cs="Arial"/>
          <w:sz w:val="20"/>
          <w:szCs w:val="20"/>
        </w:rPr>
        <w:t xml:space="preserve">πιδομάτων και </w:t>
      </w:r>
      <w:r w:rsidR="003617FC">
        <w:rPr>
          <w:rFonts w:ascii="Arial" w:hAnsi="Arial" w:cs="Arial"/>
          <w:sz w:val="20"/>
          <w:szCs w:val="20"/>
        </w:rPr>
        <w:t>Κ</w:t>
      </w:r>
      <w:r w:rsidRPr="00C07B12">
        <w:rPr>
          <w:rFonts w:ascii="Arial" w:hAnsi="Arial" w:cs="Arial"/>
          <w:sz w:val="20"/>
          <w:szCs w:val="20"/>
        </w:rPr>
        <w:t xml:space="preserve">οινωνικής </w:t>
      </w:r>
      <w:r w:rsidR="003617FC">
        <w:rPr>
          <w:rFonts w:ascii="Arial" w:hAnsi="Arial" w:cs="Arial"/>
          <w:sz w:val="20"/>
          <w:szCs w:val="20"/>
        </w:rPr>
        <w:t>Αλληλεγγύης</w:t>
      </w:r>
      <w:r w:rsidRPr="00C07B12">
        <w:rPr>
          <w:rFonts w:ascii="Arial" w:hAnsi="Arial" w:cs="Arial"/>
          <w:sz w:val="20"/>
          <w:szCs w:val="20"/>
        </w:rPr>
        <w:t>, να αποτελέσει βασικό βραχίονα προνοιακής πολιτικής της Κυβέρνησης, απευθυνόμενος σε ομάδες πληθυσμού που βιώνουν ακραία φτώχεια στο όνομα της διατήρησης της κοινωνικής συνοχής.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Επιπροσθέτως, η ενιαία διαχείριση των προνοιακών επιδομάτων, θα πρέπει να λειτουργήσει ως θεματοφύλακάς τους και όχι ως αφορμή περικοπής τους. Ο ΟΠΕΚΑ, θα κληθεί να διαχειριστεί τα συνεχώς μειωμένα ποσά που προβλέπονται για τις κοινωνικές παροχές από τον κρατικό προϋπολογισμό. Να χορηγήσει στοχευμένα, δηλαδή, σε όσους βρίσκονται στα όρια της πραγματικής ανάγκης της εξαθλίωσης. Να εφαρμόσει τη λειτουργικότητα, δηλαδή την εκτίμηση της δυνατότητας των ατόμων με αναπηρία, να φέρουν σε πέρας δραστηριότητες σε διάφορους τομείς της καθημερινής τους ζωής.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Οι στόχοι μας διαμορφώνονται ως ακολούθως.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 Υιοθέτηση μιας πολιτικής που στο κέντρο της θα έχει τον άνθρωπο και τις λαϊκές ανάγκες.</w:t>
      </w:r>
      <w:r w:rsidR="003617FC">
        <w:rPr>
          <w:rFonts w:ascii="Arial" w:hAnsi="Arial" w:cs="Arial"/>
          <w:sz w:val="20"/>
          <w:szCs w:val="20"/>
        </w:rPr>
        <w:t xml:space="preserve"> </w:t>
      </w:r>
      <w:r w:rsidRPr="00C07B12">
        <w:rPr>
          <w:rFonts w:ascii="Arial" w:hAnsi="Arial" w:cs="Arial"/>
          <w:sz w:val="20"/>
          <w:szCs w:val="20"/>
        </w:rPr>
        <w:t>Δυνατότητα πρόσβασης σε παροχές που επιτρέπουν την αξιοπρεπή διαβίωση σε περισσότερα μέλη ευπαθών κοινωνικών ομάδων.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Βελτιστοποίηση των παρεχόμενων υπηρεσιών.</w:t>
      </w:r>
      <w:r w:rsidR="003617FC">
        <w:rPr>
          <w:rFonts w:ascii="Arial" w:hAnsi="Arial" w:cs="Arial"/>
          <w:sz w:val="20"/>
          <w:szCs w:val="20"/>
        </w:rPr>
        <w:t xml:space="preserve"> </w:t>
      </w:r>
      <w:r w:rsidRPr="00C07B12">
        <w:rPr>
          <w:rFonts w:ascii="Arial" w:hAnsi="Arial" w:cs="Arial"/>
          <w:sz w:val="20"/>
          <w:szCs w:val="20"/>
        </w:rPr>
        <w:t>Συνδρομή του συνόλου των υπαλλήλων στην απλούστευση των διαδικασιών.</w:t>
      </w:r>
      <w:r w:rsidR="003617FC">
        <w:rPr>
          <w:rFonts w:ascii="Arial" w:hAnsi="Arial" w:cs="Arial"/>
          <w:sz w:val="20"/>
          <w:szCs w:val="20"/>
        </w:rPr>
        <w:t xml:space="preserve"> </w:t>
      </w:r>
      <w:r w:rsidRPr="00C07B12">
        <w:rPr>
          <w:rFonts w:ascii="Arial" w:hAnsi="Arial" w:cs="Arial"/>
          <w:sz w:val="20"/>
          <w:szCs w:val="20"/>
        </w:rPr>
        <w:t>Υποβολής αιτημάτων και απονομής παροχών.</w:t>
      </w:r>
      <w:r w:rsidR="003617FC">
        <w:rPr>
          <w:rFonts w:ascii="Arial" w:hAnsi="Arial" w:cs="Arial"/>
          <w:sz w:val="20"/>
          <w:szCs w:val="20"/>
        </w:rPr>
        <w:t xml:space="preserve"> </w:t>
      </w:r>
      <w:r w:rsidRPr="00C07B12">
        <w:rPr>
          <w:rFonts w:ascii="Arial" w:hAnsi="Arial" w:cs="Arial"/>
          <w:sz w:val="20"/>
          <w:szCs w:val="20"/>
        </w:rPr>
        <w:t>Καλλιέργεια και σχέσεις εμπιστοσύνης με τον πολίτη.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Όλοι οι υπάλληλοι, οι υπηρετούντες στον ΟΓΑ, είμαστε εδώ για να σταθούμε με όλες μας τις δυνάμεις στις ευπαθείς κοινωνικές ομάδες. Ζητούμε ο νέος φορέας να απαρτίζεται αποκλειστικά από μόνιμο προσωπικό και να γίνει μετατροπή της εργασιακής σχέσης και για τους συναδέλφους  μας  ΙΔΑΧ.</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 Άρθρο 9 παρ. 2, η δυνατότητα ανάληψης θέσεων ευθύνης με ενιαίο τρόπο προαγωγής των υπηρετούντων στη βάση της ίσης αντιμετώπισης και μεταχείρισης των εργαζομένων του ίδιου φορέα.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Άρθρο 42, κλάδοι προϊσταμένων οργανικών μονάδων, παρ. 1 - 16.</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Την ύπαρξη στο Δ.Σ του νέου φορέα ενός εκπροσώπου των αγροτών, λόγω της ύπαρξης του λογαριασμού αγροτικής εστίας.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Άρθρο 6 παρ. 1, τη διατήρηση στο ακέραιο όλων των επιτελικών μονάδων, τόσο στην κεντρική υπηρεσία, όσο και στις περιφερειακές διευθύνσεις με πλήρεις και ουσιαστικές αρμοδιότητες.</w:t>
      </w:r>
      <w:r w:rsidR="003617FC">
        <w:rPr>
          <w:rFonts w:ascii="Arial" w:hAnsi="Arial" w:cs="Arial"/>
          <w:sz w:val="20"/>
          <w:szCs w:val="20"/>
        </w:rPr>
        <w:t xml:space="preserve"> </w:t>
      </w:r>
      <w:r w:rsidRPr="00C07B12">
        <w:rPr>
          <w:rFonts w:ascii="Arial" w:hAnsi="Arial" w:cs="Arial"/>
          <w:sz w:val="20"/>
          <w:szCs w:val="20"/>
        </w:rPr>
        <w:t>Τη στελέχωση όλων των υπηρεσιών του οργανισμού με επιπλέον προσωπικό και ιδιαίτερα της διεύθυνσης της πληροφορικής που θα φέρει το μεγαλύτερο βάρος για αυτή τη μετεξέλιξη.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Σας ευχαριστούμε.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w:t>
      </w:r>
      <w:r w:rsidR="003617FC">
        <w:rPr>
          <w:rFonts w:ascii="Arial" w:hAnsi="Arial" w:cs="Arial"/>
          <w:sz w:val="20"/>
          <w:szCs w:val="20"/>
        </w:rPr>
        <w:t xml:space="preserve"> </w:t>
      </w:r>
      <w:r w:rsidRPr="00C07B12">
        <w:rPr>
          <w:rFonts w:ascii="Arial" w:hAnsi="Arial" w:cs="Arial"/>
          <w:sz w:val="20"/>
          <w:szCs w:val="20"/>
        </w:rPr>
        <w:t>(Πρόεδρος της Επιτροπής): Το λόγο έχει ο κ. Πάντζος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ΒΑΣΙΛΕΙΟΣ ΠΑΝΤΖΟΣ</w:t>
      </w:r>
      <w:r w:rsidR="003617FC">
        <w:rPr>
          <w:rFonts w:ascii="Arial" w:hAnsi="Arial" w:cs="Arial"/>
          <w:sz w:val="20"/>
          <w:szCs w:val="20"/>
        </w:rPr>
        <w:t xml:space="preserve"> </w:t>
      </w:r>
      <w:r w:rsidRPr="00C07B12">
        <w:rPr>
          <w:rFonts w:ascii="Arial" w:hAnsi="Arial" w:cs="Arial"/>
          <w:sz w:val="20"/>
          <w:szCs w:val="20"/>
        </w:rPr>
        <w:t>(Πρόεδρος της Πανελλαδικής Ομοσπονδίας Ελλήνων ΡΟΜ (ΕΛΛΑΝ - ΠΑΣΣΕ)): Καλησπέρα σε όλους τους εκπροσώπους της Κυβέρνησης και τους εκπροσώπους της Βουλής των Ελλήνων.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 Όπως καταλαβαίνετε</w:t>
      </w:r>
      <w:r w:rsidR="003617FC">
        <w:rPr>
          <w:rFonts w:ascii="Arial" w:hAnsi="Arial" w:cs="Arial"/>
          <w:sz w:val="20"/>
          <w:szCs w:val="20"/>
        </w:rPr>
        <w:t>,</w:t>
      </w:r>
      <w:r w:rsidRPr="00C07B12">
        <w:rPr>
          <w:rFonts w:ascii="Arial" w:hAnsi="Arial" w:cs="Arial"/>
          <w:sz w:val="20"/>
          <w:szCs w:val="20"/>
        </w:rPr>
        <w:t xml:space="preserve"> τα προβλήματα στους Έλληνες τσιγγάνους είναι πολλαπλά. Στηρίζουμε και θέλουμε να ψηφιστεί το υπό διαβούλευση νομοσχέδιο, το οποίο ορίζει την Πανελλαδική Συνομοσπονδία Ελλήνων ΡΟΜ (ΕΛΛΑΝ - ΠΑΣΣΕ) και την ένωση Ελλήνων  διαμεσολαβητών Ρομά και συνεργατών ως μέλη των αρμοδίων επιτροπών που θα εξετάζουν αν οι υποψήφιοι είναι κάτοχοι της γλώσσας Ρομανί, όσον αφορά τα παραρτήματα Ρομά στα κέντρα κοινότητας.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Ο νόμος αυτός, πιστεύουμε ότι κινείται προς τη σωστή και δίκαια  κατεύθυνση, αφού αποκαθιστά μια χρόνια αδικία και πιστεύουμε ότι θα συμβάλει στη βελτίωση της συμμετοχής των Ρομά σε τοπικούς κοινωνικούς φορείς, συμβάλλοντας υπεύθυνα την πολυπόθητη βελτίωση των διαδικασιών ένταξης των Ρομά και βοηθώντας την πρόσβασή τους σε υπηρεσίες κοινωνικής ένταξης και προστασίας των δικαιωμάτων τους, αλλά και άλλους φορείς, όπως η πρωτοβάθμια εκπαίδευση, η πρωτοβάθμια υγεία και λοιπά.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Η διαδικασία αυτή συνέντευξης, έχει ήδη λάβει χώρα στους δήμους Ρόδου, Χανίων, Καρδίτσας, Κω, Ζακύνθου και εκκρεμεί  ανάλογη συνέντευξη στο δήμο Λάρισας. Παρόλα αυτά, προκύπτουν ακόμα σημαντικά προβλήματα, όπως το να  έχουν πάει οι συμπολίτες μας μη Ρομά, χωρίς να τηρούν τα κριτήρια και να δηλώνουν υπεύθυνα, ότι είναι γνώστες της Ρομανί γλώσσας και των κοινωνικών χαρακτηριστικών και αναγκών, καλύπτοντας τελικά τις θέσεις τους που προορίζονται για τους Έλληνες Ρομά.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Σε αρκετούς δήμους, όπως για παράδειγμα στο δήμο Ναύπακτου, παρά τις παρεμβάσεις του τοπικού συλλόγου των διαμεσολαβητών, αλλά και της Συνομοσπονδίας</w:t>
      </w:r>
      <w:r w:rsidR="003617FC">
        <w:rPr>
          <w:rFonts w:ascii="Arial" w:hAnsi="Arial" w:cs="Arial"/>
          <w:sz w:val="20"/>
          <w:szCs w:val="20"/>
        </w:rPr>
        <w:t xml:space="preserve"> </w:t>
      </w:r>
      <w:r w:rsidRPr="00C07B12">
        <w:rPr>
          <w:rFonts w:ascii="Arial" w:hAnsi="Arial" w:cs="Arial"/>
          <w:sz w:val="20"/>
          <w:szCs w:val="20"/>
        </w:rPr>
        <w:lastRenderedPageBreak/>
        <w:t>(ΕΛΛΑΝ - ΠΑΣΣΕ), ο δήμος δεν έχει προβεί στις κατάλληλες διαδικασίες, όπως αυτές ορίζονται από το υπάρχον πλαίσιο και την εθνική αναφορά ΑΣΕΠ και ειδικής γραμματείας κοινωνικής ένταξης, αλλά και την ευρωπαϊκή νομοθεσία, η οποία αναφέρει, ότι δεν μπορεί να πραγματοποιηθεί  κανένα πρόγραμμα Ρομά, χωρίς τη συμμετοχή τους.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Ανάλογα τέτοια περιστατικά έχουμε και στον δήμο Μενεμένης και Χίου, στους οποίους έχουν προσληφθεί μη Ρομά, χωρίς να έχουν τεθεί οι σχετικές διαδικασίες. Χαιρετίζουμε</w:t>
      </w:r>
      <w:r w:rsidR="003617FC">
        <w:rPr>
          <w:rFonts w:ascii="Arial" w:hAnsi="Arial" w:cs="Arial"/>
          <w:sz w:val="20"/>
          <w:szCs w:val="20"/>
        </w:rPr>
        <w:t>,</w:t>
      </w:r>
      <w:r w:rsidRPr="00C07B12">
        <w:rPr>
          <w:rFonts w:ascii="Arial" w:hAnsi="Arial" w:cs="Arial"/>
          <w:sz w:val="20"/>
          <w:szCs w:val="20"/>
        </w:rPr>
        <w:t xml:space="preserve"> λοιπόν</w:t>
      </w:r>
      <w:r w:rsidR="003617FC">
        <w:rPr>
          <w:rFonts w:ascii="Arial" w:hAnsi="Arial" w:cs="Arial"/>
          <w:sz w:val="20"/>
          <w:szCs w:val="20"/>
        </w:rPr>
        <w:t>,</w:t>
      </w:r>
      <w:r w:rsidRPr="00C07B12">
        <w:rPr>
          <w:rFonts w:ascii="Arial" w:hAnsi="Arial" w:cs="Arial"/>
          <w:sz w:val="20"/>
          <w:szCs w:val="20"/>
        </w:rPr>
        <w:t xml:space="preserve"> την ψήφιση αυτού του νόμου και την υποστηρίζουμε, διότι θα βοηθήσει πρακτικά την επίλυση αρκετών προβλημάτων σε τοπικό και κοινωνικό επίπεδο. Ευχαριστώ.</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 ΝΙΚΟΣ ΜΑΝΙΟΣ</w:t>
      </w:r>
      <w:r w:rsidR="003617FC">
        <w:rPr>
          <w:rFonts w:ascii="Arial" w:hAnsi="Arial" w:cs="Arial"/>
          <w:sz w:val="20"/>
          <w:szCs w:val="20"/>
        </w:rPr>
        <w:t xml:space="preserve"> </w:t>
      </w:r>
      <w:r w:rsidRPr="00C07B12">
        <w:rPr>
          <w:rFonts w:ascii="Arial" w:hAnsi="Arial" w:cs="Arial"/>
          <w:sz w:val="20"/>
          <w:szCs w:val="20"/>
        </w:rPr>
        <w:t>(Πρόεδρος της Επιτροπής): Το λόγο έχει ο κ. Γκοτσόπουλος.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ΘΕΟΔΩΡΟΣ ΓΚΟΤΣΟΠΟΥΛΟΣ</w:t>
      </w:r>
      <w:r w:rsidR="003617FC">
        <w:rPr>
          <w:rFonts w:ascii="Arial" w:hAnsi="Arial" w:cs="Arial"/>
          <w:sz w:val="20"/>
          <w:szCs w:val="20"/>
        </w:rPr>
        <w:t xml:space="preserve"> </w:t>
      </w:r>
      <w:r w:rsidRPr="00C07B12">
        <w:rPr>
          <w:rFonts w:ascii="Arial" w:hAnsi="Arial" w:cs="Arial"/>
          <w:sz w:val="20"/>
          <w:szCs w:val="20"/>
        </w:rPr>
        <w:t xml:space="preserve">(Διευθύνων Σύμβουλος της Ελληνικής Εταιρείας Ανάπτυξης και Αυτοδιοίκησης(ΕΕΤΑΑ)): Ευχαριστώ, κύριε πρόεδρε.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Όπως ήδη ακούσατε, είμαι ο Διευθύνων Σύμβουλος της Ελληνικής Εταιρ</w:t>
      </w:r>
      <w:r w:rsidR="003617FC">
        <w:rPr>
          <w:rFonts w:ascii="Arial" w:hAnsi="Arial" w:cs="Arial"/>
          <w:sz w:val="20"/>
          <w:szCs w:val="20"/>
        </w:rPr>
        <w:t>ε</w:t>
      </w:r>
      <w:r w:rsidRPr="00C07B12">
        <w:rPr>
          <w:rFonts w:ascii="Arial" w:hAnsi="Arial" w:cs="Arial"/>
          <w:sz w:val="20"/>
          <w:szCs w:val="20"/>
        </w:rPr>
        <w:t>ίας Τοπικής Ανάπτυξης και Αυτοδιοίκησης, Εταιρίας Αναπτυξιακής, Ανώνυμης Εταιρίας. Την πλειοψηφία την έχουν οι δήμοι και οι περιφέρειες  και με μειοψηφικό πακέτο είναι και το ελληνικό δημόσιο. Από το 2008, υπάρχει στην Ελλάδα το συγχρηματοδοτούμενο πρόγραμμα για την επαγγελματική και οικογενειακή εναρμόνιση που αφορά  τους βρεφονηπιακούς σταθμούς. Είναι ένα πρόγραμμα, το οποίο στην αρχή χρηματοδοτείται αποκλειστικά από ευρωπαϊκούς πόρους μέχρι το 2014 περίπου και από το 2014 που άρχισαν να μειώνονται οι ευρωπαϊκοί πόροι, το ελληνικό κράτος χρηματοδοτεί κάθε χρόνο και με περισσότερα χρήματα το πρόγραμμα αυτό.</w:t>
      </w:r>
    </w:p>
    <w:p w:rsidR="009516EC"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Το πρόγραμμα φέτος έφτασε στο σημείο να πάρει 106.000 παιδιά συνολικά σε όλη τη χώρα, πλην όμως, όπως όλοι διαπιστώσαμε, υπάρχει μια μεγάλη έλλειψη θέσεων, η οποία δεν οφείλεται απλά στην έλλειψη δομών πανελλαδικά, όσο στην άνιση κατανομή που υπάρχει μεταξύ των δομών στις διάφορες πόλεις της Ελλάδος.</w:t>
      </w:r>
    </w:p>
    <w:p w:rsidR="00C07B12" w:rsidRPr="00C07B12" w:rsidRDefault="000A4619" w:rsidP="00C07B12">
      <w:pPr>
        <w:spacing w:line="480" w:lineRule="auto"/>
        <w:ind w:firstLine="720"/>
        <w:contextualSpacing/>
        <w:jc w:val="both"/>
        <w:rPr>
          <w:rFonts w:ascii="Arial" w:hAnsi="Arial" w:cs="Arial"/>
          <w:sz w:val="20"/>
          <w:szCs w:val="20"/>
        </w:rPr>
      </w:pPr>
      <w:r>
        <w:rPr>
          <w:rFonts w:ascii="Arial" w:hAnsi="Arial" w:cs="Arial"/>
          <w:sz w:val="20"/>
          <w:szCs w:val="20"/>
        </w:rPr>
        <w:t>Ε</w:t>
      </w:r>
      <w:r w:rsidR="00C07B12" w:rsidRPr="00C07B12">
        <w:rPr>
          <w:rFonts w:ascii="Arial" w:hAnsi="Arial" w:cs="Arial"/>
          <w:sz w:val="20"/>
          <w:szCs w:val="20"/>
        </w:rPr>
        <w:t>κείνο που χρειάζεται είναι άμεσα, όσο πιο γρήγορα, να έχουμε νέες δομές, νέα τμήματα σε βρεφονηπιακούς σταθμούς. Επέλεξε το Υπουργείο</w:t>
      </w:r>
      <w:r w:rsidR="003617FC">
        <w:rPr>
          <w:rFonts w:ascii="Arial" w:hAnsi="Arial" w:cs="Arial"/>
          <w:sz w:val="20"/>
          <w:szCs w:val="20"/>
        </w:rPr>
        <w:t xml:space="preserve"> </w:t>
      </w:r>
      <w:r w:rsidR="00C07B12" w:rsidRPr="00C07B12">
        <w:rPr>
          <w:rFonts w:ascii="Arial" w:hAnsi="Arial" w:cs="Arial"/>
          <w:sz w:val="20"/>
          <w:szCs w:val="20"/>
        </w:rPr>
        <w:t>και προτείνει, με το άρθρο 51, στο υπό συζήτηση νομοσχέδιο, να προ</w:t>
      </w:r>
      <w:r w:rsidR="003617FC">
        <w:rPr>
          <w:rFonts w:ascii="Arial" w:hAnsi="Arial" w:cs="Arial"/>
          <w:sz w:val="20"/>
          <w:szCs w:val="20"/>
        </w:rPr>
        <w:t>τεί</w:t>
      </w:r>
      <w:r w:rsidR="00C07B12" w:rsidRPr="00C07B12">
        <w:rPr>
          <w:rFonts w:ascii="Arial" w:hAnsi="Arial" w:cs="Arial"/>
          <w:sz w:val="20"/>
          <w:szCs w:val="20"/>
        </w:rPr>
        <w:t xml:space="preserve">νει την άμεση λειτουργία, μέχρι δύο νέων τμημάτων, σε κάθε Δήμο, με βάση τα στοιχεία </w:t>
      </w:r>
      <w:r>
        <w:rPr>
          <w:rFonts w:ascii="Arial" w:hAnsi="Arial" w:cs="Arial"/>
          <w:sz w:val="20"/>
          <w:szCs w:val="20"/>
        </w:rPr>
        <w:t>που</w:t>
      </w:r>
      <w:r w:rsidR="003617FC">
        <w:rPr>
          <w:rFonts w:ascii="Arial" w:hAnsi="Arial" w:cs="Arial"/>
          <w:sz w:val="20"/>
          <w:szCs w:val="20"/>
        </w:rPr>
        <w:t xml:space="preserve"> διαθέτει, τα οποία εμείς, ως</w:t>
      </w:r>
      <w:r w:rsidR="00C07B12" w:rsidRPr="00C07B12">
        <w:rPr>
          <w:rFonts w:ascii="Arial" w:hAnsi="Arial" w:cs="Arial"/>
          <w:sz w:val="20"/>
          <w:szCs w:val="20"/>
        </w:rPr>
        <w:t xml:space="preserve"> εταιρεία, που διαχειριζόμαστε το</w:t>
      </w:r>
      <w:r w:rsidR="003617FC">
        <w:rPr>
          <w:rFonts w:ascii="Arial" w:hAnsi="Arial" w:cs="Arial"/>
          <w:sz w:val="20"/>
          <w:szCs w:val="20"/>
        </w:rPr>
        <w:t xml:space="preserve"> πρόγραμμα από το 2010</w:t>
      </w:r>
      <w:r w:rsidR="00C07B12" w:rsidRPr="00C07B12">
        <w:rPr>
          <w:rFonts w:ascii="Arial" w:hAnsi="Arial" w:cs="Arial"/>
          <w:sz w:val="20"/>
          <w:szCs w:val="20"/>
        </w:rPr>
        <w:t xml:space="preserve"> του έχουμε δώσει. Με βάση τις ελλείψεις που έ</w:t>
      </w:r>
      <w:r w:rsidR="003617FC">
        <w:rPr>
          <w:rFonts w:ascii="Arial" w:hAnsi="Arial" w:cs="Arial"/>
          <w:sz w:val="20"/>
          <w:szCs w:val="20"/>
        </w:rPr>
        <w:t>χουν καταγραφεί, σε βρέφη</w:t>
      </w:r>
      <w:r>
        <w:rPr>
          <w:rFonts w:ascii="Arial" w:hAnsi="Arial" w:cs="Arial"/>
          <w:sz w:val="20"/>
          <w:szCs w:val="20"/>
        </w:rPr>
        <w:t>,</w:t>
      </w:r>
      <w:r w:rsidR="003617FC">
        <w:rPr>
          <w:rFonts w:ascii="Arial" w:hAnsi="Arial" w:cs="Arial"/>
          <w:sz w:val="20"/>
          <w:szCs w:val="20"/>
        </w:rPr>
        <w:t xml:space="preserve"> </w:t>
      </w:r>
      <w:r w:rsidR="00C07B12" w:rsidRPr="00C07B12">
        <w:rPr>
          <w:rFonts w:ascii="Arial" w:hAnsi="Arial" w:cs="Arial"/>
          <w:sz w:val="20"/>
          <w:szCs w:val="20"/>
        </w:rPr>
        <w:t>παιδιά, προτάθηκε η δημιουργία μέχρι δύο νέων τμημάτων σε κάθε Δήμο, ανά την Επικράτει</w:t>
      </w:r>
      <w:r>
        <w:rPr>
          <w:rFonts w:ascii="Arial" w:hAnsi="Arial" w:cs="Arial"/>
          <w:sz w:val="20"/>
          <w:szCs w:val="20"/>
        </w:rPr>
        <w:t>α, στους Δήμους εκείνους</w:t>
      </w:r>
      <w:r w:rsidR="00C07B12" w:rsidRPr="00C07B12">
        <w:rPr>
          <w:rFonts w:ascii="Arial" w:hAnsi="Arial" w:cs="Arial"/>
          <w:sz w:val="20"/>
          <w:szCs w:val="20"/>
        </w:rPr>
        <w:t xml:space="preserve"> που έχουν πολύ μεγάλες ελλείψεις.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Η Ελληνική Εταιρεία Τοπικής Ανάπτυξης Αυτοδιοίκησης</w:t>
      </w:r>
      <w:r w:rsidR="003617FC">
        <w:rPr>
          <w:rFonts w:ascii="Arial" w:hAnsi="Arial" w:cs="Arial"/>
          <w:sz w:val="20"/>
          <w:szCs w:val="20"/>
        </w:rPr>
        <w:t>, θα αναλάβει την υλοποίηση</w:t>
      </w:r>
      <w:r w:rsidRPr="00C07B12">
        <w:rPr>
          <w:rFonts w:ascii="Arial" w:hAnsi="Arial" w:cs="Arial"/>
          <w:sz w:val="20"/>
          <w:szCs w:val="20"/>
        </w:rPr>
        <w:t xml:space="preserve"> του έργου. Στόχος είναι, μέχρι τέλους του 2018, να ιδρυθούν περίπου 400 νέα τμήματα που θα καλύψουν περίπου δέκα χιλιάδες νέες θέσεις παιδιών, βρεφών και νηπίων.</w:t>
      </w:r>
    </w:p>
    <w:p w:rsidR="003617FC"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Η διαδικασία θα είναι γρήγορη. Μετά την ψήφιση και εφόσον περάσει βέβαια η συγκεκριμένη διάταξη στο συγκεκριμένο άρθρο, θα υπάρξει κοινή Υπουργική Απόφαση, θα υπάρξει πρόσκληση από την ΕΕΤΑΑ προς όλους τους Δήμους που αφορά η συγκεκριμένη πρόταση. Θα αφορά όλ</w:t>
      </w:r>
      <w:r w:rsidR="003617FC">
        <w:rPr>
          <w:rFonts w:ascii="Arial" w:hAnsi="Arial" w:cs="Arial"/>
          <w:sz w:val="20"/>
          <w:szCs w:val="20"/>
        </w:rPr>
        <w:t>ους</w:t>
      </w:r>
      <w:r w:rsidRPr="00C07B12">
        <w:rPr>
          <w:rFonts w:ascii="Arial" w:hAnsi="Arial" w:cs="Arial"/>
          <w:sz w:val="20"/>
          <w:szCs w:val="20"/>
        </w:rPr>
        <w:t xml:space="preserve"> τους Δήμους που έχουν καταγράψει συγκεκριμένες ελλείψεις και θα χρηματοδοτηθούν μέχρι 75.000 €, μέχρι δύο τμήματα, από την ΕΕΤΑΑ, η οποία και θα παρακολουθήσει την εξέλιξη του έργου. Θα αξιολογήσει στο τέλος τις κατασκευές και τον εξοπλισμό των βρεφικών και νηπιακών τμημάτων και ελπίζουμε, μέχρι τέλος του χρόνου, επαναλαμβάνω, να έχει ολοκληρωθεί αυτή η διαδικασία. Την θεωρούμε σαν ένα πρώτο βασικό βήμα, στην κάλυψη των κενών που υπάρχουν. </w:t>
      </w:r>
    </w:p>
    <w:p w:rsidR="003617FC"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Είναι προφανές, ότι αυτό το πρώτο βασικό βήμα προς την σωστή κατεύθυνση, όπως άλλωστε έτσι το έχει αξιολογήσει και η Κεντρική Ένωση Δήμων Ελλάδος και η Π</w:t>
      </w:r>
      <w:r w:rsidR="003617FC">
        <w:rPr>
          <w:rFonts w:ascii="Arial" w:hAnsi="Arial" w:cs="Arial"/>
          <w:sz w:val="20"/>
          <w:szCs w:val="20"/>
        </w:rPr>
        <w:t>εριφερειακή Ένωση Δήμων Αττικής.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 </w:t>
      </w:r>
      <w:r w:rsidR="003617FC">
        <w:rPr>
          <w:rFonts w:ascii="Arial" w:hAnsi="Arial" w:cs="Arial"/>
          <w:sz w:val="20"/>
          <w:szCs w:val="20"/>
        </w:rPr>
        <w:t>Αυτό το πρώτο</w:t>
      </w:r>
      <w:r w:rsidRPr="00C07B12">
        <w:rPr>
          <w:rFonts w:ascii="Arial" w:hAnsi="Arial" w:cs="Arial"/>
          <w:sz w:val="20"/>
          <w:szCs w:val="20"/>
        </w:rPr>
        <w:t xml:space="preserve"> βασικό βήμα, θα ακολουθηθεί από άλλες ενέργειες, στα επόμενα χρόνια, που θα συντείνουν πρώτον, στο να δημιουργηθούν και νέες δομές, νέα τμήματα, νέοι βρεφονηπιακοί σταθμοί και βεβαίως, να αναλάβει το Ελληνικό Κράτος, όπως τουλάχιστον η σημερινή Ελληνική Κυβέρνηση το έχει εξαγγείλει, το χρηματικό βάρος αυτού του προγράμματος, το οποίο φέτος έφτασε τα 223 εκατομμύρια ευρώ εκ των οποίων, τα 150 εκατομμύρια ευρώ προήλθαν από εθνικούς πόρους και τα 73 εκατομμύρια ευρώ από κοινοτικούς πόρους.</w:t>
      </w:r>
      <w:r w:rsidR="003617FC">
        <w:rPr>
          <w:rFonts w:ascii="Arial" w:hAnsi="Arial" w:cs="Arial"/>
          <w:sz w:val="20"/>
          <w:szCs w:val="20"/>
        </w:rPr>
        <w:t xml:space="preserve"> </w:t>
      </w:r>
      <w:r w:rsidRPr="00C07B12">
        <w:rPr>
          <w:rFonts w:ascii="Arial" w:hAnsi="Arial" w:cs="Arial"/>
          <w:sz w:val="20"/>
          <w:szCs w:val="20"/>
        </w:rPr>
        <w:t>Ευχαριστώ.</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λόγο έχει ο κ. Παρασκευόπουλος</w:t>
      </w:r>
      <w:r w:rsidR="003617FC">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ΘΕΟΔΩΡΟΣ ΠΑΡΑΣΚΕΥΟΠΟΥΛΟΣ (Πρόεδρος του Σικιαριδείου Ιδρύματος Απροσαρμόστων Παιδιών): Ευχαριστώ</w:t>
      </w:r>
      <w:r w:rsidR="0030580B">
        <w:rPr>
          <w:rFonts w:ascii="Arial" w:hAnsi="Arial" w:cs="Arial"/>
          <w:sz w:val="20"/>
          <w:szCs w:val="20"/>
        </w:rPr>
        <w:t>,</w:t>
      </w:r>
      <w:r w:rsidRPr="00C07B12">
        <w:rPr>
          <w:rFonts w:ascii="Arial" w:hAnsi="Arial" w:cs="Arial"/>
          <w:sz w:val="20"/>
          <w:szCs w:val="20"/>
        </w:rPr>
        <w:t xml:space="preserve"> κύριε Πρόεδρε.</w:t>
      </w:r>
      <w:r w:rsidR="000A4619">
        <w:rPr>
          <w:rFonts w:ascii="Arial" w:hAnsi="Arial" w:cs="Arial"/>
          <w:sz w:val="20"/>
          <w:szCs w:val="20"/>
        </w:rPr>
        <w:t xml:space="preserve"> </w:t>
      </w:r>
      <w:r w:rsidRPr="00C07B12">
        <w:rPr>
          <w:rFonts w:ascii="Arial" w:hAnsi="Arial" w:cs="Arial"/>
          <w:sz w:val="20"/>
          <w:szCs w:val="20"/>
        </w:rPr>
        <w:t>Βέβαια, αυτά που θα πω εγώ θα ακουστούν λίγο παράταιρα, γιατί δεν έχουν τόσο μεγάλη σχέση με τον ΟΠΕΚΑ, αν και εκείνο που πρέπει να πω είναι, ότι χάρηκα πάρα πολύ που ο ΟΠΕΚΑ γίνεται ο φορέας, ο οποίος θα αναλάβει και τις επιχορηγήσεις σε Ιδρύματα, σαν το δικό μας.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Ήρθα εδώ, επειδή το νομοσχέδιο περιλαμβάνει ένα άρθρο, το οποίο παρέχει στο Σικιαρίδειο Ίδρυμα, απαλλαγή από την υποχρέωση φορολογικής και ασφαλιστικής </w:t>
      </w:r>
      <w:r w:rsidRPr="00C07B12">
        <w:rPr>
          <w:rFonts w:ascii="Arial" w:hAnsi="Arial" w:cs="Arial"/>
          <w:sz w:val="20"/>
          <w:szCs w:val="20"/>
        </w:rPr>
        <w:lastRenderedPageBreak/>
        <w:t>ενημερότητας, ή μάλλον παράταση μιας τέτοιας απαλλαγής, που του είχε χορηγηθεί πέρυσι και φαντάζομαι, ότι κάποιοι κύριοι και κυρίες Βουλευτές θα ρώτησαν το λόγο, δικαίως.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Εγώ πήγα στο Ίδρυμα αυτό, στις 28 </w:t>
      </w:r>
      <w:r w:rsidR="0030580B">
        <w:rPr>
          <w:rFonts w:ascii="Arial" w:hAnsi="Arial" w:cs="Arial"/>
          <w:sz w:val="20"/>
          <w:szCs w:val="20"/>
        </w:rPr>
        <w:t>Απριλίου του 2017 και βρήκα</w:t>
      </w:r>
      <w:r w:rsidRPr="00C07B12">
        <w:rPr>
          <w:rFonts w:ascii="Arial" w:hAnsi="Arial" w:cs="Arial"/>
          <w:sz w:val="20"/>
          <w:szCs w:val="20"/>
        </w:rPr>
        <w:t xml:space="preserve"> ένα ίδρυμα, όπου οι εργαζόμενοι ήταν σε επίσχεση εργασίας, δικαίως. Είχαν να πληρωθούν πέντε μήνες. Όπου το ταμείο είχε ακριβώς 200 €. Οι λογαριασμοί στην τράπεζα είχαν κλείσει, είχαν δεσμευτεί για χρέη προς τρίτους. Και πρέπει να ξέρετε, ότι πρόκειται για ένα ίδρυμα, το οποίο στο παρελθόν, ήταν πάρα πολύ πλούσιο. Άνθρωποι που δούλευαν σε άλλα παρεμφερή ιδρύματα έλεγαν για τους ανθρώπους του Σικιαριδείου, «καλά, στο Σικιαρίδειο δουλεύεις;», χάρις στην αρχική δωρεά του </w:t>
      </w:r>
      <w:proofErr w:type="spellStart"/>
      <w:r w:rsidRPr="00C07B12">
        <w:rPr>
          <w:rFonts w:ascii="Arial" w:hAnsi="Arial" w:cs="Arial"/>
          <w:sz w:val="20"/>
          <w:szCs w:val="20"/>
        </w:rPr>
        <w:t>Σικιαρίδη</w:t>
      </w:r>
      <w:proofErr w:type="spellEnd"/>
      <w:r w:rsidRPr="00C07B12">
        <w:rPr>
          <w:rFonts w:ascii="Arial" w:hAnsi="Arial" w:cs="Arial"/>
          <w:sz w:val="20"/>
          <w:szCs w:val="20"/>
        </w:rPr>
        <w:t>, αλλά και σε άλλες δωρεές διαφόρων πλούσιων ανθρώπων.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Όλα αυτά τα χρόνια, πρέπει να σας πω, γιατί διάβασα όλα τα πρακτικά των Διοικητικών Συμβουλίων από το 1940, δεν υπάρχει σε κανένα, μα σε κανένα, ποτέ, ο οποιοσδήποτε δημόσιος έλεγχος και για τίποτα. Εκτός από έναν. Υπάρχει έλεγχος για τα φρονήματα των εργαζομένων. Βέβαια όχι τώρα. Εκείνο τον καιρό που είχαμε τα πιστοποιητικά κοινωνικών φρονημάτων, ή μάλλον, που δεν παίρναμε πιστοποιητικό κοινωνικών φρονημάτων. Τότε υπήρχε. Τέτοιος έλεγχος υπήρχε. Άλλος έλεγχος ποτέ.</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Γι' αυτό το λόγο και μόλις η κυρία Υπουργός μου είπε να αναλάβω την Προεδρία στο Ίδρυμα, ζήτησα διαχειριστικό έλεγχο, τον οποίο παρήγγειλε ο Γενικός Γραμματέας. Και πρέπει να σας πω, με μεγάλη μου χαρά, οι δύο κυρίες Επιθεωρήτριες με κάλεσαν σε μια συν</w:t>
      </w:r>
      <w:r w:rsidR="0030580B">
        <w:rPr>
          <w:rFonts w:ascii="Arial" w:hAnsi="Arial" w:cs="Arial"/>
          <w:sz w:val="20"/>
          <w:szCs w:val="20"/>
        </w:rPr>
        <w:t xml:space="preserve">άντηση γνωριμίας. Παρότι </w:t>
      </w:r>
      <w:r w:rsidRPr="00C07B12">
        <w:rPr>
          <w:rFonts w:ascii="Arial" w:hAnsi="Arial" w:cs="Arial"/>
          <w:sz w:val="20"/>
          <w:szCs w:val="20"/>
        </w:rPr>
        <w:t>ήταν συνάντηση γνωριμίας, με κέρασαν και καφέ, δεν πέρασα καλά. Χαίρομαι πάρα πολύ που δεν πέρασα καλά. Διότι, είδα απέναντί μου δύο κυρίες, που δεν μπορείς να τις γελάσεις. Καταλαβαίνω, ότι ακόμα και ε</w:t>
      </w:r>
      <w:r w:rsidR="0030580B">
        <w:rPr>
          <w:rFonts w:ascii="Arial" w:hAnsi="Arial" w:cs="Arial"/>
          <w:sz w:val="20"/>
          <w:szCs w:val="20"/>
        </w:rPr>
        <w:t>άν θέλαμε εμείς, η νέα διοίκηση – που δεν θέλουμε -</w:t>
      </w:r>
      <w:r w:rsidRPr="00C07B12">
        <w:rPr>
          <w:rFonts w:ascii="Arial" w:hAnsi="Arial" w:cs="Arial"/>
          <w:sz w:val="20"/>
          <w:szCs w:val="20"/>
        </w:rPr>
        <w:t xml:space="preserve"> να καλύψουμε αμαρτίες του παρελθόντος, δεν θα τα καταφέρουμε. Αυτά, ως προς την κατάσταση που παραλάβαμε.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Τα χρέη προς την Εφορία και τον ΕΦΚΑ, το ΙΚΑ τότε, ανέρχονται σήμερα σε 240.000 €. Με αυτά τα χρέη να ξέρετε, ότι διώκομαι εγώ, γιατί, όταν ανέλαβα στις 28 Απριλίου και δεν κατέβαλα την εισφορά στο</w:t>
      </w:r>
      <w:r w:rsidR="0030580B">
        <w:rPr>
          <w:rFonts w:ascii="Arial" w:hAnsi="Arial" w:cs="Arial"/>
          <w:sz w:val="20"/>
          <w:szCs w:val="20"/>
        </w:rPr>
        <w:t xml:space="preserve">ν ΕΦΚΑ τον Μάϊο ο ΕΦΚΑ μου </w:t>
      </w:r>
      <w:r w:rsidRPr="00C07B12">
        <w:rPr>
          <w:rFonts w:ascii="Arial" w:hAnsi="Arial" w:cs="Arial"/>
          <w:sz w:val="20"/>
          <w:szCs w:val="20"/>
        </w:rPr>
        <w:t xml:space="preserve">έκανε μηνυτήρια αναφορά. Ήξερα που πάω. Δεν το λέω με παράπονο. Εάν δεν παίρναμε αυτήν την απαλλαγή, δεν θα μπορούσαμε να εισπράξουμε ούτε τα τροφεία του ΕΟΠΥΥ,  τα οποία, σημειωτέον,  είναι το ένα τρίτο του μισθολογικού κόστους του Σικιαριδείου. Αυτά είναι τα λεφτά. Τα υπόλοιπα είναι η κρατική επιχορήγηση και </w:t>
      </w:r>
      <w:r w:rsidR="0030580B">
        <w:rPr>
          <w:rFonts w:ascii="Arial" w:hAnsi="Arial" w:cs="Arial"/>
          <w:sz w:val="20"/>
          <w:szCs w:val="20"/>
        </w:rPr>
        <w:t>οι δωρεές,</w:t>
      </w:r>
      <w:r w:rsidRPr="00C07B12">
        <w:rPr>
          <w:rFonts w:ascii="Arial" w:hAnsi="Arial" w:cs="Arial"/>
          <w:sz w:val="20"/>
          <w:szCs w:val="20"/>
        </w:rPr>
        <w:t xml:space="preserve"> </w:t>
      </w:r>
      <w:r w:rsidR="0030580B">
        <w:rPr>
          <w:rFonts w:ascii="Arial" w:hAnsi="Arial" w:cs="Arial"/>
          <w:sz w:val="20"/>
          <w:szCs w:val="20"/>
        </w:rPr>
        <w:t>ο</w:t>
      </w:r>
      <w:r w:rsidRPr="00C07B12">
        <w:rPr>
          <w:rFonts w:ascii="Arial" w:hAnsi="Arial" w:cs="Arial"/>
          <w:sz w:val="20"/>
          <w:szCs w:val="20"/>
        </w:rPr>
        <w:t>ι οποίες είναι εις είδος. Δεν μας δίνει κανείς λεφτά.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 xml:space="preserve">Το πρώτο καιρό ασχοληθήκαμε με την ανασυγκρότηση του Ιδρύματος. </w:t>
      </w:r>
      <w:r w:rsidR="000A4619">
        <w:rPr>
          <w:rFonts w:ascii="Arial" w:hAnsi="Arial" w:cs="Arial"/>
          <w:sz w:val="20"/>
          <w:szCs w:val="20"/>
        </w:rPr>
        <w:t>Έ</w:t>
      </w:r>
      <w:r w:rsidRPr="00C07B12">
        <w:rPr>
          <w:rFonts w:ascii="Arial" w:hAnsi="Arial" w:cs="Arial"/>
          <w:sz w:val="20"/>
          <w:szCs w:val="20"/>
        </w:rPr>
        <w:t xml:space="preserve">πρεπε να πειστούν οι εργαζόμενοι, ότι κάτι πάει να γίνει. </w:t>
      </w:r>
      <w:r w:rsidR="000A4619">
        <w:rPr>
          <w:rFonts w:ascii="Arial" w:hAnsi="Arial" w:cs="Arial"/>
          <w:sz w:val="20"/>
          <w:szCs w:val="20"/>
        </w:rPr>
        <w:t>Ξ</w:t>
      </w:r>
      <w:r w:rsidRPr="00C07B12">
        <w:rPr>
          <w:rFonts w:ascii="Arial" w:hAnsi="Arial" w:cs="Arial"/>
          <w:sz w:val="20"/>
          <w:szCs w:val="20"/>
        </w:rPr>
        <w:t xml:space="preserve">έρετε, αυτοί οι εργαζόμενοι, οι δικοί μας, όπως και των άλλων ιδρυμάτων, είναι ιδιαίτεροι άνθρωποι. Δεν κάνουν μια δουλειά σαν όλες τις άλλες. </w:t>
      </w:r>
      <w:r w:rsidR="0030580B">
        <w:rPr>
          <w:rFonts w:ascii="Arial" w:hAnsi="Arial" w:cs="Arial"/>
          <w:sz w:val="20"/>
          <w:szCs w:val="20"/>
        </w:rPr>
        <w:t>Π</w:t>
      </w:r>
      <w:r w:rsidRPr="00C07B12">
        <w:rPr>
          <w:rFonts w:ascii="Arial" w:hAnsi="Arial" w:cs="Arial"/>
          <w:sz w:val="20"/>
          <w:szCs w:val="20"/>
        </w:rPr>
        <w:t>ρέπει να πω, ότι πολύ σύντομα ανταποκρίθηκαν και ήρθαν, παρόλο που δεν είχαμε να τους πληρώσουμε.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Τώρα, έχει εξοφληθεί ένα μεγάλο μέρος των οφειλών. Οι εργαζόμενοι πληρώνονται τακτικά. Και ζητήσαμε, ως νέα διοίκηση, από τους εργαζόμενους, σε συνεχείς συνελεύσεις, να μας κάνουν προτάσεις για ένα σχ</w:t>
      </w:r>
      <w:r w:rsidR="0030580B">
        <w:rPr>
          <w:rFonts w:ascii="Arial" w:hAnsi="Arial" w:cs="Arial"/>
          <w:sz w:val="20"/>
          <w:szCs w:val="20"/>
        </w:rPr>
        <w:t>έδιο βιωσιμότητας του ιδρύματος,</w:t>
      </w:r>
      <w:r w:rsidRPr="00C07B12">
        <w:rPr>
          <w:rFonts w:ascii="Arial" w:hAnsi="Arial" w:cs="Arial"/>
          <w:sz w:val="20"/>
          <w:szCs w:val="20"/>
        </w:rPr>
        <w:t xml:space="preserve"> </w:t>
      </w:r>
      <w:r w:rsidR="0030580B">
        <w:rPr>
          <w:rFonts w:ascii="Arial" w:hAnsi="Arial" w:cs="Arial"/>
          <w:sz w:val="20"/>
          <w:szCs w:val="20"/>
        </w:rPr>
        <w:t>τ</w:t>
      </w:r>
      <w:r w:rsidRPr="00C07B12">
        <w:rPr>
          <w:rFonts w:ascii="Arial" w:hAnsi="Arial" w:cs="Arial"/>
          <w:sz w:val="20"/>
          <w:szCs w:val="20"/>
        </w:rPr>
        <w:t xml:space="preserve">ο οποίο κουβεντιάσαμε. Μας κάνουν πάλι και άλλες προτάσεις. Και είναι πολύτιμες αυτές οι προτάσεις.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Ποιο είναι το σχέδιό μας τώρα; Γιατί νομίζω, ότι αυτό ρωτήθηκε στην Επιτροπή και δικαίως ρωτήθηκε. Υπάρχει μια δυνατότητα, στην οποία το Σικιαρίδειο δεν μπορεί να ανταποκριθεί σήμερα, να γίνει κέντρο διημέρευσης, που σημαίνει ότι τα τροφεία τετραπλασιάζονται. Ένα μεγάλο μέρος του οικονομικού του προβλήματος λύνεται. Για να γίνει αυτό, χρειάζονται εκτεταμένες επισκευές στο κτίριο. Ένα μέρος αυτών των επισκευών το εξασφαλίζουμε, παρέχοντας στον Δήμο Αμαρουσίου χώρους, για να κάνει ένα κέντρο δημιουργικής απασχόλησης παιδιών με αναπηρία και σε αντάλλαγμα, ο Δήμος Αμαρουσίου θα κάνει ορισμένες από τις επισκευές που χρειαζόμαστε. Είμαστε σε συνεννόηση με την Περιφέρεια, προκειμένου να ενταχθεί το Σικιαρίδειο σε ένα πρόγραμμα ενεργειακής αναβάθμισης κτιρίων, το οποίο θα μας απαλλάξει από μεγάλα έξοδα, αλλά και το οποίο συμπεριλαμβάνει βελτιώσεις στο κτίριο. Πρέπει να ξέρετε, ότι το κτίριο αυτό έχει να συντηρηθεί από το 2000. Δεκαεπτά χρόνια ασυντήρητο. </w:t>
      </w:r>
    </w:p>
    <w:p w:rsidR="00C07B12" w:rsidRPr="00C07B12" w:rsidRDefault="00C07B12" w:rsidP="000A4619">
      <w:pPr>
        <w:spacing w:line="480" w:lineRule="auto"/>
        <w:ind w:firstLine="720"/>
        <w:contextualSpacing/>
        <w:jc w:val="both"/>
        <w:rPr>
          <w:rFonts w:ascii="Arial" w:hAnsi="Arial" w:cs="Arial"/>
          <w:sz w:val="20"/>
          <w:szCs w:val="20"/>
        </w:rPr>
      </w:pPr>
      <w:r w:rsidRPr="00C07B12">
        <w:rPr>
          <w:rFonts w:ascii="Arial" w:hAnsi="Arial" w:cs="Arial"/>
          <w:sz w:val="20"/>
          <w:szCs w:val="20"/>
        </w:rPr>
        <w:t>Αυτό το σχέδιο, το οποίο ελπίζω, ότι μέχρι το καλοκαίρι θα το έχουμε ολοκληρώσει, θα μας δώσει μια μεγάλη οικονομική ανάσα.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Το δεύτερο είναι  που πρότειναν οι εργαζόμενοι και το χειρίζονται οι εργαζόμενοι και πρέπει να σας πω με κέφι, είναι η δημιουργία μιας επιχείρησης κοινωνικής οικονομίας στην οποία θα συμμετέχουν και όσοι από τους ωφελούμενους μας -εμείς έχουμε παιδιά με νοητική στέρηση- μπορούν, που και έσοδα θα αποφέρει στο ίδρυμα, αλλά και θα βοηθήσει αυτούς τους ανθρώπους να ενταχθούν στην κοινωνία, γιατί αυτός είναι ο σκοπός τέτοιων ιδρυμάτων άλλωστε, να μπορούν οι ωφελούμενοι να μην είναι σε ιδρύματα.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Επίσης, με πρωτοβουλία του Σικιαριδείου επιτράπηκε στις Περιφέρειες να χρηματοδοτούν, ή να αναλάβουν τη μεταφορά των ατόμων με αναπηρία -εκτός από τα ειδικά σχολεία- και σε τέτοια κέντρα ημερήσιας φροντίδας. Αυτό απαλλάσσει όλα τα ιδρύματα, εφόσον το κάνουν οι Περιφέρειες και η Περιφέρεια Αττικής έχει προθυμοποιηθεί και το έχει κάνει, απαλλάσσει από ένα μεγάλο κόστος.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Αυτά είναι τα σχέδια που έχουμε για το μέλλον και θα ακολουθήσουμε με πείσμα κυρίως και είμαι αισιόδοξος, γιατί βλέπω, ότι οι εργαζόμενοι στο ίδρυμα το κάνουν με πολύ κέφι, το θέλουν. Κι' αυτό εμένα μου δίνει κουράγιο, όπως το θέλουν οι γονείς.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Ευχαριστώ πολύ.</w:t>
      </w:r>
    </w:p>
    <w:p w:rsidR="00C07B12" w:rsidRPr="00C07B12" w:rsidRDefault="00C07B12" w:rsidP="000A4619">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ΝΙΚΟΣ ΜΑΝΙΟΣ (Πρόεδρος της Επιτροπής): </w:t>
      </w:r>
      <w:r w:rsidR="000A4619">
        <w:rPr>
          <w:rFonts w:ascii="Arial" w:hAnsi="Arial" w:cs="Arial"/>
          <w:sz w:val="20"/>
          <w:szCs w:val="20"/>
        </w:rPr>
        <w:t xml:space="preserve">Το λόγο έχει ο κ. </w:t>
      </w:r>
      <w:proofErr w:type="spellStart"/>
      <w:r w:rsidRPr="00C07B12">
        <w:rPr>
          <w:rFonts w:ascii="Arial" w:hAnsi="Arial" w:cs="Arial"/>
          <w:sz w:val="20"/>
          <w:szCs w:val="20"/>
        </w:rPr>
        <w:t>Παϊτέρης</w:t>
      </w:r>
      <w:proofErr w:type="spellEnd"/>
      <w:r w:rsidR="000A4619">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ΚΩΝ/ΝΟΣ ΠΑΪΤΕΡΗΣ (Πρόεδρος της Ελληνικής Διαμ</w:t>
      </w:r>
      <w:r w:rsidR="000A4619">
        <w:rPr>
          <w:rFonts w:ascii="Arial" w:hAnsi="Arial" w:cs="Arial"/>
          <w:sz w:val="20"/>
          <w:szCs w:val="20"/>
        </w:rPr>
        <w:t xml:space="preserve">εσολαβητών ΡΟΜΑ): </w:t>
      </w:r>
      <w:r w:rsidRPr="00C07B12">
        <w:rPr>
          <w:rFonts w:ascii="Arial" w:hAnsi="Arial" w:cs="Arial"/>
          <w:sz w:val="20"/>
          <w:szCs w:val="20"/>
        </w:rPr>
        <w:t xml:space="preserve">Κύριε Πρόεδρε, κυρία Υπουργέ, κυρίες και κύριοι Βουλευτές και εκπρόσωποι φορέων καλούμαι  να μιλήσω με το άρθρο 55, για τη διαπίστωση της </w:t>
      </w:r>
      <w:proofErr w:type="spellStart"/>
      <w:r w:rsidRPr="00C07B12">
        <w:rPr>
          <w:rFonts w:ascii="Arial" w:hAnsi="Arial" w:cs="Arial"/>
          <w:sz w:val="20"/>
          <w:szCs w:val="20"/>
        </w:rPr>
        <w:t>ρομανής</w:t>
      </w:r>
      <w:proofErr w:type="spellEnd"/>
      <w:r w:rsidRPr="00C07B12">
        <w:rPr>
          <w:rFonts w:ascii="Arial" w:hAnsi="Arial" w:cs="Arial"/>
          <w:sz w:val="20"/>
          <w:szCs w:val="20"/>
        </w:rPr>
        <w:t xml:space="preserve"> γλώσσας και τη σύσταση Επιτροπής από φορείς και τη συμμετοχή και της Πανελλήνιας Συνομοσπονδίας Συλλόγων Ελλήνων Ρομά και του φορέα της Ένωσης Ελλήνων ΡΟΜΑ Διαμεσολαβητών και συνεργατών τους.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Με την παρούσα συζήτηση του νομοσχεδίου, αλλά κυρίως το συγκεκριμένο άρθρο καλείται να αποκατασ</w:t>
      </w:r>
      <w:r w:rsidR="000A4619">
        <w:rPr>
          <w:rFonts w:ascii="Arial" w:hAnsi="Arial" w:cs="Arial"/>
          <w:sz w:val="20"/>
          <w:szCs w:val="20"/>
        </w:rPr>
        <w:t>τήσει την ηθική αδικία πρώτα απ’</w:t>
      </w:r>
      <w:r w:rsidRPr="00C07B12">
        <w:rPr>
          <w:rFonts w:ascii="Arial" w:hAnsi="Arial" w:cs="Arial"/>
          <w:sz w:val="20"/>
          <w:szCs w:val="20"/>
        </w:rPr>
        <w:t xml:space="preserve"> όλα που συντελείται εδώ και ενάμιση χρόνο.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Δυστυχώς, υπήρχε κενό νόμου. Παρόλα αυτά με γενναία απόφαση και της Ειδικής Γραμματείας και φυσικά της Υπουργού μας δίνει τη δυνατότητα, να αποκαταστήσουμε τα πράγματα.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Πριν από ενάμιση χρόνο η Κυβέρνηση θέσπισε τα Κέντρα Κοινότητος γενικότερα και τα Κέντρα Κοινότητας παραρτήματος για ΡΟΜΑ, δομές νευραλγικές, δομές που καλούνται να ασκήσουν κοινωνική πολιτική, να αποκαταστήσουν προβλήματα που αντιμετωπίζουν οι τοπικές κοινωνίες και η Δήμοι.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Μέσα στα πλαίσια του Κέντρου Κοινότητας για ΡΟΜΑ προβλέπεται και μια θέση Διαμεσολαβητή ΡΟΜΑ, ο οποίος καλείται να είναι  εκπαιδευμένος, καλείται να έχει κάποιες γνώσεις, ώστε να διαχειρίζεται τις συγκρούσεις, μεταφορά μηνυμάτων από την κυρίαρχη ομάδα στην κοινότητα των τσιγγάνων και από την κοινότητα των τσιγγάνων στην κυρίαρχη ομάδα.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Σε κάποιους Δήμους της χώρας αυτό δεν συντελείται, δηλαδή κάποιοι Δήμοι εσκεμμένα εθελοτυφλούν, δεν σέβονται ούτε τις οδηγίες της Ειδικής Γραμματείας του ΑΣΕΠ, δεν σέβονται τις συστάσεις που κάνουμε οι δυο φορείς, ως εκπρόσωποι της κοινότητας των ΡΟΜΑ.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 Θέλουμε να αποκατασταθεί η αδικία, όχι να διώξουμε κόσμο. Πάνε συμπολίτες μας - αδέλφια μας άνθρωποι που δεν είναι τσιγγάνοι και δηλώνουν ψευδή υπεύθυνη δήλωση του νόμου 105 ότι είναι ΡΟΜΑ, ότι ξέρουν τα κοινωνικά χαρακτηριστικά της πόλης και της κοινότητας των ΡΟΜΑ και καλούνται να παίξουν ένα ρόλο νευραλγικό.</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Με αυτό ειδικά το άρθρο αποκαθίσταται ξανά η ηθική αδικία και την άλλη λύνουμε τα χέρια των Δήμων, γιατί πολλοί το επικαλούνται, ότι υπάρχει κενό νόμου. Δηλαδή, έρχεται κάποιος δηλώνει, ότι είναι ΡΟΜΑ με υπεύθυνη δήλωση και ενώ ξέρω όχι μόνο σαν Δήμαρχος, αλλά όλη η τοπική κοινωνία το γνωρίζει, ότι δεν έχει καμία σχέση με τους ΡΟΜΑ εθελοτυφλούν και κρύβονται πίσω από το κενό νόμο. Αυτό το άρθρο, λοιπόν,  θα αποκαταστήσει τα πράγματα. Δυστυχώς, έχουμε περιπτώσεις δυνατών και πολυπληθέστερων  περιοχών στην Ελλάδα που οι Δήμοι κρύβονται πίσω από αυτό το κενό. Με αυτή την πράξη θα λυθούν τα πράγματα θα μεταφερθούν τα μηνύματα σωστά και επιτέλους τα Κέντρα Κοινότητας θα λειτουργήσουν για το σκοπό που δημιουργήθηκαν.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Επιτέλους για πρώτη φορά θα εφαρμόσουμε την Ευρωπαϊκή κοινοτική λειτουργία, που έχει συνυπογράψει και η χώρα μας, γιατί δεν μπορεί να γίνει πρόγραμμα για ΡΟΜΑ χωρίς τη συμμετοχή διαμεσολαβητών ΡΟΜΑ.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Θα ήθελα, να</w:t>
      </w:r>
      <w:r w:rsidR="000A4619">
        <w:rPr>
          <w:rFonts w:ascii="Arial" w:hAnsi="Arial" w:cs="Arial"/>
          <w:sz w:val="20"/>
          <w:szCs w:val="20"/>
        </w:rPr>
        <w:t xml:space="preserve"> δώσω συγχαρητήρια</w:t>
      </w:r>
      <w:r w:rsidRPr="00C07B12">
        <w:rPr>
          <w:rFonts w:ascii="Arial" w:hAnsi="Arial" w:cs="Arial"/>
          <w:sz w:val="20"/>
          <w:szCs w:val="20"/>
        </w:rPr>
        <w:t xml:space="preserve"> στην Ειδική Γραμματεία για όλες τις ενέργειες που κάνει εδώ και καιρό και μας ακούει-αφουγκράζεται την κοινότητα των τσιγγάνων. Ευχαριστούμε πάρα πολύ.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ΝΙΚΟΣ ΜΑΝΙΟΣ (Πρόεδρος της Επιτροπής): </w:t>
      </w:r>
      <w:r w:rsidR="000A4619">
        <w:rPr>
          <w:rFonts w:ascii="Arial" w:hAnsi="Arial" w:cs="Arial"/>
          <w:sz w:val="20"/>
          <w:szCs w:val="20"/>
        </w:rPr>
        <w:t>Έκλεισε</w:t>
      </w:r>
      <w:r w:rsidRPr="00C07B12">
        <w:rPr>
          <w:rFonts w:ascii="Arial" w:hAnsi="Arial" w:cs="Arial"/>
          <w:sz w:val="20"/>
          <w:szCs w:val="20"/>
        </w:rPr>
        <w:t xml:space="preserve"> ο κατάλογος των τοποθετήσεων των εξωκοινοβουλευτικών παρατηρητών.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Εάν θέλουν οι εισηγητές να τοποθετηθούν ή να ρωτήσουν.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Το λόγο έχει η κυρία </w:t>
      </w:r>
      <w:proofErr w:type="spellStart"/>
      <w:r w:rsidRPr="00C07B12">
        <w:rPr>
          <w:rFonts w:ascii="Arial" w:hAnsi="Arial" w:cs="Arial"/>
          <w:sz w:val="20"/>
          <w:szCs w:val="20"/>
        </w:rPr>
        <w:t>Σκούφα</w:t>
      </w:r>
      <w:proofErr w:type="spellEnd"/>
      <w:r w:rsidRPr="00C07B12">
        <w:rPr>
          <w:rFonts w:ascii="Arial" w:hAnsi="Arial" w:cs="Arial"/>
          <w:sz w:val="20"/>
          <w:szCs w:val="20"/>
        </w:rPr>
        <w:t>, Εισηγήτρια του ΣΥΡΙΖΑ</w:t>
      </w:r>
      <w:r w:rsidR="000A4619">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ΕΛΙ</w:t>
      </w:r>
      <w:r w:rsidR="000A4619">
        <w:rPr>
          <w:rFonts w:ascii="Arial" w:hAnsi="Arial" w:cs="Arial"/>
          <w:sz w:val="20"/>
          <w:szCs w:val="20"/>
        </w:rPr>
        <w:t>Σ</w:t>
      </w:r>
      <w:r w:rsidRPr="00C07B12">
        <w:rPr>
          <w:rFonts w:ascii="Arial" w:hAnsi="Arial" w:cs="Arial"/>
          <w:sz w:val="20"/>
          <w:szCs w:val="20"/>
        </w:rPr>
        <w:t>ΣΑΒΕΤ ΣΚΟΥΦΑ (Εισηγήτρια του ΣΥΡΙΖΑ): Ερωτήσεις μόνο, γιατί οι τοποθετήσεις και η διαλεύκανση προβλημάτων που έρχονται να αντιμετωπίσουν οι διατάξεις όπως την έκαναν αυτή τη διαλεύκανση των ζητημάτων οι εκπρόσωποί που βρέθη</w:t>
      </w:r>
      <w:r w:rsidR="000A4619">
        <w:rPr>
          <w:rFonts w:ascii="Arial" w:hAnsi="Arial" w:cs="Arial"/>
          <w:sz w:val="20"/>
          <w:szCs w:val="20"/>
        </w:rPr>
        <w:t xml:space="preserve">καν εδώ μας </w:t>
      </w:r>
      <w:r w:rsidR="000A4619">
        <w:rPr>
          <w:rFonts w:ascii="Arial" w:hAnsi="Arial" w:cs="Arial"/>
          <w:sz w:val="20"/>
          <w:szCs w:val="20"/>
        </w:rPr>
        <w:lastRenderedPageBreak/>
        <w:t>άφησε τουλάχιστον «</w:t>
      </w:r>
      <w:r w:rsidRPr="00C07B12">
        <w:rPr>
          <w:rFonts w:ascii="Arial" w:hAnsi="Arial" w:cs="Arial"/>
          <w:sz w:val="20"/>
          <w:szCs w:val="20"/>
        </w:rPr>
        <w:t>όσους είχαμε αυτιά, να τους ακούσουμε και μυαλό να τους καταλάβουμε» άφωνους.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Θα ήθελα να απευθύνω μια ερώτηση στον κ. </w:t>
      </w:r>
      <w:proofErr w:type="spellStart"/>
      <w:r w:rsidRPr="00C07B12">
        <w:rPr>
          <w:rFonts w:ascii="Arial" w:hAnsi="Arial" w:cs="Arial"/>
          <w:sz w:val="20"/>
          <w:szCs w:val="20"/>
        </w:rPr>
        <w:t>Πλιάκη</w:t>
      </w:r>
      <w:proofErr w:type="spellEnd"/>
      <w:r w:rsidRPr="00C07B12">
        <w:rPr>
          <w:rFonts w:ascii="Arial" w:hAnsi="Arial" w:cs="Arial"/>
          <w:sz w:val="20"/>
          <w:szCs w:val="20"/>
        </w:rPr>
        <w:t>, τον Διοικητή του ΟΓΑ και εφεξής με την ψήφιση μεθαύριο του ΟΠΕΚΑ την εξής ερώτηση. Είπατε ότι με το που αναλάβατε τη Διοίκηση του ΟΓΑ καταγράψατε όλα τα επιδόματα που δίνονται. Δεν υπήρχε άλλη καταγραφή, δηλαδή το ελληνικό κράτος δεν γνώριζε μέχρι την αρχή της δικής σας Διοίκησης τι επιδόματα δίνονται;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Και συναφή ερώτηση με  αυτή. Αν δεν υπήρχε η καταγραφή των επιδομάτων υπήρχε τουλάχιστον κάποια ελεγκτική διαδικασία, είτε προληπτική, είτε κατασταλτική, ώστε να ξέρει τι το Ελληνικό Κράτος και κατ’ επέκταση ο Έλληνας πολίτης τα λεφτά που μέσω της φορολογίας πηγαίνουν, ή από διάφορες άλλες πηγές χρηματοδότησης του κράτους πηγαίνουν σε επιδόματα. Ελέγχονταν αυτά τα επιδόματα, αν οι δικαιούχοι θα δικαιούνταν ή όχι; Εάν υπήρχε αυτός ο ελεγκτικός μηχανισμός που εστιάσατε τα προβλήματα και τι προβλέπεται στον νέο μηχανισμό διεύθυνση ελέγχου ή τμήματος ελέγχου;</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Μια ερώτηση προς την Εκπρόσωπο της Ανώτατης Συνομοσπονδίας Πολυτέκνων. Επειδή, ειλικρινά δεν το κατάλαβα, ποιοι είναι οι λόγοι για τους οποίους διαφωνείτε, το να αποδίδεται η κάρτα μετακίνησης πολυτέκνων από ένα κρατικό φορέα</w:t>
      </w:r>
      <w:r w:rsidR="000A4619">
        <w:rPr>
          <w:rFonts w:ascii="Arial" w:hAnsi="Arial" w:cs="Arial"/>
          <w:sz w:val="20"/>
          <w:szCs w:val="20"/>
        </w:rPr>
        <w:t>,</w:t>
      </w:r>
      <w:r w:rsidRPr="00C07B12">
        <w:rPr>
          <w:rFonts w:ascii="Arial" w:hAnsi="Arial" w:cs="Arial"/>
          <w:sz w:val="20"/>
          <w:szCs w:val="20"/>
        </w:rPr>
        <w:t xml:space="preserve"> σαν τον ΟΠΕΚΑ, ο οποίος θα έχει στη διάθεση του και πολύ περισσότερο εξουσιοδοτημένοι και διαπιστευμένοι οι υπάλληλοι του, θα έχουν τη δυνατότητα πρόσβασης σε ηλεκτρονικά αρχεία</w:t>
      </w:r>
      <w:r w:rsidR="000A4619">
        <w:rPr>
          <w:rFonts w:ascii="Arial" w:hAnsi="Arial" w:cs="Arial"/>
          <w:sz w:val="20"/>
          <w:szCs w:val="20"/>
        </w:rPr>
        <w:t xml:space="preserve">, ούτως ώστε, </w:t>
      </w:r>
      <w:r w:rsidRPr="00C07B12">
        <w:rPr>
          <w:rFonts w:ascii="Arial" w:hAnsi="Arial" w:cs="Arial"/>
          <w:sz w:val="20"/>
          <w:szCs w:val="20"/>
        </w:rPr>
        <w:t>να διαπιστώνεται το ότι για παράδειγμα «ο χ ή η χ» επικαλείται, ότι είναι πολύτεκνος.</w:t>
      </w:r>
      <w:r w:rsidR="009516EC" w:rsidRPr="009516EC">
        <w:rPr>
          <w:rFonts w:ascii="Arial" w:hAnsi="Arial" w:cs="Arial"/>
          <w:sz w:val="20"/>
          <w:szCs w:val="20"/>
        </w:rPr>
        <w:t xml:space="preserve"> </w:t>
      </w:r>
      <w:r w:rsidRPr="00C07B12">
        <w:rPr>
          <w:rFonts w:ascii="Arial" w:hAnsi="Arial" w:cs="Arial"/>
          <w:sz w:val="20"/>
          <w:szCs w:val="20"/>
        </w:rPr>
        <w:t>Άρα, θα έχουν τη δυνατότητα να ελέγχουν, βάσει επίσημων στοιχείων των φορέων του κράτους και της Γενικής Κυβέρνησης, εάν όντως η επίκληση της ιδιότητας του πολυτέκνου πρέπει να αποδοθεί στον υποψήφιο ή όχι, προς απόκτηση κάρτας.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Μια τελευταία ερώτηση. Κύριε </w:t>
      </w:r>
      <w:proofErr w:type="spellStart"/>
      <w:r w:rsidRPr="00C07B12">
        <w:rPr>
          <w:rFonts w:ascii="Arial" w:hAnsi="Arial" w:cs="Arial"/>
          <w:sz w:val="20"/>
          <w:szCs w:val="20"/>
        </w:rPr>
        <w:t>Γκοτσόπουλε</w:t>
      </w:r>
      <w:proofErr w:type="spellEnd"/>
      <w:r w:rsidRPr="00C07B12">
        <w:rPr>
          <w:rFonts w:ascii="Arial" w:hAnsi="Arial" w:cs="Arial"/>
          <w:sz w:val="20"/>
          <w:szCs w:val="20"/>
        </w:rPr>
        <w:t>, ένα προβληματικό σημείο, που έθεσε ο Εισηγητής της Ν.Δ., ο κ. Μηταράκης ήταν ότι ρουσφετολογούμε για μια ακόμη φορά, δίνοντας επιχορηγήσεις σε δήμους της αρεσκείας μας για να ανοίξουν παραπάνω θέσεις σε βρεφονηπιακούς σταθμούς. Είπατε ότι αυτή η επιχορήγηση θα γίνει βάσει συγκεκριμένων ελλείψεων. Φαντάζομαι, ότι αυτές οι ελλείψεις υπάρχουν σε μετρήσιμα στοιχεία στη διάθεση της Διεύθυνσης του ΕΕΤΑΑ, εάν το κατάλαβα σωστά.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λόγο έχει ο κ. Μηταράκης.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 xml:space="preserve">ΠΑΝΑΓΙΩΤΗΣ (ΝΟΤΗΣ) ΜΗΤΑΡΑΚΗΣ (Εισηγητής της Νέας Δημοκρατίας): Καταρχάς, έχω μια ερώτηση προς τον κ. Πρόεδρο της ΗΔΙΚΑ και προς τον κ. Διοικητή του ΟΓΑ. Αναφέρεται στο νομοσχέδιο το Ενιαίο Μητρώο ΟΠΕΚΑ, στο άρθρο 47 και επίσης αναφέρεται ότι μέχρι τις 30 Ιουνίου του 2018 πρέπει το Δ.Σ. να είναι σε θέση να καταρτίσει τον Ενιαίο Κανονισμό Παροχών και Υπηρεσιών. Ως προς το Ενιαίο Μητρώο, θα ήθελα ένα χρονοδιάγραμμα </w:t>
      </w:r>
      <w:r w:rsidR="008D3229">
        <w:rPr>
          <w:rFonts w:ascii="Arial" w:hAnsi="Arial" w:cs="Arial"/>
          <w:sz w:val="20"/>
          <w:szCs w:val="20"/>
        </w:rPr>
        <w:t>και ως προς το δεύτερο θα ήθελα</w:t>
      </w:r>
      <w:r w:rsidRPr="00C07B12">
        <w:rPr>
          <w:rFonts w:ascii="Arial" w:hAnsi="Arial" w:cs="Arial"/>
          <w:sz w:val="20"/>
          <w:szCs w:val="20"/>
        </w:rPr>
        <w:t xml:space="preserve"> τη βεβαιότητά σας, πόσο προετοιμασμένοι είστε για να το κάνετε αυτό.</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Ήθελα να ρωτήσω με αφορμή το σχόλιο του Γενικού Γραμματέα της Εθνικής Συνομοσπονδίας Ατόμων με Αναπηρία, που ζήτησε να γίνει καλύτερη διασύνδεση με τα ΚΕΠ, εάν μπορεί να μας διευκρινίσει, τι ακριβώς εννοούσε. Επίσης, κατά πόσο τα Κέντρα Κοινότητας - αυτό αφορά και τους άλλους φορείς - μέχρι στιγμής αποδίδουν ως ιδιαίτερος φορέας ή θα ήταν χρήσιμο αυτές οι υπηρεσίες να προσφέρονται από τα ΚΕΠ.</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Αναφορικά με την κάρτα μετακινήσεων, επειδή ρώτησε η κυρία συνάδελφος της Πλειοψηφίας, δεν θέλω ήθελα να επαναλάβω την ίδια ερώτηση.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Θα ήθελα να πω στους εκπροσώπους της Πανελλήνιας Ομοσπονδίας Ελλήνων ΡΟΜ και τον Πρόεδρο της Ελληνικής Ένωσης Διαμεσολαβητών ΡΟΜΑ - καταλαβαίνω ότι σας αρέσει αυτή η διάταξη, θετικό είναι αυτό - ότι η υπεύθυνη δήλωση παραμένει ως μια δυνατότητα κάποιων φορέων να την επιλεγούν. Πιστεύετε ότι αυτό πρέπει να παραμείνει στο άρθρο ή πρέπει να είναι μόνο η Επιτροπή Εξετάσεως; θα ήθελα την άποψή σας πάνω σ' αυτό.</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Ως προς τα κριτήρια που θα επιλεγούν οι δήμοι για τους βρεφονηπιακούς σταθμούς, ρώτησε ήδη η κυρία συνάδελφος. Θα ήθελα να προσθέσω, πότε πιστεύετε ότι αυτά τα τμήματα μπορούν να λειτουργήσουν;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Ως προς το </w:t>
      </w:r>
      <w:proofErr w:type="spellStart"/>
      <w:r w:rsidRPr="00C07B12">
        <w:rPr>
          <w:rFonts w:ascii="Arial" w:hAnsi="Arial" w:cs="Arial"/>
          <w:sz w:val="20"/>
          <w:szCs w:val="20"/>
        </w:rPr>
        <w:t>Σικιαρίδειο</w:t>
      </w:r>
      <w:proofErr w:type="spellEnd"/>
      <w:r w:rsidRPr="00C07B12">
        <w:rPr>
          <w:rFonts w:ascii="Arial" w:hAnsi="Arial" w:cs="Arial"/>
          <w:sz w:val="20"/>
          <w:szCs w:val="20"/>
        </w:rPr>
        <w:t xml:space="preserve"> Ίδρυμα, σας ευχαριστούμε πολύ</w:t>
      </w:r>
      <w:r w:rsidR="000A4619">
        <w:rPr>
          <w:rFonts w:ascii="Arial" w:hAnsi="Arial" w:cs="Arial"/>
          <w:sz w:val="20"/>
          <w:szCs w:val="20"/>
        </w:rPr>
        <w:t>,</w:t>
      </w:r>
      <w:r w:rsidRPr="00C07B12">
        <w:rPr>
          <w:rFonts w:ascii="Arial" w:hAnsi="Arial" w:cs="Arial"/>
          <w:sz w:val="20"/>
          <w:szCs w:val="20"/>
        </w:rPr>
        <w:t xml:space="preserve"> κύριε Πρόεδρε</w:t>
      </w:r>
      <w:r w:rsidR="000A4619">
        <w:rPr>
          <w:rFonts w:ascii="Arial" w:hAnsi="Arial" w:cs="Arial"/>
          <w:sz w:val="20"/>
          <w:szCs w:val="20"/>
        </w:rPr>
        <w:t>,</w:t>
      </w:r>
      <w:r w:rsidRPr="00C07B12">
        <w:rPr>
          <w:rFonts w:ascii="Arial" w:hAnsi="Arial" w:cs="Arial"/>
          <w:sz w:val="20"/>
          <w:szCs w:val="20"/>
        </w:rPr>
        <w:t xml:space="preserve"> για την τοποθέτησή σας, φυσικά δεν θα ζητήσουμε κάποιο πιστοποιητικό σήμερα εδώ. Εμείς, ως Ν.Δ. ψηφίσαμε την πρώτη φορολογική και ασφαλιστική ενημερότητα που δόθηκε.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Κυρία Υπουργέ, είναι πολύ θετικό και είμαι σίγουρος ότι έχετε κάθε καλή διάθεση να βρείτε μια μακροπρόθεσμη λύση βιωσιμότητας για το ίδρυμα. Θεωρώ, και ας έχει γίνει στο παρελθόν, ας μην μπούμε σε πολιτική συζήτηση, ότι είναι στρεβλός τρόπος η φορολογική και ασφαλιστική ενημερότητα. Ουσιαστικά σταματούν αυτά τα ιδρύματα να πληρώνουν φόρους, </w:t>
      </w:r>
      <w:r w:rsidRPr="00C07B12">
        <w:rPr>
          <w:rFonts w:ascii="Arial" w:hAnsi="Arial" w:cs="Arial"/>
          <w:sz w:val="20"/>
          <w:szCs w:val="20"/>
        </w:rPr>
        <w:lastRenderedPageBreak/>
        <w:t xml:space="preserve">ΕΦΚΑ και στο τέλος χρηματοδοτούνται έμμεσα από το δημόσιο και όταν τελειώσει αυτή η προστασία βρίσκονται εκτεθειμένα.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Θα ήταν πιο χρήσιμο ίσως να υπάρξει μια έκτακτη επιχορήγηση του Ιδρύματος και ένα </w:t>
      </w:r>
      <w:r w:rsidRPr="00C07B12">
        <w:rPr>
          <w:rFonts w:ascii="Arial" w:hAnsi="Arial" w:cs="Arial"/>
          <w:sz w:val="20"/>
          <w:szCs w:val="20"/>
          <w:lang w:val="en-US"/>
        </w:rPr>
        <w:t>business</w:t>
      </w:r>
      <w:r w:rsidRPr="00C07B12">
        <w:rPr>
          <w:rFonts w:ascii="Arial" w:hAnsi="Arial" w:cs="Arial"/>
          <w:sz w:val="20"/>
          <w:szCs w:val="20"/>
        </w:rPr>
        <w:t xml:space="preserve"> </w:t>
      </w:r>
      <w:r w:rsidRPr="00C07B12">
        <w:rPr>
          <w:rFonts w:ascii="Arial" w:hAnsi="Arial" w:cs="Arial"/>
          <w:sz w:val="20"/>
          <w:szCs w:val="20"/>
          <w:lang w:val="en-US"/>
        </w:rPr>
        <w:t>plan</w:t>
      </w:r>
      <w:r w:rsidRPr="00C07B12">
        <w:rPr>
          <w:rFonts w:ascii="Arial" w:hAnsi="Arial" w:cs="Arial"/>
          <w:sz w:val="20"/>
          <w:szCs w:val="20"/>
        </w:rPr>
        <w:t>, μια οικονομοτεχνική μελέτη - εάν υπάρχει θα θέλαμε να μας τη δώσετε - ώστε να βρεθεί μια οριστική λύση και να μην πηγαίνουν από παράταση σε παράταση και του χρόνου καταθέσετε μια νέα τροπολογία για τον ίδιο λόγο.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Κυρία Υπουργέ, έκανα μια ερώτηση το πρωί, αναφορικά με το άρθρο 56, για ποια ΝΠΙΔ χρηματοδοτήθηκαν βάσει του άρθρου 5 του ν.2646, όπως το τροποποιήσατε το 2016. Μου είπατε να κάνω κοινοβουλευτικό έλεγχο, να φέρω τις απαντήσεις. Κατέθεσα</w:t>
      </w:r>
      <w:r w:rsidR="000A4619">
        <w:rPr>
          <w:rFonts w:ascii="Arial" w:hAnsi="Arial" w:cs="Arial"/>
          <w:sz w:val="20"/>
          <w:szCs w:val="20"/>
        </w:rPr>
        <w:t>,</w:t>
      </w:r>
      <w:r w:rsidRPr="00C07B12">
        <w:rPr>
          <w:rFonts w:ascii="Arial" w:hAnsi="Arial" w:cs="Arial"/>
          <w:sz w:val="20"/>
          <w:szCs w:val="20"/>
        </w:rPr>
        <w:t xml:space="preserve"> ήδη</w:t>
      </w:r>
      <w:r w:rsidR="000A4619">
        <w:rPr>
          <w:rFonts w:ascii="Arial" w:hAnsi="Arial" w:cs="Arial"/>
          <w:sz w:val="20"/>
          <w:szCs w:val="20"/>
        </w:rPr>
        <w:t>,</w:t>
      </w:r>
      <w:r w:rsidRPr="00C07B12">
        <w:rPr>
          <w:rFonts w:ascii="Arial" w:hAnsi="Arial" w:cs="Arial"/>
          <w:sz w:val="20"/>
          <w:szCs w:val="20"/>
        </w:rPr>
        <w:t xml:space="preserve"> την υπ’ αριθμ.3484/201 ερώτηση και αίτηση κατάθεσης εγγράφων και θα βοηθούσε πολύ τη συζήτηση στην Ολομέλεια, εάν κάνατε ρεκόρ Βουλής και απαντούσατε εντός 24 ωρών σε αυτή την ερώτηση. Θα περνάγατε στην Ιστορία, ως η Υπουργός που απάντησε πιο γρήγορα σε ερώτηση και αίτηση κατάθεσης εγγράφων.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λόγο έχει ο κ. Συντυχάκης.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ΕΜΜΑΝΟΥΗΛ ΣΥΝΤΥΧΑΚΗΣ (Ειδικός Αγορητής του Κομμουνιστικού Κόμματος Ελλάδας): Κύριε Πρόεδρε, δεν μπορώ παρά να καυτηριάσω το γεγονός, που αφορά στα ερωτήματα, που σας έθεσα αρχικά. Το γεγονός ότι αποκλείσατε δύο φορείς, σημαντικούς κατά την άποψή μας, οι οποίοι έχουν να επιδείξουν ένα πολύ μεγάλο αγωνιστικό έργο στο χώρο των Ατόμων με Ειδικές Ανάγκες, στο χώρο των αναπήρων γενικότερα. Άραγε, τους αποκλείσατε εσείς ή μήπως υπήρχε κάποια άνωθεν κυβερνητική εντολή γι' αυτό; Γιατί, ο αποκλεισμός αυτών των φορέων, ουσιαστικά θέλει να επιβάλει σιγή ιχθύος, γιατί περί αυτού πρόκειται. Δεν μπήκατε καν στον κόπο να ενημερώσετε το κόμμα, το οποίο πρότεινε τους συγκεκριμένους φορείς. Βεβαίως, ειπώθηκε «εάν θέλει κάποιος τώρα, ας έρθει». Εάν το ξέραμε νωρίτερα, ότι πρόθεσή σας ήταν να αποκλειστούν, θα τους ενημερώναμε.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Η Κυβέρνηση γνωρίζει πολύ καλά ότι με αυτό το νομοσχέδιο, το οποίο αποτελεί παράγωγο δεσμεύσεων του Μνημονίου και πολύ συγκεκριμένα του ν.4387 για την κοινωνική αλληλεγγύη, που είναι μνημονιακή δέσμευση, έρχεται να περικόψει τα προνοιακά επιδόματα, να ενισχύσει τη λογική ότι τα Άτομα με Ειδικές Ανάγκες, οι πολύτεκνες οικογένειες, οι </w:t>
      </w:r>
      <w:proofErr w:type="spellStart"/>
      <w:r w:rsidRPr="00C07B12">
        <w:rPr>
          <w:rFonts w:ascii="Arial" w:hAnsi="Arial" w:cs="Arial"/>
          <w:sz w:val="20"/>
          <w:szCs w:val="20"/>
        </w:rPr>
        <w:t>τρίτεκνες</w:t>
      </w:r>
      <w:proofErr w:type="spellEnd"/>
      <w:r w:rsidRPr="00C07B12">
        <w:rPr>
          <w:rFonts w:ascii="Arial" w:hAnsi="Arial" w:cs="Arial"/>
          <w:sz w:val="20"/>
          <w:szCs w:val="20"/>
        </w:rPr>
        <w:t xml:space="preserve"> οικογένειες είναι οικογένειες και άτομα ενός κατώτερου θεού, που δεν δικαιούνται να έχουν </w:t>
      </w:r>
      <w:r w:rsidRPr="00C07B12">
        <w:rPr>
          <w:rFonts w:ascii="Arial" w:hAnsi="Arial" w:cs="Arial"/>
          <w:sz w:val="20"/>
          <w:szCs w:val="20"/>
        </w:rPr>
        <w:lastRenderedPageBreak/>
        <w:t xml:space="preserve">επιδόματα. Μαζικές περικοπές, γιατί περί αυτού πρόκειται, στις παροχές, τέτοιες που ουσιαστικά εξασφαλίζουν ότι οι πιο εξαθλιωμένοι δεν θα πεθαίνουν στο δρόμο.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Αυτό, εσείς το ονομάζετε κοινωνική πολιτική. «Με γειά σας και χαρά σας», αλλά γιατί δεν θέλετε να ακούσετε και άλλη φωνή; Είναι ένα θέμα αυτό. Πόσοι φορείς μίλησαν, εν πάση περιπτώσει, δεν θα μπορούσαν να κληθούν ακόμη ένας - δύο; Αυτό ήταν το ζήτημα;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Πέρα από αυτό το σχολιασμό, θα ήθελα να κάνω μια ερώτηση στην κυρία Βασιλοπούλου, την </w:t>
      </w:r>
      <w:r w:rsidR="008E68D5">
        <w:rPr>
          <w:rFonts w:ascii="Arial" w:hAnsi="Arial" w:cs="Arial"/>
          <w:sz w:val="20"/>
          <w:szCs w:val="20"/>
        </w:rPr>
        <w:t>ε</w:t>
      </w:r>
      <w:r w:rsidRPr="00C07B12">
        <w:rPr>
          <w:rFonts w:ascii="Arial" w:hAnsi="Arial" w:cs="Arial"/>
          <w:sz w:val="20"/>
          <w:szCs w:val="20"/>
        </w:rPr>
        <w:t>κπρόσωπο του Πανελλήνιου Συλλόγου Εργαζομένων στον ΟΓΑ</w:t>
      </w:r>
      <w:r w:rsidR="008E68D5">
        <w:rPr>
          <w:rFonts w:ascii="Arial" w:hAnsi="Arial" w:cs="Arial"/>
          <w:sz w:val="20"/>
          <w:szCs w:val="20"/>
        </w:rPr>
        <w:t>.</w:t>
      </w:r>
      <w:r w:rsidRPr="00C07B12">
        <w:rPr>
          <w:rFonts w:ascii="Arial" w:hAnsi="Arial" w:cs="Arial"/>
          <w:sz w:val="20"/>
          <w:szCs w:val="20"/>
        </w:rPr>
        <w:t xml:space="preserve"> </w:t>
      </w:r>
    </w:p>
    <w:p w:rsidR="008E68D5"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Κυρία Βασιλοπούλου, η Κυβέρνηση λέει ότι θα «τρέξει» ένα σωρό προγράμματα, για τα ΑμεΑ, για τους ανασφάλιστους υπερήλικες, για όσους ζουν στην ακραία φτώχεια, προγράμματα κοινωνικής αλληλεγγύης κ.λπ.. Μπορείτε να μας πείτε, οι εργαζόμενοι στον ΟΓΑ επαρκούν για να «τρέξουν» όλα αυτά τα προγράμματα; Διότι, αντιλαμβάνομαι ότι πέφτει ένα πολύ μεγάλο φορτίο στην πλάτη σας. Έχει μια σημασία, λοιπόν, να μας πείτε ποιος είναι ο αριθμός των υπηρετούντων εργαζομένων αυτή τη στιγμή, πόσες είναι οι κενές οργανικές θέσεις και πόσοι είναι οι εργαζόμενοι ΙΔΑΧ. Έχει μια σημασία, να μας δώσετε μια τάξη μεγέθους, για να αντιληφθούμε, εάν τελικά αυτός ο νέος φορέας, ο ΟΠΕΚΑ, μπορεί να ανταποκριθεί στην πράξη σ' αυτό τον όγκο των προγραμμάτων, που διατείνεται η Κυβέρνηση ότι θα εφαρμόσει.</w:t>
      </w:r>
    </w:p>
    <w:p w:rsidR="009516EC"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Προεδρείο της Επιτροπής δεν έχει την ευθύνη των φορέων, που θα κληθούν. Σύμφωνα με τον Κανονισμό οι κοινοβουλευτικές ομάδες, που τοποθετούνται, συνέρχονται, συναποφασίζουν και προτείνουν ποιους θα καλέσουμε.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Δεν είναι στη διακριτική ευχέρεια του Προέδρου να καλέσει ή να μην καλέσει. Ο Κανονισμός αναφέρει  για δέκα φορείς. Εμείς  καλέσαμε  14. Έκλεισε το θέμα αυτό. Εν πάση </w:t>
      </w:r>
      <w:proofErr w:type="spellStart"/>
      <w:r w:rsidRPr="00C07B12">
        <w:rPr>
          <w:rFonts w:ascii="Arial" w:hAnsi="Arial" w:cs="Arial"/>
          <w:sz w:val="20"/>
          <w:szCs w:val="20"/>
        </w:rPr>
        <w:t>περιπτώσει</w:t>
      </w:r>
      <w:proofErr w:type="spellEnd"/>
      <w:r w:rsidR="00634A22">
        <w:rPr>
          <w:rFonts w:ascii="Arial" w:hAnsi="Arial" w:cs="Arial"/>
          <w:sz w:val="20"/>
          <w:szCs w:val="20"/>
        </w:rPr>
        <w:t>,</w:t>
      </w:r>
      <w:r w:rsidRPr="00C07B12">
        <w:rPr>
          <w:rFonts w:ascii="Arial" w:hAnsi="Arial" w:cs="Arial"/>
          <w:sz w:val="20"/>
          <w:szCs w:val="20"/>
        </w:rPr>
        <w:t xml:space="preserve"> γι' αυτό έχει νόημα η συνδικαλιστική έκφραση και πολύ καλά ξέρουμε ότι υπάρχουν  αντιπαραθέσεις, αλλά  καλούμε  πάντα, υποτίθεται, τις πανελλαδικές εκφράσεις.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Το λόγο έχει ο κ. Κωνσταντόπουλος.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ΔΗΜΗΤΡΙΟΣ ΚΩ</w:t>
      </w:r>
      <w:r w:rsidR="008E68D5">
        <w:rPr>
          <w:rFonts w:ascii="Arial" w:hAnsi="Arial" w:cs="Arial"/>
          <w:sz w:val="20"/>
          <w:szCs w:val="20"/>
        </w:rPr>
        <w:t>ΝΣΤΑΝΤΟΠΟΥΛΟΣ (Ειδικός Αγορητής</w:t>
      </w:r>
      <w:r w:rsidRPr="00C07B12">
        <w:rPr>
          <w:rFonts w:ascii="Arial" w:hAnsi="Arial" w:cs="Arial"/>
          <w:sz w:val="20"/>
          <w:szCs w:val="20"/>
        </w:rPr>
        <w:t xml:space="preserve"> της Δημοκρατικής Συμπαράταξης ΠΑ.ΣΟ.Κ.-ΔΗΜ.ΑΡ.): Καταρχάς να καλωσορίσω τους φορείς στην σημερινή μας συνεδρίαση. Θεωρώ ότι ήταν γόνιμη και εποικοδομητική η τοποθέτηση όλων των εκπροσώπων, ώστε να διαμορφώσουμε κι εμείς  άποψη. Ωστόσο</w:t>
      </w:r>
      <w:r w:rsidR="00634A22">
        <w:rPr>
          <w:rFonts w:ascii="Arial" w:hAnsi="Arial" w:cs="Arial"/>
          <w:sz w:val="20"/>
          <w:szCs w:val="20"/>
        </w:rPr>
        <w:t>,</w:t>
      </w:r>
      <w:r w:rsidRPr="00C07B12">
        <w:rPr>
          <w:rFonts w:ascii="Arial" w:hAnsi="Arial" w:cs="Arial"/>
          <w:sz w:val="20"/>
          <w:szCs w:val="20"/>
        </w:rPr>
        <w:t xml:space="preserve"> κυρία Υπουργέ, το πρωί όταν τέθηκε το θέμα τ</w:t>
      </w:r>
      <w:r w:rsidR="00634A22">
        <w:rPr>
          <w:rFonts w:ascii="Arial" w:hAnsi="Arial" w:cs="Arial"/>
          <w:sz w:val="20"/>
          <w:szCs w:val="20"/>
        </w:rPr>
        <w:t xml:space="preserve">ου επείγοντος του νομοσχεδίου, </w:t>
      </w:r>
      <w:r w:rsidRPr="00C07B12">
        <w:rPr>
          <w:rFonts w:ascii="Arial" w:hAnsi="Arial" w:cs="Arial"/>
          <w:sz w:val="20"/>
          <w:szCs w:val="20"/>
        </w:rPr>
        <w:t xml:space="preserve">τοποθετηθήκαμε όλοι ότι δεν θα δοθεί η δυνατότητα στους καλεσθέντες των φορέων, τρόπον τινά, να εκφράσουν άποψη στην </w:t>
      </w:r>
      <w:r w:rsidRPr="00C07B12">
        <w:rPr>
          <w:rFonts w:ascii="Arial" w:hAnsi="Arial" w:cs="Arial"/>
          <w:sz w:val="20"/>
          <w:szCs w:val="20"/>
        </w:rPr>
        <w:lastRenderedPageBreak/>
        <w:t>απογευματινή μας συνεδρίαση. Μάλιστα εγώ θεωρούσα ότι θα ήταν κάποιος από την ΚΕΔΕ εδώ, γιατί τα ζητήματα που ήθελα να βάλω και τα ερωτήματα πολλά, αφορούσαν την ΚΕΔΕ και δεν υπάρχει κανένας εκπρόσωπος από την ΚΕΔΕ. Γιατί κακά τα ψέματα, όταν δεν υπάρχει διάλογος και διαβούλευση με τους αρμόδιους, αλλά και με τους γνώστες των ζητημάτων και των προβλημάτων, δεν μπορούμε και εμείς να εκφράσουμε καλύτερη γνώμη και άποψη.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Κύριε Υπουργέ, το πρωί σας  έθεσα ένα θέμα το οποίο έχει να κάνει με τους ΚΑΠ και αφορά δηλαδή την Τοπική Αυτοδιοίκηση και φυσικά</w:t>
      </w:r>
      <w:r w:rsidR="00634A22">
        <w:rPr>
          <w:rFonts w:ascii="Arial" w:hAnsi="Arial" w:cs="Arial"/>
          <w:sz w:val="20"/>
          <w:szCs w:val="20"/>
        </w:rPr>
        <w:t>,</w:t>
      </w:r>
      <w:r w:rsidRPr="00C07B12">
        <w:rPr>
          <w:rFonts w:ascii="Arial" w:hAnsi="Arial" w:cs="Arial"/>
          <w:sz w:val="20"/>
          <w:szCs w:val="20"/>
        </w:rPr>
        <w:t xml:space="preserve"> τους προϋπολογισμούς. Εδώ υπάρχει θέμα, γιατί ήδη έχουν προϋπολογιστεί έσοδα, τα οποία, φυσικά, ουδέποτε θα εισπράξουν οι δήμοι και θα ήθελα την άποψή σας, γιατί αφαιρούνται πόροι</w:t>
      </w:r>
      <w:r w:rsidR="00634A22">
        <w:rPr>
          <w:rFonts w:ascii="Arial" w:hAnsi="Arial" w:cs="Arial"/>
          <w:sz w:val="20"/>
          <w:szCs w:val="20"/>
        </w:rPr>
        <w:t>,</w:t>
      </w:r>
      <w:r w:rsidRPr="00C07B12">
        <w:rPr>
          <w:rFonts w:ascii="Arial" w:hAnsi="Arial" w:cs="Arial"/>
          <w:sz w:val="20"/>
          <w:szCs w:val="20"/>
        </w:rPr>
        <w:t xml:space="preserve"> οι οποίοι είχαν προϋπολογιστεί. Σε αυτό θα ήθελα να  κάνω την ερώτηση γιατί έχω γίνει δέκτης και πολλών ερωτημάτων από την Τοπική Αυτοδιοίκηση.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Ως προς την </w:t>
      </w:r>
      <w:proofErr w:type="spellStart"/>
      <w:r w:rsidRPr="00C07B12">
        <w:rPr>
          <w:rFonts w:ascii="Arial" w:hAnsi="Arial" w:cs="Arial"/>
          <w:sz w:val="20"/>
          <w:szCs w:val="20"/>
        </w:rPr>
        <w:t>Ε.ΣΑ.με.Α</w:t>
      </w:r>
      <w:proofErr w:type="spellEnd"/>
      <w:r w:rsidRPr="00C07B12">
        <w:rPr>
          <w:rFonts w:ascii="Arial" w:hAnsi="Arial" w:cs="Arial"/>
          <w:sz w:val="20"/>
          <w:szCs w:val="20"/>
        </w:rPr>
        <w:t xml:space="preserve">., τον κ. </w:t>
      </w:r>
      <w:proofErr w:type="spellStart"/>
      <w:r w:rsidRPr="00C07B12">
        <w:rPr>
          <w:rFonts w:ascii="Arial" w:hAnsi="Arial" w:cs="Arial"/>
          <w:sz w:val="20"/>
          <w:szCs w:val="20"/>
        </w:rPr>
        <w:t>Λυμβαίο</w:t>
      </w:r>
      <w:proofErr w:type="spellEnd"/>
      <w:r w:rsidRPr="00C07B12">
        <w:rPr>
          <w:rFonts w:ascii="Arial" w:hAnsi="Arial" w:cs="Arial"/>
          <w:sz w:val="20"/>
          <w:szCs w:val="20"/>
        </w:rPr>
        <w:t>. Ποιες θα είναι</w:t>
      </w:r>
      <w:r w:rsidR="00634A22">
        <w:rPr>
          <w:rFonts w:ascii="Arial" w:hAnsi="Arial" w:cs="Arial"/>
          <w:sz w:val="20"/>
          <w:szCs w:val="20"/>
        </w:rPr>
        <w:t xml:space="preserve"> οι ρυθμίσεις που θεωρείτε</w:t>
      </w:r>
      <w:r w:rsidRPr="00C07B12">
        <w:rPr>
          <w:rFonts w:ascii="Arial" w:hAnsi="Arial" w:cs="Arial"/>
          <w:sz w:val="20"/>
          <w:szCs w:val="20"/>
        </w:rPr>
        <w:t xml:space="preserve">, ότι θα πρέπει να τεθούν στο νομοσχέδιο, για την διευκόλυνση των </w:t>
      </w:r>
      <w:proofErr w:type="spellStart"/>
      <w:r w:rsidRPr="00C07B12">
        <w:rPr>
          <w:rFonts w:ascii="Arial" w:hAnsi="Arial" w:cs="Arial"/>
          <w:sz w:val="20"/>
          <w:szCs w:val="20"/>
        </w:rPr>
        <w:t>Αμ</w:t>
      </w:r>
      <w:r w:rsidR="00634A22">
        <w:rPr>
          <w:rFonts w:ascii="Arial" w:hAnsi="Arial" w:cs="Arial"/>
          <w:sz w:val="20"/>
          <w:szCs w:val="20"/>
        </w:rPr>
        <w:t>ε</w:t>
      </w:r>
      <w:r w:rsidRPr="00C07B12">
        <w:rPr>
          <w:rFonts w:ascii="Arial" w:hAnsi="Arial" w:cs="Arial"/>
          <w:sz w:val="20"/>
          <w:szCs w:val="20"/>
        </w:rPr>
        <w:t>Α</w:t>
      </w:r>
      <w:proofErr w:type="spellEnd"/>
      <w:r w:rsidRPr="00C07B12">
        <w:rPr>
          <w:rFonts w:ascii="Arial" w:hAnsi="Arial" w:cs="Arial"/>
          <w:sz w:val="20"/>
          <w:szCs w:val="20"/>
        </w:rPr>
        <w:t xml:space="preserve">, όσον αφορά την είσπραξη των επιδομάτων; Δεύτερη ερώτηση. Πώς μπορούν  τα Κέντρα Κοινότητας -τα οποία σύμφωνα με το νομοσχέδιο, θα συνδεθούν με τον ΟΠΕΚΑ- να διευκολύνουν τα </w:t>
      </w:r>
      <w:proofErr w:type="spellStart"/>
      <w:r w:rsidRPr="00C07B12">
        <w:rPr>
          <w:rFonts w:ascii="Arial" w:hAnsi="Arial" w:cs="Arial"/>
          <w:sz w:val="20"/>
          <w:szCs w:val="20"/>
        </w:rPr>
        <w:t>Αμ</w:t>
      </w:r>
      <w:r w:rsidR="00634A22">
        <w:rPr>
          <w:rFonts w:ascii="Arial" w:hAnsi="Arial" w:cs="Arial"/>
          <w:sz w:val="20"/>
          <w:szCs w:val="20"/>
        </w:rPr>
        <w:t>ε</w:t>
      </w:r>
      <w:r w:rsidRPr="00C07B12">
        <w:rPr>
          <w:rFonts w:ascii="Arial" w:hAnsi="Arial" w:cs="Arial"/>
          <w:sz w:val="20"/>
          <w:szCs w:val="20"/>
        </w:rPr>
        <w:t>Α</w:t>
      </w:r>
      <w:proofErr w:type="spellEnd"/>
      <w:r w:rsidRPr="00C07B12">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Στον εκπρόσωπο της Α.Σ.Π.Ε.. Πιστεύετε ότι η επιλογή από τον νυν Υπουργό, ως μέλος του Δ.Σ. του ΟΠΕΚΑ, ενός εκπροσώπου μεταξύ της Α.Σ.Π.Ε., της  Πανελλήνιας Ομοσπονδίας Τριτέκνων, της Ο.Π.Ο.Τ.Τ.Ε. και του Πανελληνίου Συλλόγου Μονογονεϊκών  Οικογενειών, όπως προβλέπεται στο νομοσχέδιο, εξυπηρετεί τη λειτουργία του ΟΠΕΚΑ;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Κυρία Υπουργέ, θα ήθελα να τονίσω και πάλι τη θέση της Δημοκρατικής Συμπαράταξης, να επαναξιολογηθεί η μεταφορά των  προνοιακών  επιδομάτων από την Τοπική Αυτοδιοίκηση στο «κέντρο», δηλαδή στο Υπουργείο, στο κράτος.</w:t>
      </w:r>
    </w:p>
    <w:p w:rsid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Το πρωί μας δείξατε ένα πίνακα. Ο πίνακας αυτός δεν έχει λάβει χώρα, δεν έχει λάβει γνώση ουδείς. Θα θέλαμε περισσότερα στοιχεία για να μπορέσουμε και στην Ολομέλεια να εκφράσουμε την άποψή μας και εκεί να τοποθετηθούμε αν ψηφίζουμε το εν λόγω νομοσχέδιο ή όχι. Σας ευχαριστώ.</w:t>
      </w:r>
    </w:p>
    <w:p w:rsidR="00634A22" w:rsidRDefault="00634A22" w:rsidP="00C07B12">
      <w:pPr>
        <w:spacing w:line="480" w:lineRule="auto"/>
        <w:ind w:firstLine="720"/>
        <w:contextualSpacing/>
        <w:jc w:val="both"/>
        <w:rPr>
          <w:rFonts w:ascii="Arial" w:hAnsi="Arial" w:cs="Arial"/>
          <w:sz w:val="20"/>
          <w:szCs w:val="20"/>
        </w:rPr>
      </w:pPr>
    </w:p>
    <w:p w:rsidR="00634A22" w:rsidRDefault="00634A22" w:rsidP="00C07B12">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634A22" w:rsidRPr="00634A22" w:rsidRDefault="00634A22" w:rsidP="00634A22">
      <w:pPr>
        <w:spacing w:line="480" w:lineRule="auto"/>
        <w:ind w:firstLine="720"/>
        <w:contextualSpacing/>
        <w:jc w:val="both"/>
        <w:rPr>
          <w:rFonts w:ascii="Arial" w:hAnsi="Arial" w:cs="Arial"/>
          <w:sz w:val="20"/>
          <w:szCs w:val="20"/>
        </w:rPr>
      </w:pPr>
      <w:r w:rsidRPr="00634A22">
        <w:rPr>
          <w:rFonts w:ascii="Arial" w:hAnsi="Arial" w:cs="Arial"/>
          <w:sz w:val="20"/>
          <w:szCs w:val="20"/>
        </w:rPr>
        <w:t xml:space="preserve">Παρόντες ήταν οι Βουλευτές </w:t>
      </w:r>
      <w:proofErr w:type="spellStart"/>
      <w:r w:rsidRPr="00634A22">
        <w:rPr>
          <w:rFonts w:ascii="Arial" w:hAnsi="Arial" w:cs="Arial"/>
          <w:sz w:val="20"/>
          <w:szCs w:val="20"/>
        </w:rPr>
        <w:t>κ.κ</w:t>
      </w:r>
      <w:proofErr w:type="spellEnd"/>
      <w:r w:rsidRPr="00634A22">
        <w:rPr>
          <w:rFonts w:ascii="Arial" w:hAnsi="Arial" w:cs="Arial"/>
          <w:sz w:val="20"/>
          <w:szCs w:val="20"/>
        </w:rPr>
        <w:t xml:space="preserve">: Βαρδάκης Σωκράτης, Γεννιά Γεωργία, Δέδες Ιωάννης, Ηγουμενίδης Νίκος, Θραψανιώτης Μανώλης, Καΐσας Γιώργος, Καστόρης Αστέρης, </w:t>
      </w:r>
      <w:r w:rsidRPr="00634A22">
        <w:rPr>
          <w:rFonts w:ascii="Arial" w:hAnsi="Arial" w:cs="Arial"/>
          <w:sz w:val="20"/>
          <w:szCs w:val="20"/>
        </w:rPr>
        <w:lastRenderedPageBreak/>
        <w:t xml:space="preserve">Κωστοπαναγιώτου Ηλίας, Λιβανίου Ζωή, Μανιός Νίκος, Μαντάς Χρήστος, Μεγαλοοικονόμου Θεοδώρα, Μιχαηλίδης Ανδρέας, Παπαδόπουλος Αθανάσιος, Παπαηλιού Γιώργος, Παραστατίδης Θόδωρος, </w:t>
      </w:r>
      <w:proofErr w:type="spellStart"/>
      <w:r w:rsidRPr="00634A22">
        <w:rPr>
          <w:rFonts w:ascii="Arial" w:hAnsi="Arial" w:cs="Arial"/>
          <w:sz w:val="20"/>
          <w:szCs w:val="20"/>
        </w:rPr>
        <w:t>Σκούφα</w:t>
      </w:r>
      <w:proofErr w:type="spellEnd"/>
      <w:r w:rsidRPr="00634A22">
        <w:rPr>
          <w:rFonts w:ascii="Arial" w:hAnsi="Arial" w:cs="Arial"/>
          <w:sz w:val="20"/>
          <w:szCs w:val="20"/>
        </w:rPr>
        <w:t xml:space="preserve"> Ελισσάβετ, Στογιαννίδης Γρηγόρης, </w:t>
      </w:r>
      <w:proofErr w:type="spellStart"/>
      <w:r w:rsidRPr="00634A22">
        <w:rPr>
          <w:rFonts w:ascii="Arial" w:hAnsi="Arial" w:cs="Arial"/>
          <w:sz w:val="20"/>
          <w:szCs w:val="20"/>
        </w:rPr>
        <w:t>Τζούφη</w:t>
      </w:r>
      <w:proofErr w:type="spellEnd"/>
      <w:r w:rsidRPr="00634A22">
        <w:rPr>
          <w:rFonts w:ascii="Arial" w:hAnsi="Arial" w:cs="Arial"/>
          <w:sz w:val="20"/>
          <w:szCs w:val="20"/>
        </w:rPr>
        <w:t xml:space="preserve"> Μερόπη, Βαγιωνάς Γεώργιος, Μαρτίνου Γεωργία, Μηταράκης Παναγιώτης (Νότης), Φωτήλας </w:t>
      </w:r>
      <w:proofErr w:type="spellStart"/>
      <w:r w:rsidRPr="00634A22">
        <w:rPr>
          <w:rFonts w:ascii="Arial" w:hAnsi="Arial" w:cs="Arial"/>
          <w:sz w:val="20"/>
          <w:szCs w:val="20"/>
        </w:rPr>
        <w:t>Ιάσονας</w:t>
      </w:r>
      <w:proofErr w:type="spellEnd"/>
      <w:r w:rsidRPr="00634A22">
        <w:rPr>
          <w:rFonts w:ascii="Arial" w:hAnsi="Arial" w:cs="Arial"/>
          <w:sz w:val="20"/>
          <w:szCs w:val="20"/>
        </w:rPr>
        <w:t xml:space="preserve">, Κρεμαστινός Δημήτριος, Κωνσταντόπουλος Δημήτριος, </w:t>
      </w:r>
      <w:proofErr w:type="spellStart"/>
      <w:r w:rsidRPr="00634A22">
        <w:rPr>
          <w:rFonts w:ascii="Arial" w:hAnsi="Arial" w:cs="Arial"/>
          <w:sz w:val="20"/>
          <w:szCs w:val="20"/>
        </w:rPr>
        <w:t>Αΐβατίδης</w:t>
      </w:r>
      <w:proofErr w:type="spellEnd"/>
      <w:r w:rsidRPr="00634A22">
        <w:rPr>
          <w:rFonts w:ascii="Arial" w:hAnsi="Arial" w:cs="Arial"/>
          <w:sz w:val="20"/>
          <w:szCs w:val="20"/>
        </w:rPr>
        <w:t xml:space="preserve"> Ιωάννης, </w:t>
      </w:r>
      <w:proofErr w:type="spellStart"/>
      <w:r w:rsidRPr="00634A22">
        <w:rPr>
          <w:rFonts w:ascii="Arial" w:hAnsi="Arial" w:cs="Arial"/>
          <w:sz w:val="20"/>
          <w:szCs w:val="20"/>
        </w:rPr>
        <w:t>Σαχινίδης</w:t>
      </w:r>
      <w:proofErr w:type="spellEnd"/>
      <w:r w:rsidRPr="00634A22">
        <w:rPr>
          <w:rFonts w:ascii="Arial" w:hAnsi="Arial" w:cs="Arial"/>
          <w:sz w:val="20"/>
          <w:szCs w:val="20"/>
        </w:rPr>
        <w:t xml:space="preserve"> Ιωάννης, Συντυχάκης Εμμανουήλ, Αμυράς Γεώργιος και Μάρκου Αικατερίνη.</w:t>
      </w:r>
    </w:p>
    <w:p w:rsidR="00634A22" w:rsidRPr="00C07B12" w:rsidRDefault="00634A22" w:rsidP="00C07B12">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C07B12" w:rsidRPr="00C07B12" w:rsidRDefault="00C07B12" w:rsidP="00634A2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w:t>
      </w:r>
      <w:r w:rsidR="00634A22">
        <w:rPr>
          <w:rFonts w:ascii="Arial" w:hAnsi="Arial" w:cs="Arial"/>
          <w:sz w:val="20"/>
          <w:szCs w:val="20"/>
        </w:rPr>
        <w:t xml:space="preserve"> </w:t>
      </w:r>
      <w:r w:rsidRPr="00C07B12">
        <w:rPr>
          <w:rFonts w:ascii="Arial" w:hAnsi="Arial" w:cs="Arial"/>
          <w:sz w:val="20"/>
          <w:szCs w:val="20"/>
        </w:rPr>
        <w:t xml:space="preserve">(Πρόεδρος της Επιτροπής): </w:t>
      </w:r>
      <w:r w:rsidR="00634A22">
        <w:rPr>
          <w:rFonts w:ascii="Arial" w:hAnsi="Arial" w:cs="Arial"/>
          <w:sz w:val="20"/>
          <w:szCs w:val="20"/>
        </w:rPr>
        <w:t xml:space="preserve">Το λόγο έχει ο κ. </w:t>
      </w:r>
      <w:proofErr w:type="spellStart"/>
      <w:r w:rsidR="00634A22">
        <w:rPr>
          <w:rFonts w:ascii="Arial" w:hAnsi="Arial" w:cs="Arial"/>
          <w:sz w:val="20"/>
          <w:szCs w:val="20"/>
        </w:rPr>
        <w:t>Πλιάκης</w:t>
      </w:r>
      <w:proofErr w:type="spellEnd"/>
      <w:r w:rsidR="00634A22">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ΣΤΥΛΙΑΝΟΣ ΠΛΙΑΚΗΣ</w:t>
      </w:r>
      <w:r w:rsidR="00634A22">
        <w:rPr>
          <w:rFonts w:ascii="Arial" w:hAnsi="Arial" w:cs="Arial"/>
          <w:sz w:val="20"/>
          <w:szCs w:val="20"/>
        </w:rPr>
        <w:t xml:space="preserve"> </w:t>
      </w:r>
      <w:r w:rsidRPr="00C07B12">
        <w:rPr>
          <w:rFonts w:ascii="Arial" w:hAnsi="Arial" w:cs="Arial"/>
          <w:sz w:val="20"/>
          <w:szCs w:val="20"/>
        </w:rPr>
        <w:t>(Διοικητής Ο.Γ.Α.): Στην ερώτηση της κυρίας Σκούφα, για την καταγραφή των επιδομάτων. Δεν υπήρχε καμία καταγραφή. Έγινε η επιτροπή που σας ανέφερα. Θεωρώ τιμή μου να ξαναμπώ για την σημαντική  βοήθεια που έδωσε αυτή η επιτροπή και για τη σημαντικότατη προσφορά των στελεχών του Ο.Γ.Α. στο αποτέλεσμα αυτής της επιτροπής. Μέσα σε δυόμισι μήνες, παρουσιάσαμε στην κυρία Υπουργό, το αποτέλεσμα αυτής της διερεύνησης και εκείνο που ειπώθηκε από όλους τους συμμετέχοντες, ήταν ότι βρέθηκαν μπροστά σε έναν κυκεώνα διατάξεων, σε πολλούς φορείς, αρμόδιους, αναρμόδιους και ούτω καθεξής, αλλά κατάφεραν να καταγράψουμε όλα αυτά και να προκύ</w:t>
      </w:r>
      <w:r w:rsidR="00634A22">
        <w:rPr>
          <w:rFonts w:ascii="Arial" w:hAnsi="Arial" w:cs="Arial"/>
          <w:sz w:val="20"/>
          <w:szCs w:val="20"/>
        </w:rPr>
        <w:t>ψει αυτό</w:t>
      </w:r>
      <w:r w:rsidRPr="00C07B12">
        <w:rPr>
          <w:rFonts w:ascii="Arial" w:hAnsi="Arial" w:cs="Arial"/>
          <w:sz w:val="20"/>
          <w:szCs w:val="20"/>
        </w:rPr>
        <w:t xml:space="preserve"> το οποίο προέκυψε σήμερα και «διαπερνά» την φιλοσοφία του ΟΠΕΚΑ.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Αναφέρθηκε  για τους ελεγκτικούς </w:t>
      </w:r>
      <w:r w:rsidR="00634A22">
        <w:rPr>
          <w:rFonts w:ascii="Arial" w:hAnsi="Arial" w:cs="Arial"/>
          <w:sz w:val="20"/>
          <w:szCs w:val="20"/>
        </w:rPr>
        <w:t>μηχανισμούς. Δεν υπήρχε κανένας</w:t>
      </w:r>
      <w:r w:rsidRPr="00C07B12">
        <w:rPr>
          <w:rFonts w:ascii="Arial" w:hAnsi="Arial" w:cs="Arial"/>
          <w:sz w:val="20"/>
          <w:szCs w:val="20"/>
        </w:rPr>
        <w:t xml:space="preserve"> ελεγκτικός μηχανισμός. Μέσα στο νομοσχέδιο αυτό, προβλέπεται ότι πέρα από τη Διεύθυνση Επιθεώρησης, η οποία έχει την αρμοδιότητα για τον επιτελικό σχεδιασμό αυτών των ελέγχων, θα συμμετέχουν σε αυτούς τους ελέγχους το σύνολο των υπαλλήλων, θα επιδιώκεται με όσο γίνεται πιο αντικειμενικό και αξιοκρατικό τρόπο να μην υπάρχει εντοπιότητα, δηλαδή δεν θα πάει ένας υπάλληλος της Κεντρικής Μακεδονίας να ελέγξει στη Θεσσαλονίκη, όπως, επίσης  όλα αυτά θα ενταχθούν μέσα σε ένα σχεδιασμό που θα περιλαμβάνει και την εκπαίδευση του προσωπικού. Αυτή τη στιγμή το προσωπικό του ΟΓΑ δεν είναι  εκπαιδευμένο σε αυτά. Έχει ασχοληθεί επί χρόνια με ασφαλιστικά θέματα</w:t>
      </w:r>
      <w:r w:rsidR="00634A22">
        <w:rPr>
          <w:rFonts w:ascii="Arial" w:hAnsi="Arial" w:cs="Arial"/>
          <w:sz w:val="20"/>
          <w:szCs w:val="20"/>
        </w:rPr>
        <w:t>.</w:t>
      </w:r>
      <w:r w:rsidRPr="00C07B12">
        <w:rPr>
          <w:rFonts w:ascii="Arial" w:hAnsi="Arial" w:cs="Arial"/>
          <w:sz w:val="20"/>
          <w:szCs w:val="20"/>
        </w:rPr>
        <w:t xml:space="preserve"> </w:t>
      </w:r>
      <w:r w:rsidR="00634A22">
        <w:rPr>
          <w:rFonts w:ascii="Arial" w:hAnsi="Arial" w:cs="Arial"/>
          <w:sz w:val="20"/>
          <w:szCs w:val="20"/>
        </w:rPr>
        <w:t>Τ</w:t>
      </w:r>
      <w:r w:rsidRPr="00C07B12">
        <w:rPr>
          <w:rFonts w:ascii="Arial" w:hAnsi="Arial" w:cs="Arial"/>
          <w:sz w:val="20"/>
          <w:szCs w:val="20"/>
        </w:rPr>
        <w:t>ώρα μπαίνει σ' ένα καινούργιο ρόλο και είναι προφανές ότι πρέπει να περάσει από μια εκπαίδευση, για να μπορέσει να αντιμετωπίσει αυτές τις νέες προκλήσεις και τα νέα καθήκοντα. Έχουμε, λοιπόν, έτοιμο ένα σχέδιο εκπαίδευσης, όλων αυτών των ανθρώπων.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Στον κύριο Μηταράκη. Έχουμε ήδη ετοιμάσει. Η μία από τις τρεις επιτροπές στην οποία αναφέρθηκα, ήταν η επιτροπή η οποία έχει προετοιμάσει το σχέδιο κανονισμού των παροχών. Θεωρούμε ότι είναι επαρκές το χρονικό διάστημα, δεν είμαστε «θεοί», αλλά έχουμε προετοιμαστεί κατάλληλα, πιστεύω ότι θα καταφέρουμε μέχρι τον Ιούνιο, που προβλέπει το σχέδιο νόμου, να έχουμε ολοκληρώσει αυτόν τον κανονισμό παροχών. Θέλω με την ευκαιρία να επισημάνω, ότι  δεν αλλάζει τίποτα από το υφιστάμενο νομοθετικό πλαίσιο. Δηλαδή</w:t>
      </w:r>
      <w:r w:rsidR="00634A22">
        <w:rPr>
          <w:rFonts w:ascii="Arial" w:hAnsi="Arial" w:cs="Arial"/>
          <w:sz w:val="20"/>
          <w:szCs w:val="20"/>
        </w:rPr>
        <w:t>,</w:t>
      </w:r>
      <w:r w:rsidRPr="00C07B12">
        <w:rPr>
          <w:rFonts w:ascii="Arial" w:hAnsi="Arial" w:cs="Arial"/>
          <w:sz w:val="20"/>
          <w:szCs w:val="20"/>
        </w:rPr>
        <w:t xml:space="preserve"> δεν αλλάζουν οι όροι χορήγησης των επιδομάτων αυτών, ποιοι είναι οι δικαιούχοι και όλα αυτά τα θέματα. Θέλω να είναι απόλυτα κατανοητό αυτό.</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Δεν ερωτήθηκα εγώ, αλλά αν χρειαστεί να  πω δύο  τρία πράγματα για το θέμα του προσωπικού, που προβλέπεται μέσα στο νόμο. Εγώ νούμερα θα αναφέρω. Αυτή τη στιγμή είναι 275 εργαζόμενοι. Παραλάβαμε πέρυσι 287. Η απομείωση που έγινε, πέρα από μερικές συνταξιοδοτήσεις, είναι σε προσωπικό πληροφορικής και γι' αυτό αναφέρθηκα  ειδικά σ' αυτό και στην ανάγκη να ενισχυθούμε και γι' αυτό έχουμε και την ΗΔΙΚΑ  και προβλέπουμε στην βοήθεια της. Οι θέσεις που προβλέπονται μέσα, οι 383, είναι οι οργανικές θέσεις που υπήρχαν. Ούτε μία θέση δεν μπαίνει παραπάνω. Προσβλέπει το νομοσχέδιο τη δυνατότητα άμεσης, επειδή έχουμε μέσα όλο το νέο κανονισμό, ένταξης του φορέα μας στις διατάξεις περί κινητικότητας. Προφανώς</w:t>
      </w:r>
      <w:r w:rsidR="00634A22">
        <w:rPr>
          <w:rFonts w:ascii="Arial" w:hAnsi="Arial" w:cs="Arial"/>
          <w:sz w:val="20"/>
          <w:szCs w:val="20"/>
        </w:rPr>
        <w:t>,</w:t>
      </w:r>
      <w:r w:rsidRPr="00C07B12">
        <w:rPr>
          <w:rFonts w:ascii="Arial" w:hAnsi="Arial" w:cs="Arial"/>
          <w:sz w:val="20"/>
          <w:szCs w:val="20"/>
        </w:rPr>
        <w:t xml:space="preserve"> και θα χρειαστούμε  κάποιες ειδικότητες που δεν τις έχουμε, πέραν της πληροφορικής, που είναι απολύτως αναγκαίες, όπως, </w:t>
      </w:r>
      <w:r w:rsidR="00634A22">
        <w:rPr>
          <w:rFonts w:ascii="Arial" w:hAnsi="Arial" w:cs="Arial"/>
          <w:sz w:val="20"/>
          <w:szCs w:val="20"/>
        </w:rPr>
        <w:t>σ</w:t>
      </w:r>
      <w:r w:rsidRPr="00C07B12">
        <w:rPr>
          <w:rFonts w:ascii="Arial" w:hAnsi="Arial" w:cs="Arial"/>
          <w:sz w:val="20"/>
          <w:szCs w:val="20"/>
        </w:rPr>
        <w:t xml:space="preserve">υγκοινωνιολόγους, </w:t>
      </w:r>
      <w:r w:rsidR="00634A22">
        <w:rPr>
          <w:rFonts w:ascii="Arial" w:hAnsi="Arial" w:cs="Arial"/>
          <w:sz w:val="20"/>
          <w:szCs w:val="20"/>
        </w:rPr>
        <w:t>κ</w:t>
      </w:r>
      <w:r w:rsidRPr="00C07B12">
        <w:rPr>
          <w:rFonts w:ascii="Arial" w:hAnsi="Arial" w:cs="Arial"/>
          <w:sz w:val="20"/>
          <w:szCs w:val="20"/>
        </w:rPr>
        <w:t xml:space="preserve">οινωνικούς </w:t>
      </w:r>
      <w:r w:rsidR="00634A22">
        <w:rPr>
          <w:rFonts w:ascii="Arial" w:hAnsi="Arial" w:cs="Arial"/>
          <w:sz w:val="20"/>
          <w:szCs w:val="20"/>
        </w:rPr>
        <w:t>λ</w:t>
      </w:r>
      <w:r w:rsidRPr="00C07B12">
        <w:rPr>
          <w:rFonts w:ascii="Arial" w:hAnsi="Arial" w:cs="Arial"/>
          <w:sz w:val="20"/>
          <w:szCs w:val="20"/>
        </w:rPr>
        <w:t xml:space="preserve">ειτουργούς και τα λοιπά.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ΔΗΜΗΤΡΙΟΣ ΚΩΝΣΤΑΝΤΟΠΟΥΛΟΣ (Ειδικός Αγορητής  της Δημοκρατικής Συμπαράταξης ΠΑ.ΣΟ.Κ.-ΔΗΜ.ΑΡ.): Προβλέπεται κάτι διαφορετικό για τους ΙΔΑΧ;</w:t>
      </w:r>
    </w:p>
    <w:p w:rsidR="009516EC" w:rsidRDefault="00C07B12" w:rsidP="009516EC">
      <w:pPr>
        <w:spacing w:line="480" w:lineRule="auto"/>
        <w:ind w:firstLine="720"/>
        <w:contextualSpacing/>
        <w:jc w:val="both"/>
        <w:rPr>
          <w:rFonts w:ascii="Arial" w:hAnsi="Arial" w:cs="Arial"/>
          <w:sz w:val="20"/>
          <w:szCs w:val="20"/>
        </w:rPr>
      </w:pPr>
      <w:r w:rsidRPr="00C07B12">
        <w:rPr>
          <w:rFonts w:ascii="Arial" w:hAnsi="Arial" w:cs="Arial"/>
          <w:sz w:val="20"/>
          <w:szCs w:val="20"/>
        </w:rPr>
        <w:t>ΣΤΥΛΙΑΝΟΣ ΠΛΙΑΚΗΣ</w:t>
      </w:r>
      <w:r w:rsidR="00634A22">
        <w:rPr>
          <w:rFonts w:ascii="Arial" w:hAnsi="Arial" w:cs="Arial"/>
          <w:sz w:val="20"/>
          <w:szCs w:val="20"/>
        </w:rPr>
        <w:t xml:space="preserve"> </w:t>
      </w:r>
      <w:r w:rsidRPr="00C07B12">
        <w:rPr>
          <w:rFonts w:ascii="Arial" w:hAnsi="Arial" w:cs="Arial"/>
          <w:sz w:val="20"/>
          <w:szCs w:val="20"/>
        </w:rPr>
        <w:t>(Διοικητής Ο.Γ.Α.): Για το Ενιαίο Μητρώο,</w:t>
      </w:r>
      <w:r w:rsidR="00634A22">
        <w:rPr>
          <w:rFonts w:ascii="Arial" w:hAnsi="Arial" w:cs="Arial"/>
          <w:sz w:val="20"/>
          <w:szCs w:val="20"/>
        </w:rPr>
        <w:t xml:space="preserve"> </w:t>
      </w:r>
      <w:r w:rsidRPr="00C07B12">
        <w:rPr>
          <w:rFonts w:ascii="Arial" w:hAnsi="Arial" w:cs="Arial"/>
          <w:sz w:val="20"/>
          <w:szCs w:val="20"/>
        </w:rPr>
        <w:t>προβλέπουμε για τους ΙΔΑΧ ότι ακριβώς προβλέπει η κείμενη νομοθεσία για τους δημοσίους υπαλλήλους. Όσοι είναι ΙΔΑΧ και αποχωρούν, η θέση τους αλλάζει και γίνεται θέση μονίμου. Η αλλαγή, όμως, των ΙΔΑΧ δεν μπορεί να γίνει, όπως γνωρίζετε, δηλαδή να γίνουν μόνιμοι.</w:t>
      </w:r>
    </w:p>
    <w:p w:rsidR="00C07B12" w:rsidRPr="00C07B12" w:rsidRDefault="00C07B12" w:rsidP="009516EC">
      <w:pPr>
        <w:spacing w:line="480" w:lineRule="auto"/>
        <w:ind w:firstLine="720"/>
        <w:contextualSpacing/>
        <w:jc w:val="both"/>
        <w:rPr>
          <w:rFonts w:ascii="Arial" w:hAnsi="Arial" w:cs="Arial"/>
          <w:sz w:val="20"/>
          <w:szCs w:val="20"/>
        </w:rPr>
      </w:pPr>
      <w:r w:rsidRPr="00C07B12">
        <w:rPr>
          <w:rFonts w:ascii="Arial" w:hAnsi="Arial" w:cs="Arial"/>
          <w:sz w:val="20"/>
          <w:szCs w:val="20"/>
        </w:rPr>
        <w:t>Αυτό που έχει ειπωθεί, είναι το ιδιότυπο καθεστώς που υπήρχε στους υπαλλήλους του Ο.Γ.Α. που αναγνωριζόντουσαν σαν δημόσιοι υπάλληλοι αλλά είχα</w:t>
      </w:r>
      <w:r w:rsidR="00634A22">
        <w:rPr>
          <w:rFonts w:ascii="Arial" w:hAnsi="Arial" w:cs="Arial"/>
          <w:sz w:val="20"/>
          <w:szCs w:val="20"/>
        </w:rPr>
        <w:t>ν και κάποιες άλλες ιδιομορφίες.</w:t>
      </w:r>
      <w:r w:rsidRPr="00C07B12">
        <w:rPr>
          <w:rFonts w:ascii="Arial" w:hAnsi="Arial" w:cs="Arial"/>
          <w:sz w:val="20"/>
          <w:szCs w:val="20"/>
        </w:rPr>
        <w:t xml:space="preserve"> </w:t>
      </w:r>
      <w:r w:rsidR="00634A22">
        <w:rPr>
          <w:rFonts w:ascii="Arial" w:hAnsi="Arial" w:cs="Arial"/>
          <w:sz w:val="20"/>
          <w:szCs w:val="20"/>
        </w:rPr>
        <w:t>Α</w:t>
      </w:r>
      <w:r w:rsidRPr="00C07B12">
        <w:rPr>
          <w:rFonts w:ascii="Arial" w:hAnsi="Arial" w:cs="Arial"/>
          <w:sz w:val="20"/>
          <w:szCs w:val="20"/>
        </w:rPr>
        <w:t>υτή τη στιγμή υπάγονται πλήρως στον δημοσιοϋπαλληλικό κώδικα και όλο το υφιστάμενο προσωπικό είναι μόνιμο προσωπικό δημοσίου με όλες τις διατάξεις του δημοσιοϋπαλληλικού κώδικα.</w:t>
      </w:r>
    </w:p>
    <w:p w:rsidR="00C07B12" w:rsidRPr="00C07B12" w:rsidRDefault="00C07B12" w:rsidP="00C07B12">
      <w:pPr>
        <w:spacing w:line="480" w:lineRule="auto"/>
        <w:contextualSpacing/>
        <w:jc w:val="both"/>
        <w:rPr>
          <w:rFonts w:ascii="Arial" w:hAnsi="Arial" w:cs="Arial"/>
          <w:sz w:val="20"/>
          <w:szCs w:val="20"/>
        </w:rPr>
      </w:pPr>
      <w:r w:rsidRPr="00C07B12">
        <w:rPr>
          <w:rFonts w:ascii="Arial" w:hAnsi="Arial" w:cs="Arial"/>
          <w:sz w:val="20"/>
          <w:szCs w:val="20"/>
        </w:rPr>
        <w:lastRenderedPageBreak/>
        <w:tab/>
        <w:t xml:space="preserve">Κάτι που ξέχασα να απαντήσω για το ενιαίο μητρώο, θα σας πει ίσως περισσότερα ο κ. </w:t>
      </w:r>
      <w:proofErr w:type="spellStart"/>
      <w:r w:rsidRPr="00C07B12">
        <w:rPr>
          <w:rFonts w:ascii="Arial" w:hAnsi="Arial" w:cs="Arial"/>
          <w:sz w:val="20"/>
          <w:szCs w:val="20"/>
        </w:rPr>
        <w:t>Τάγαρης</w:t>
      </w:r>
      <w:proofErr w:type="spellEnd"/>
      <w:r w:rsidRPr="00C07B12">
        <w:rPr>
          <w:rFonts w:ascii="Arial" w:hAnsi="Arial" w:cs="Arial"/>
          <w:sz w:val="20"/>
          <w:szCs w:val="20"/>
        </w:rPr>
        <w:t>, αν και η απάντηση είναι ότι εμείς το θέλουμε όσο γίνεται πιο γρήγορα. Δεν είναι τόσο απλό. Η επέκταση μας στα μητρώα θα ξεκινήσει, αλλά θα ξεκινήσει από τα υφιστάμενα.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Να σας πω ότι ο Ο.Γ.Α. με δική του πρωτοβουλία ήρθε σε επικοινωνία με το μητρώο των δήμων, ούτως ώστε</w:t>
      </w:r>
      <w:r w:rsidR="00634A22">
        <w:rPr>
          <w:rFonts w:ascii="Arial" w:hAnsi="Arial" w:cs="Arial"/>
          <w:sz w:val="20"/>
          <w:szCs w:val="20"/>
        </w:rPr>
        <w:t>,</w:t>
      </w:r>
      <w:r w:rsidRPr="00C07B12">
        <w:rPr>
          <w:rFonts w:ascii="Arial" w:hAnsi="Arial" w:cs="Arial"/>
          <w:sz w:val="20"/>
          <w:szCs w:val="20"/>
        </w:rPr>
        <w:t xml:space="preserve"> άμεσα να διασταυρώνουμε έχεις δεν έχεις ένα παιδί, τρία παιδιά, δέκα παιδιά.</w:t>
      </w:r>
    </w:p>
    <w:p w:rsidR="00C07B12" w:rsidRPr="00C07B12" w:rsidRDefault="00C07B12" w:rsidP="00C07B12">
      <w:pPr>
        <w:spacing w:line="480" w:lineRule="auto"/>
        <w:contextualSpacing/>
        <w:jc w:val="both"/>
        <w:rPr>
          <w:rFonts w:ascii="Arial" w:hAnsi="Arial" w:cs="Arial"/>
          <w:sz w:val="20"/>
          <w:szCs w:val="20"/>
        </w:rPr>
      </w:pPr>
      <w:r w:rsidRPr="00C07B12">
        <w:rPr>
          <w:rFonts w:ascii="Arial" w:hAnsi="Arial" w:cs="Arial"/>
          <w:sz w:val="20"/>
          <w:szCs w:val="20"/>
        </w:rPr>
        <w:tab/>
        <w:t>Αυτό δεν είναι απλό να γίνει σε μια μέρα. Ευελπιστούμε όμως ότι επειδή είναι το βασικό στοιχείο μας η πληροφορική, να γίνει όσο γίνεται ταχύτερα. Όσο ταχύτερα φτάσουμε στην πλήρως μηχανογραφημένη κατάσταση, τόσο ταχύτερα θα καταφέρουμε να είμαστε με διαφανείς και ίσους όρους για όλους.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Και να συμπληρώσω και κάτι, επειδή αναφέρθηκα στους ανασφάλιστους υπερήλικες νωρίτερα, ότι και αυτό θα γίνει με νέο πρόγραμμα</w:t>
      </w:r>
      <w:r w:rsidR="00634A22">
        <w:rPr>
          <w:rFonts w:ascii="Arial" w:hAnsi="Arial" w:cs="Arial"/>
          <w:sz w:val="20"/>
          <w:szCs w:val="20"/>
        </w:rPr>
        <w:t>,</w:t>
      </w:r>
      <w:r w:rsidRPr="00C07B12">
        <w:rPr>
          <w:rFonts w:ascii="Arial" w:hAnsi="Arial" w:cs="Arial"/>
          <w:sz w:val="20"/>
          <w:szCs w:val="20"/>
        </w:rPr>
        <w:t xml:space="preserve"> ώστε αυτομάτως</w:t>
      </w:r>
      <w:r w:rsidR="00634A22">
        <w:rPr>
          <w:rFonts w:ascii="Arial" w:hAnsi="Arial" w:cs="Arial"/>
          <w:sz w:val="20"/>
          <w:szCs w:val="20"/>
        </w:rPr>
        <w:t xml:space="preserve">, </w:t>
      </w:r>
      <w:r w:rsidRPr="00C07B12">
        <w:rPr>
          <w:rFonts w:ascii="Arial" w:hAnsi="Arial" w:cs="Arial"/>
          <w:sz w:val="20"/>
          <w:szCs w:val="20"/>
        </w:rPr>
        <w:t xml:space="preserve">να τίθενται ποιοι είναι να το πάρουν και ποιοι δεν έχουν το εισοδηματικό κριτήριο να το πάρουν.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Γιατί, επειδή δεν έχουμε ηλεκτρονική πλατφόρμα πλήρη, έχουμε σοβαρές καθυστερήσεις οι οποίες το ταχύτερο θα λύσουμε.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w:t>
      </w:r>
      <w:r w:rsidR="00634A22">
        <w:rPr>
          <w:rFonts w:ascii="Arial" w:hAnsi="Arial" w:cs="Arial"/>
          <w:sz w:val="20"/>
          <w:szCs w:val="20"/>
        </w:rPr>
        <w:t>ΙΟΣ(Πρόεδρος της Επιτροπής): Το</w:t>
      </w:r>
      <w:r w:rsidRPr="00C07B12">
        <w:rPr>
          <w:rFonts w:ascii="Arial" w:hAnsi="Arial" w:cs="Arial"/>
          <w:sz w:val="20"/>
          <w:szCs w:val="20"/>
        </w:rPr>
        <w:t xml:space="preserve"> λόγο έχει, η κυρία Αγγελή.</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ΔΗΜΗΤΡΑ ΑΓΓΕΛΗ (εκπρόσωπος της Ανώτατης Συνομοσπονδίας Πολυτέκνων Ελλ</w:t>
      </w:r>
      <w:r w:rsidR="00634A22">
        <w:rPr>
          <w:rFonts w:ascii="Arial" w:hAnsi="Arial" w:cs="Arial"/>
          <w:sz w:val="20"/>
          <w:szCs w:val="20"/>
        </w:rPr>
        <w:t xml:space="preserve">άδος (Α.Σ.Π.Ε.)): Ευχαριστώ πολύ για τις ερωτήσεις την κυρία </w:t>
      </w:r>
      <w:proofErr w:type="spellStart"/>
      <w:r w:rsidR="00634A22">
        <w:rPr>
          <w:rFonts w:ascii="Arial" w:hAnsi="Arial" w:cs="Arial"/>
          <w:sz w:val="20"/>
          <w:szCs w:val="20"/>
        </w:rPr>
        <w:t>Σκούφα</w:t>
      </w:r>
      <w:proofErr w:type="spellEnd"/>
      <w:r w:rsidR="00634A22">
        <w:rPr>
          <w:rFonts w:ascii="Arial" w:hAnsi="Arial" w:cs="Arial"/>
          <w:sz w:val="20"/>
          <w:szCs w:val="20"/>
        </w:rPr>
        <w:t>,</w:t>
      </w:r>
      <w:r w:rsidRPr="00C07B12">
        <w:rPr>
          <w:rFonts w:ascii="Arial" w:hAnsi="Arial" w:cs="Arial"/>
          <w:sz w:val="20"/>
          <w:szCs w:val="20"/>
        </w:rPr>
        <w:t xml:space="preserve"> τον κύριο </w:t>
      </w:r>
      <w:proofErr w:type="spellStart"/>
      <w:r w:rsidRPr="00C07B12">
        <w:rPr>
          <w:rFonts w:ascii="Arial" w:hAnsi="Arial" w:cs="Arial"/>
          <w:sz w:val="20"/>
          <w:szCs w:val="20"/>
        </w:rPr>
        <w:t>Μηταράκη</w:t>
      </w:r>
      <w:proofErr w:type="spellEnd"/>
      <w:r w:rsidRPr="00C07B12">
        <w:rPr>
          <w:rFonts w:ascii="Arial" w:hAnsi="Arial" w:cs="Arial"/>
          <w:sz w:val="20"/>
          <w:szCs w:val="20"/>
        </w:rPr>
        <w:t xml:space="preserve"> και τον κύριο Κωνσταντόπουλο και πραγματικά</w:t>
      </w:r>
      <w:r w:rsidR="008D3229" w:rsidRPr="008D3229">
        <w:rPr>
          <w:rFonts w:ascii="Arial" w:hAnsi="Arial" w:cs="Arial"/>
          <w:sz w:val="20"/>
          <w:szCs w:val="20"/>
        </w:rPr>
        <w:t>,</w:t>
      </w:r>
      <w:r w:rsidRPr="00C07B12">
        <w:rPr>
          <w:rFonts w:ascii="Arial" w:hAnsi="Arial" w:cs="Arial"/>
          <w:sz w:val="20"/>
          <w:szCs w:val="20"/>
        </w:rPr>
        <w:t xml:space="preserve"> μήπως από τις απαντήσεις που σας δώσω καλύψω και εγώ τα δικά μου ερωτήματα, γιατί όπως είπα και στην αρχική μου τοποθέτησή αιφνιδιαστήκαμε. Δεν γνωρίζαμε τίποτα για την συμμετοχή μας και ότι μέσα στην </w:t>
      </w:r>
      <w:r w:rsidR="00634A22">
        <w:rPr>
          <w:rFonts w:ascii="Arial" w:hAnsi="Arial" w:cs="Arial"/>
          <w:sz w:val="20"/>
          <w:szCs w:val="20"/>
        </w:rPr>
        <w:t>«</w:t>
      </w:r>
      <w:r w:rsidRPr="00C07B12">
        <w:rPr>
          <w:rFonts w:ascii="Arial" w:hAnsi="Arial" w:cs="Arial"/>
          <w:sz w:val="20"/>
          <w:szCs w:val="20"/>
        </w:rPr>
        <w:t>ομπρέλα</w:t>
      </w:r>
      <w:r w:rsidR="00634A22">
        <w:rPr>
          <w:rFonts w:ascii="Arial" w:hAnsi="Arial" w:cs="Arial"/>
          <w:sz w:val="20"/>
          <w:szCs w:val="20"/>
        </w:rPr>
        <w:t>»</w:t>
      </w:r>
      <w:r w:rsidRPr="00C07B12">
        <w:rPr>
          <w:rFonts w:ascii="Arial" w:hAnsi="Arial" w:cs="Arial"/>
          <w:sz w:val="20"/>
          <w:szCs w:val="20"/>
        </w:rPr>
        <w:t xml:space="preserve"> του Ο.Π.Ε.Κ.Α. θα υπήρχαν κάποιες ρυθμίσεις για θέματα των πολυτέκνων.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Ουσιαστικά, αισθανόμαστε σαν αποφασίζουν για εμάς χωρίς εμάς.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Εγώ θέλω να πω και συγχαρητήρια πραγματικά στον πρόεδρο του Ο.Γ.Α., αλλά τον έχουμε ρωτήσει επανειλημμένως ποιοι ήταν οι δικαιούχοι, πόσοι ήταν οι δικαιούχοι των </w:t>
      </w:r>
      <w:proofErr w:type="spellStart"/>
      <w:r w:rsidRPr="00C07B12">
        <w:rPr>
          <w:rFonts w:ascii="Arial" w:hAnsi="Arial" w:cs="Arial"/>
          <w:sz w:val="20"/>
          <w:szCs w:val="20"/>
        </w:rPr>
        <w:t>πολυτεκνικών</w:t>
      </w:r>
      <w:proofErr w:type="spellEnd"/>
      <w:r w:rsidRPr="00C07B12">
        <w:rPr>
          <w:rFonts w:ascii="Arial" w:hAnsi="Arial" w:cs="Arial"/>
          <w:sz w:val="20"/>
          <w:szCs w:val="20"/>
        </w:rPr>
        <w:t xml:space="preserve"> επιδομάτων και δεν πήραμε ποτέ έναν αριθμό.</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Πώς, λοιπόν, ενώ εμείς έχουμε ένα ηλεκτρονικό αρχείο απόλυτης καταγραφής από το  1931 που αποδίδουμε την </w:t>
      </w:r>
      <w:proofErr w:type="spellStart"/>
      <w:r w:rsidRPr="00C07B12">
        <w:rPr>
          <w:rFonts w:ascii="Arial" w:hAnsi="Arial" w:cs="Arial"/>
          <w:sz w:val="20"/>
          <w:szCs w:val="20"/>
        </w:rPr>
        <w:t>πολυτεκνική</w:t>
      </w:r>
      <w:proofErr w:type="spellEnd"/>
      <w:r w:rsidRPr="00C07B12">
        <w:rPr>
          <w:rFonts w:ascii="Arial" w:hAnsi="Arial" w:cs="Arial"/>
          <w:sz w:val="20"/>
          <w:szCs w:val="20"/>
        </w:rPr>
        <w:t xml:space="preserve"> ιδιότητα και έχουμε γνώση, θα ξεκινήσετε από την αρχή;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Οργανώσατε όλα τα επιδόματα, θα τα αναλάβει ο Ο.Π.Ε.Κ.Α., αλλά βάλατε και καινούργια δραστηριότητα αυτήν την κάρτα μετακίνησης πολυτέκνων που μέσα στην </w:t>
      </w:r>
      <w:r w:rsidRPr="00C07B12">
        <w:rPr>
          <w:rFonts w:ascii="Arial" w:hAnsi="Arial" w:cs="Arial"/>
          <w:sz w:val="20"/>
          <w:szCs w:val="20"/>
        </w:rPr>
        <w:lastRenderedPageBreak/>
        <w:t xml:space="preserve">παρένθεση στις παραγράφους </w:t>
      </w:r>
      <w:proofErr w:type="spellStart"/>
      <w:r w:rsidRPr="00C07B12">
        <w:rPr>
          <w:rFonts w:ascii="Arial" w:hAnsi="Arial" w:cs="Arial"/>
          <w:sz w:val="20"/>
          <w:szCs w:val="20"/>
        </w:rPr>
        <w:t>γγ</w:t>
      </w:r>
      <w:proofErr w:type="spellEnd"/>
      <w:r w:rsidRPr="00C07B12">
        <w:rPr>
          <w:rFonts w:ascii="Arial" w:hAnsi="Arial" w:cs="Arial"/>
          <w:sz w:val="20"/>
          <w:szCs w:val="20"/>
        </w:rPr>
        <w:t xml:space="preserve">΄ αναφέρεστε στο άρθρο 10 του </w:t>
      </w:r>
      <w:r w:rsidR="00634A22">
        <w:rPr>
          <w:rFonts w:ascii="Arial" w:hAnsi="Arial" w:cs="Arial"/>
          <w:sz w:val="20"/>
          <w:szCs w:val="20"/>
        </w:rPr>
        <w:t xml:space="preserve">ν. </w:t>
      </w:r>
      <w:r w:rsidRPr="00C07B12">
        <w:rPr>
          <w:rFonts w:ascii="Arial" w:hAnsi="Arial" w:cs="Arial"/>
          <w:sz w:val="20"/>
          <w:szCs w:val="20"/>
        </w:rPr>
        <w:t>2963</w:t>
      </w:r>
      <w:r w:rsidR="00634A22">
        <w:rPr>
          <w:rFonts w:ascii="Arial" w:hAnsi="Arial" w:cs="Arial"/>
          <w:sz w:val="20"/>
          <w:szCs w:val="20"/>
        </w:rPr>
        <w:t>/</w:t>
      </w:r>
      <w:r w:rsidRPr="00C07B12">
        <w:rPr>
          <w:rFonts w:ascii="Arial" w:hAnsi="Arial" w:cs="Arial"/>
          <w:sz w:val="20"/>
          <w:szCs w:val="20"/>
        </w:rPr>
        <w:t>2001 και το άρθρο 17, παρ</w:t>
      </w:r>
      <w:r w:rsidR="00634A22">
        <w:rPr>
          <w:rFonts w:ascii="Arial" w:hAnsi="Arial" w:cs="Arial"/>
          <w:sz w:val="20"/>
          <w:szCs w:val="20"/>
        </w:rPr>
        <w:t>.</w:t>
      </w:r>
      <w:r w:rsidRPr="00C07B12">
        <w:rPr>
          <w:rFonts w:ascii="Arial" w:hAnsi="Arial" w:cs="Arial"/>
          <w:sz w:val="20"/>
          <w:szCs w:val="20"/>
        </w:rPr>
        <w:t xml:space="preserve"> 10, του </w:t>
      </w:r>
      <w:r w:rsidR="00634A22">
        <w:rPr>
          <w:rFonts w:ascii="Arial" w:hAnsi="Arial" w:cs="Arial"/>
          <w:sz w:val="20"/>
          <w:szCs w:val="20"/>
        </w:rPr>
        <w:t xml:space="preserve">ν. </w:t>
      </w:r>
      <w:r w:rsidRPr="00C07B12">
        <w:rPr>
          <w:rFonts w:ascii="Arial" w:hAnsi="Arial" w:cs="Arial"/>
          <w:sz w:val="20"/>
          <w:szCs w:val="20"/>
        </w:rPr>
        <w:t>3534</w:t>
      </w:r>
      <w:r w:rsidR="00634A22">
        <w:rPr>
          <w:rFonts w:ascii="Arial" w:hAnsi="Arial" w:cs="Arial"/>
          <w:sz w:val="20"/>
          <w:szCs w:val="20"/>
        </w:rPr>
        <w:t>/</w:t>
      </w:r>
      <w:r w:rsidRPr="00C07B12">
        <w:rPr>
          <w:rFonts w:ascii="Arial" w:hAnsi="Arial" w:cs="Arial"/>
          <w:sz w:val="20"/>
          <w:szCs w:val="20"/>
        </w:rPr>
        <w:t>2007, που και στις δύο περιπτώσεις η μεν πρώτη περίπτωση είναι καθορισμός και είσπραξη κομίστρου και η δεύτερη περίπτωση είναι ο προϋπολογισμός και η κατανομή των πιστώσεων και τις μεταφορές με δωρεάν ή μειωμένο εισιτήριο.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Αυτό δεν έχει καμία σχέση με τους δικαιούχους του μειωμένου εισιτηρίου. Ο </w:t>
      </w:r>
      <w:r w:rsidR="00634A22">
        <w:rPr>
          <w:rFonts w:ascii="Arial" w:hAnsi="Arial" w:cs="Arial"/>
          <w:sz w:val="20"/>
          <w:szCs w:val="20"/>
        </w:rPr>
        <w:t xml:space="preserve">ν. </w:t>
      </w:r>
      <w:r w:rsidRPr="00C07B12">
        <w:rPr>
          <w:rFonts w:ascii="Arial" w:hAnsi="Arial" w:cs="Arial"/>
          <w:sz w:val="20"/>
          <w:szCs w:val="20"/>
        </w:rPr>
        <w:t>1910 του  44 καθορίζει σαφώς ότι έχουν μειωμένο κόμιστρο όλοι οι χαρακτηρισμένοι πολύτεκνοι κατά 50%.</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Θα εξαιρέσετε; Θα θεωρείτε τους πάντες;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Εμείς θεωρούμε ότι μπαίνετε σε παραπάνω έξοδα αυτή τη στιγμή και ξεκινάτε ένα καινούργιο αντικείμενο μέσα στον Ο.Π.Ε.Κ.Α. εκτός από τα επιδόματα και αναφέρεστε σε κάτι που αφορά τους πολύτεκνους και οι πολύτεκνοι δεν έχουν ιδέα και ήδη το παρέχουμε αυτό το γεγονός.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Υπάρχει κάρτα πολυτέκνων για τα μειωμένα κόμιστρα. Πραγματικά, υπάρχει κάρτα.</w:t>
      </w:r>
    </w:p>
    <w:p w:rsidR="00C07B12" w:rsidRPr="00C07B12" w:rsidRDefault="00634A22" w:rsidP="00C07B12">
      <w:pPr>
        <w:spacing w:line="480" w:lineRule="auto"/>
        <w:ind w:firstLine="720"/>
        <w:contextualSpacing/>
        <w:jc w:val="both"/>
        <w:rPr>
          <w:rFonts w:ascii="Arial" w:hAnsi="Arial" w:cs="Arial"/>
          <w:sz w:val="20"/>
          <w:szCs w:val="20"/>
        </w:rPr>
      </w:pPr>
      <w:r>
        <w:rPr>
          <w:rFonts w:ascii="Arial" w:hAnsi="Arial" w:cs="Arial"/>
          <w:sz w:val="20"/>
          <w:szCs w:val="20"/>
        </w:rPr>
        <w:t>Μ</w:t>
      </w:r>
      <w:r w:rsidR="00C07B12" w:rsidRPr="00C07B12">
        <w:rPr>
          <w:rFonts w:ascii="Arial" w:hAnsi="Arial" w:cs="Arial"/>
          <w:sz w:val="20"/>
          <w:szCs w:val="20"/>
        </w:rPr>
        <w:t xml:space="preserve">άλιστα εκπλήσσομαι, προ δύο μηνών συναντηθήκαμε με τον Γενικό Γραμματέα, δεν ειπώθηκε καν κάτι τέτοιο. Νομίζω ότι θα μπορούσαμε να το συζητήσουμε.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Επίσης, τώρα, όσον αφορά την συμμετοχή μας στο Δ.Σ., εκτιμώ ότι ο νομοθέτης ή Υπουργός έχουν στο μυαλό τους ότι η δική μας κοινωνική εμπειρία σαν σχήματα που υποστηρίζουμε μεγάλες κοινωνικές ομάδες θα ήταν χρήσιμη.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Προφανώς, πιστεύω για αυτό τον λόγο μπαίνουμε στο Διοικητικό Συμβούλιο.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Δεν γνωρίζω να σας πω κάτι, γιατί σας είπα δεν υπήρξε διαβούλευση. Δεν ξέρω να σας απαντήσω.</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Θεωρώ όμως ότι δεν μπορούμε να μπούμε, είναι 9μελές το συμβούλιο. Εφόσον, κρίνουν ότι πρέπει να υπάρχει μια θέση δεν μπορεί να είναι αντιπροσωπευτικός ο φορέας της μονογονεϊκής οικογένειας και να γνωρίζει τα θέματα των πολυτέκνων, ούτε αντίστοιχα των πολυτέκνων που έχει και μέλη </w:t>
      </w:r>
      <w:proofErr w:type="spellStart"/>
      <w:r w:rsidRPr="00C07B12">
        <w:rPr>
          <w:rFonts w:ascii="Arial" w:hAnsi="Arial" w:cs="Arial"/>
          <w:sz w:val="20"/>
          <w:szCs w:val="20"/>
        </w:rPr>
        <w:t>τριτέκνων</w:t>
      </w:r>
      <w:proofErr w:type="spellEnd"/>
      <w:r w:rsidRPr="00C07B12">
        <w:rPr>
          <w:rFonts w:ascii="Arial" w:hAnsi="Arial" w:cs="Arial"/>
          <w:sz w:val="20"/>
          <w:szCs w:val="20"/>
        </w:rPr>
        <w:t xml:space="preserve"> και μέλη μονογονεϊκών οικογενειών.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Δηλαδή, ένας </w:t>
      </w:r>
      <w:proofErr w:type="spellStart"/>
      <w:r w:rsidRPr="00C07B12">
        <w:rPr>
          <w:rFonts w:ascii="Arial" w:hAnsi="Arial" w:cs="Arial"/>
          <w:sz w:val="20"/>
          <w:szCs w:val="20"/>
        </w:rPr>
        <w:t>τρίτεκνος</w:t>
      </w:r>
      <w:proofErr w:type="spellEnd"/>
      <w:r w:rsidRPr="00C07B12">
        <w:rPr>
          <w:rFonts w:ascii="Arial" w:hAnsi="Arial" w:cs="Arial"/>
          <w:sz w:val="20"/>
          <w:szCs w:val="20"/>
        </w:rPr>
        <w:t xml:space="preserve"> με τρία παιδιά, χωράει σε ένα συμβατικό αυτοκίνητο. Εγώ με έξι παιδιά δεν χωράω κ. Κωνσταντόπουλε και πληρώνω φόρο πολυτελείας. </w:t>
      </w:r>
      <w:r w:rsidR="00634A22">
        <w:rPr>
          <w:rFonts w:ascii="Arial" w:hAnsi="Arial" w:cs="Arial"/>
          <w:sz w:val="20"/>
          <w:szCs w:val="20"/>
        </w:rPr>
        <w:t>Ό</w:t>
      </w:r>
      <w:r w:rsidRPr="00C07B12">
        <w:rPr>
          <w:rFonts w:ascii="Arial" w:hAnsi="Arial" w:cs="Arial"/>
          <w:sz w:val="20"/>
          <w:szCs w:val="20"/>
        </w:rPr>
        <w:t>λα αυτά τα πράγματα δεν μπορούν να πάνε στον ίδιο κουβά.</w:t>
      </w:r>
      <w:r w:rsidR="00634A22">
        <w:rPr>
          <w:rFonts w:ascii="Arial" w:hAnsi="Arial" w:cs="Arial"/>
          <w:sz w:val="20"/>
          <w:szCs w:val="20"/>
        </w:rPr>
        <w:t xml:space="preserve"> </w:t>
      </w:r>
      <w:r w:rsidRPr="00C07B12">
        <w:rPr>
          <w:rFonts w:ascii="Arial" w:hAnsi="Arial" w:cs="Arial"/>
          <w:sz w:val="20"/>
          <w:szCs w:val="20"/>
        </w:rPr>
        <w:t>Ευχαριστώ πολύ.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w:t>
      </w:r>
      <w:r w:rsidR="00634A22">
        <w:rPr>
          <w:rFonts w:ascii="Arial" w:hAnsi="Arial" w:cs="Arial"/>
          <w:sz w:val="20"/>
          <w:szCs w:val="20"/>
        </w:rPr>
        <w:t xml:space="preserve"> </w:t>
      </w:r>
      <w:r w:rsidRPr="00C07B12">
        <w:rPr>
          <w:rFonts w:ascii="Arial" w:hAnsi="Arial" w:cs="Arial"/>
          <w:sz w:val="20"/>
          <w:szCs w:val="20"/>
        </w:rPr>
        <w:t xml:space="preserve">(Πρόεδρος της Επιτροπής): Τον λόγο έχει </w:t>
      </w:r>
      <w:r w:rsidRPr="00C07B12">
        <w:rPr>
          <w:rFonts w:ascii="Arial" w:hAnsi="Arial" w:cs="Arial"/>
          <w:sz w:val="20"/>
          <w:szCs w:val="20"/>
          <w:lang w:val="en-US"/>
        </w:rPr>
        <w:t>o</w:t>
      </w:r>
      <w:r w:rsidRPr="00C07B12">
        <w:rPr>
          <w:rFonts w:ascii="Arial" w:hAnsi="Arial" w:cs="Arial"/>
          <w:sz w:val="20"/>
          <w:szCs w:val="20"/>
        </w:rPr>
        <w:t xml:space="preserve"> κύριος </w:t>
      </w:r>
      <w:proofErr w:type="spellStart"/>
      <w:r w:rsidRPr="00C07B12">
        <w:rPr>
          <w:rFonts w:ascii="Arial" w:hAnsi="Arial" w:cs="Arial"/>
          <w:sz w:val="20"/>
          <w:szCs w:val="20"/>
        </w:rPr>
        <w:t>Γκοτσόπουλος</w:t>
      </w:r>
      <w:proofErr w:type="spellEnd"/>
      <w:r w:rsidRPr="00C07B12">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 xml:space="preserve">ΘΕΟΔΩΡΟΣ ΓΚΟΤΣΟΠΟΥΛΟΣ (Διευθύνων Σύμβουλος της Ελληνικής Εταιρείας Ανάπτυξης και Αυτοδιοίκησης (ΕΕΤΑΑ)): Καταρχήν να απαντήσω στην κοινή ερώτηση της κυρίας </w:t>
      </w:r>
      <w:proofErr w:type="spellStart"/>
      <w:r w:rsidRPr="00C07B12">
        <w:rPr>
          <w:rFonts w:ascii="Arial" w:hAnsi="Arial" w:cs="Arial"/>
          <w:sz w:val="20"/>
          <w:szCs w:val="20"/>
        </w:rPr>
        <w:t>Σκούφα</w:t>
      </w:r>
      <w:proofErr w:type="spellEnd"/>
      <w:r w:rsidRPr="00C07B12">
        <w:rPr>
          <w:rFonts w:ascii="Arial" w:hAnsi="Arial" w:cs="Arial"/>
          <w:sz w:val="20"/>
          <w:szCs w:val="20"/>
        </w:rPr>
        <w:t xml:space="preserve"> και του κυρίου </w:t>
      </w:r>
      <w:proofErr w:type="spellStart"/>
      <w:r w:rsidRPr="00C07B12">
        <w:rPr>
          <w:rFonts w:ascii="Arial" w:hAnsi="Arial" w:cs="Arial"/>
          <w:sz w:val="20"/>
          <w:szCs w:val="20"/>
        </w:rPr>
        <w:t>Μηταράκη</w:t>
      </w:r>
      <w:proofErr w:type="spellEnd"/>
      <w:r w:rsidRPr="00C07B12">
        <w:rPr>
          <w:rFonts w:ascii="Arial" w:hAnsi="Arial" w:cs="Arial"/>
          <w:sz w:val="20"/>
          <w:szCs w:val="20"/>
        </w:rPr>
        <w:t xml:space="preserve"> για τα κριτήρια</w:t>
      </w:r>
      <w:r w:rsidR="00634A22">
        <w:rPr>
          <w:rFonts w:ascii="Arial" w:hAnsi="Arial" w:cs="Arial"/>
          <w:sz w:val="20"/>
          <w:szCs w:val="20"/>
        </w:rPr>
        <w:t>,</w:t>
      </w:r>
      <w:r w:rsidRPr="00C07B12">
        <w:rPr>
          <w:rFonts w:ascii="Arial" w:hAnsi="Arial" w:cs="Arial"/>
          <w:sz w:val="20"/>
          <w:szCs w:val="20"/>
        </w:rPr>
        <w:t xml:space="preserve"> βάσει των οποίων</w:t>
      </w:r>
      <w:r w:rsidR="00634A22">
        <w:rPr>
          <w:rFonts w:ascii="Arial" w:hAnsi="Arial" w:cs="Arial"/>
          <w:sz w:val="20"/>
          <w:szCs w:val="20"/>
        </w:rPr>
        <w:t>,</w:t>
      </w:r>
      <w:r w:rsidRPr="00C07B12">
        <w:rPr>
          <w:rFonts w:ascii="Arial" w:hAnsi="Arial" w:cs="Arial"/>
          <w:sz w:val="20"/>
          <w:szCs w:val="20"/>
        </w:rPr>
        <w:t xml:space="preserve"> επιδοτούνται οι δήμοι.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Είπα και στην εισήγηση μου στην αρχή, ότι εμείς σαν ΕΕΤΑΑ που υλοποιούμε το πρόγραμμά από το 2010 έχουμε στοιχεία για κάθε δήμο.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Τι δυνατότητες απορρόφησης έχουν οι δημοτικοί σταθμοί και γενικότερα οι βρεφονηπιακοί σταθμοί μιας πόλης;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Τι θέσεις έχουν στην διάθεση τους οι δήμοι; Και άρα</w:t>
      </w:r>
      <w:r w:rsidR="00634A22">
        <w:rPr>
          <w:rFonts w:ascii="Arial" w:hAnsi="Arial" w:cs="Arial"/>
          <w:sz w:val="20"/>
          <w:szCs w:val="20"/>
        </w:rPr>
        <w:t>,</w:t>
      </w:r>
      <w:r w:rsidRPr="00C07B12">
        <w:rPr>
          <w:rFonts w:ascii="Arial" w:hAnsi="Arial" w:cs="Arial"/>
          <w:sz w:val="20"/>
          <w:szCs w:val="20"/>
        </w:rPr>
        <w:t xml:space="preserve"> ποιες είναι οι ελλείψεις.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Αυτά τα στοιχεία προφανώς, είναι στη διάθεση του οποιονδήποτε βουλευτή ήθελα να τα έχει. Να το ξεκαθαρίσω αυτό. Όποιος μας τα ζητήσει, θα τα δώσουμε.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Με βάση, λοιπόν, αυτά τα στοιχεία τα οποία έχουμε καταγράψει, το Υπουργείο έκανε αυτήν την κατανομή των ενός ή δύο τμημάτων, με βάση δηλαδή αντικειμενικά κριτήρια, στοιχεία τα οποία βγαίνουν από την κατανομή των </w:t>
      </w:r>
      <w:r w:rsidRPr="00C07B12">
        <w:rPr>
          <w:rFonts w:ascii="Arial" w:hAnsi="Arial" w:cs="Arial"/>
          <w:sz w:val="20"/>
          <w:szCs w:val="20"/>
          <w:lang w:val="en-US"/>
        </w:rPr>
        <w:t>voucher</w:t>
      </w:r>
      <w:r w:rsidRPr="00C07B12">
        <w:rPr>
          <w:rFonts w:ascii="Arial" w:hAnsi="Arial" w:cs="Arial"/>
          <w:sz w:val="20"/>
          <w:szCs w:val="20"/>
        </w:rPr>
        <w:t xml:space="preserve"> ανά την Ελλάδα.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Ένα δεύτερο στοιχείο που θα ήθελα να πω σε σχέση με αυτό, είναι ότι προφανέστατα, νομίζω το είπα και στην εισήγηση μου, προφανέστατα υπάρχει ζήτημα πολύ μεγαλύτερο για την κάλυψη των αναγκών από τα 1 ή 2 τμήματα που φέτος με το πρόγραμμα το συγκεκριμένο προσπαθεί να καλύψει το Υπουργείο.</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Υπάρχουν μεγάλοι αστικοί δήμοι, που δυστυχώς δεν έχουν βρεφονηπιακούς σταθμούς αρκετούς να καλύψουν τις ανάγκες τους. Υπάρχουν μεγάλα κενά.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Τώρα, απλώς υιοθετήθηκε η τακτική από το Υπουργείο που κατά τη γνώμη μας είναι σωστή, ότι προκειμένου άμεσα, δηλαδή φέτος, να καλύψουμε κάποιες ανάγκες και να πάμε σε διαδικασίες ανακαίνισης, αλλαγής κτιρίων, ήδη υφιστάμενων κτιρίων και εξοπλισμού.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Να πάμε σε ένα ή δύο τμήματα διότι, όπως γνωρίζετε όλοι σας η ανακαίνιση ή η κατασκευή πολλών νέων τμημάτων θα απαιτούσε διαδικασίες διαγωνιστικές</w:t>
      </w:r>
      <w:r w:rsidR="00634A22">
        <w:rPr>
          <w:rFonts w:ascii="Arial" w:hAnsi="Arial" w:cs="Arial"/>
          <w:sz w:val="20"/>
          <w:szCs w:val="20"/>
        </w:rPr>
        <w:t>,</w:t>
      </w:r>
      <w:r w:rsidRPr="00C07B12">
        <w:rPr>
          <w:rFonts w:ascii="Arial" w:hAnsi="Arial" w:cs="Arial"/>
          <w:sz w:val="20"/>
          <w:szCs w:val="20"/>
        </w:rPr>
        <w:t xml:space="preserve"> οι οποίες θα κρατούσαν μεγάλο χρονικό διάστημα και άρα δεν θα είχαμε τα αποτελέσματα</w:t>
      </w:r>
      <w:r w:rsidR="00634A22">
        <w:rPr>
          <w:rFonts w:ascii="Arial" w:hAnsi="Arial" w:cs="Arial"/>
          <w:sz w:val="20"/>
          <w:szCs w:val="20"/>
        </w:rPr>
        <w:t>,</w:t>
      </w:r>
      <w:r w:rsidRPr="00C07B12">
        <w:rPr>
          <w:rFonts w:ascii="Arial" w:hAnsi="Arial" w:cs="Arial"/>
          <w:sz w:val="20"/>
          <w:szCs w:val="20"/>
        </w:rPr>
        <w:t xml:space="preserve"> παρά μόνο</w:t>
      </w:r>
      <w:r w:rsidR="00634A22">
        <w:rPr>
          <w:rFonts w:ascii="Arial" w:hAnsi="Arial" w:cs="Arial"/>
          <w:sz w:val="20"/>
          <w:szCs w:val="20"/>
        </w:rPr>
        <w:t>,</w:t>
      </w:r>
      <w:r w:rsidRPr="00C07B12">
        <w:rPr>
          <w:rFonts w:ascii="Arial" w:hAnsi="Arial" w:cs="Arial"/>
          <w:sz w:val="20"/>
          <w:szCs w:val="20"/>
        </w:rPr>
        <w:t xml:space="preserve"> ύστερα από δύο ή τρία χρόνια.</w:t>
      </w:r>
    </w:p>
    <w:p w:rsidR="00C07B12" w:rsidRPr="00C07B12" w:rsidRDefault="00634A22" w:rsidP="00C07B12">
      <w:pPr>
        <w:spacing w:line="480" w:lineRule="auto"/>
        <w:ind w:firstLine="720"/>
        <w:contextualSpacing/>
        <w:jc w:val="both"/>
        <w:rPr>
          <w:rFonts w:ascii="Arial" w:hAnsi="Arial" w:cs="Arial"/>
          <w:sz w:val="20"/>
          <w:szCs w:val="20"/>
        </w:rPr>
      </w:pPr>
      <w:r>
        <w:rPr>
          <w:rFonts w:ascii="Arial" w:hAnsi="Arial" w:cs="Arial"/>
          <w:sz w:val="20"/>
          <w:szCs w:val="20"/>
        </w:rPr>
        <w:t xml:space="preserve">Επιλέχτηκε </w:t>
      </w:r>
      <w:r w:rsidR="00C07B12" w:rsidRPr="00C07B12">
        <w:rPr>
          <w:rFonts w:ascii="Arial" w:hAnsi="Arial" w:cs="Arial"/>
          <w:sz w:val="20"/>
          <w:szCs w:val="20"/>
        </w:rPr>
        <w:t>η τακτική τουλάχιστον φέτος σε κάθε δήμο που έχει ανάγκη και συνολικά οι δήμοι οι οποίοι θα μπορούν να φτιάξουν ένα ή δύο τμήματα, είναι γύρω στους 200-203</w:t>
      </w:r>
      <w:r>
        <w:rPr>
          <w:rFonts w:ascii="Arial" w:hAnsi="Arial" w:cs="Arial"/>
          <w:sz w:val="20"/>
          <w:szCs w:val="20"/>
        </w:rPr>
        <w:t>,</w:t>
      </w:r>
      <w:r w:rsidR="00C07B12" w:rsidRPr="00C07B12">
        <w:rPr>
          <w:rFonts w:ascii="Arial" w:hAnsi="Arial" w:cs="Arial"/>
          <w:sz w:val="20"/>
          <w:szCs w:val="20"/>
        </w:rPr>
        <w:t xml:space="preserve"> απ' ό,τι θυμάμαι.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Θα μπορούν, λοιπόν, αυτοί οι δήμοι άμεσα με γρήγορες διαδικασίες που προβλέπονται από το νόμο σε ήδη υφιστάμενα κτίρια που είναι ή δικά τους ή του δημοσίου, κατά παραχώρηση ή είναι ενοικιαζόμενα να μπορούν με τις παρεμβάσεις που θα κάνουν να μπορούν να τα διαμορφώσουν ώστε να είναι ικανά να φιλοξενήσουν βρέφη και παιδιά φέτος.</w:t>
      </w:r>
    </w:p>
    <w:p w:rsidR="00C07B12" w:rsidRPr="00C07B12" w:rsidRDefault="00634A22" w:rsidP="00C07B12">
      <w:pPr>
        <w:spacing w:line="480" w:lineRule="auto"/>
        <w:ind w:firstLine="720"/>
        <w:contextualSpacing/>
        <w:jc w:val="both"/>
        <w:rPr>
          <w:rFonts w:ascii="Arial" w:hAnsi="Arial" w:cs="Arial"/>
          <w:sz w:val="20"/>
          <w:szCs w:val="20"/>
        </w:rPr>
      </w:pPr>
      <w:r>
        <w:rPr>
          <w:rFonts w:ascii="Arial" w:hAnsi="Arial" w:cs="Arial"/>
          <w:sz w:val="20"/>
          <w:szCs w:val="20"/>
        </w:rPr>
        <w:t>Σ</w:t>
      </w:r>
      <w:r w:rsidR="00C07B12" w:rsidRPr="00C07B12">
        <w:rPr>
          <w:rFonts w:ascii="Arial" w:hAnsi="Arial" w:cs="Arial"/>
          <w:sz w:val="20"/>
          <w:szCs w:val="20"/>
        </w:rPr>
        <w:t xml:space="preserve">τη δεύτερη ερώτηση του </w:t>
      </w:r>
      <w:proofErr w:type="spellStart"/>
      <w:r w:rsidR="00C07B12" w:rsidRPr="00C07B12">
        <w:rPr>
          <w:rFonts w:ascii="Arial" w:hAnsi="Arial" w:cs="Arial"/>
          <w:sz w:val="20"/>
          <w:szCs w:val="20"/>
        </w:rPr>
        <w:t>κ.Μηταράκη</w:t>
      </w:r>
      <w:proofErr w:type="spellEnd"/>
      <w:r w:rsidR="00C07B12" w:rsidRPr="00C07B12">
        <w:rPr>
          <w:rFonts w:ascii="Arial" w:hAnsi="Arial" w:cs="Arial"/>
          <w:sz w:val="20"/>
          <w:szCs w:val="20"/>
        </w:rPr>
        <w:t>, για το πότε θα λειτουργήσουν. Αυτά ακριβώς τα ένα ή δύο τμήματα ανά δήμο φιλοδοξούν να λειτουργήσουν εντός του 2018.</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Είναι εφικτό; Είναι εφικτό. Αν όλοι μας και εμείς σαν ΕΕΤΑΑ, φορέας υλοποίησης και οι δήμοι μπορέσουμε με γρήγορες διαδικασίες που μπορεί αυτό να γίνει μέχρι τέλος του έτους να δοθούν αυτά τα δύο τμήματα προκειμένου να φιλοξενήσουν παιδιά ή βρέφη.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Κλείνοντας, να επαναλάβω λέγοντάς σας ότι όντως υπάρχουν μεγάλες ανάγκες. Θεωρούμε ότι είναι ένα πρώτο θετικό βήμα προς τη σωστή κατεύθυνση, όμως χρειάζεται να γίνουν και άλλα τα επόμενα χρόνια</w:t>
      </w:r>
      <w:r w:rsidR="00634A22">
        <w:rPr>
          <w:rFonts w:ascii="Arial" w:hAnsi="Arial" w:cs="Arial"/>
          <w:sz w:val="20"/>
          <w:szCs w:val="20"/>
        </w:rPr>
        <w:t>,</w:t>
      </w:r>
      <w:r w:rsidRPr="00C07B12">
        <w:rPr>
          <w:rFonts w:ascii="Arial" w:hAnsi="Arial" w:cs="Arial"/>
          <w:sz w:val="20"/>
          <w:szCs w:val="20"/>
        </w:rPr>
        <w:t xml:space="preserve"> προκειμένου να καλυφθούν τα μεγάλα κενά που υπάρχουν σε κάποιες συγκεκριμένες περιοχές και πόλεις της Ελλάδος.</w:t>
      </w:r>
    </w:p>
    <w:p w:rsidR="00C07B12" w:rsidRPr="00C07B12" w:rsidRDefault="00634A22" w:rsidP="00C07B12">
      <w:pPr>
        <w:spacing w:line="480" w:lineRule="auto"/>
        <w:ind w:firstLine="720"/>
        <w:contextualSpacing/>
        <w:jc w:val="both"/>
        <w:rPr>
          <w:rFonts w:ascii="Arial" w:hAnsi="Arial" w:cs="Arial"/>
          <w:sz w:val="20"/>
          <w:szCs w:val="20"/>
        </w:rPr>
      </w:pPr>
      <w:r>
        <w:rPr>
          <w:rFonts w:ascii="Arial" w:hAnsi="Arial" w:cs="Arial"/>
          <w:sz w:val="20"/>
          <w:szCs w:val="20"/>
        </w:rPr>
        <w:t>Ε</w:t>
      </w:r>
      <w:r w:rsidR="00C07B12" w:rsidRPr="00C07B12">
        <w:rPr>
          <w:rFonts w:ascii="Arial" w:hAnsi="Arial" w:cs="Arial"/>
          <w:sz w:val="20"/>
          <w:szCs w:val="20"/>
        </w:rPr>
        <w:t>παναλαμβάνω ότι οποιοδήποτε στοιχείο μας ζητηθεί σαν ΕΕΤΑΑ θα το δώσουμε βέβαια στους βουλευτές.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w:t>
      </w:r>
      <w:r w:rsidR="00634A22">
        <w:rPr>
          <w:rFonts w:ascii="Arial" w:hAnsi="Arial" w:cs="Arial"/>
          <w:sz w:val="20"/>
          <w:szCs w:val="20"/>
        </w:rPr>
        <w:t xml:space="preserve"> </w:t>
      </w:r>
      <w:r w:rsidRPr="00C07B12">
        <w:rPr>
          <w:rFonts w:ascii="Arial" w:hAnsi="Arial" w:cs="Arial"/>
          <w:sz w:val="20"/>
          <w:szCs w:val="20"/>
        </w:rPr>
        <w:t xml:space="preserve">(Πρόεδρος της Επιτροπής): Το λόγο έχει </w:t>
      </w:r>
      <w:r w:rsidRPr="00C07B12">
        <w:rPr>
          <w:rFonts w:ascii="Arial" w:hAnsi="Arial" w:cs="Arial"/>
          <w:sz w:val="20"/>
          <w:szCs w:val="20"/>
          <w:lang w:val="en-US"/>
        </w:rPr>
        <w:t>o</w:t>
      </w:r>
      <w:r w:rsidRPr="00C07B12">
        <w:rPr>
          <w:rFonts w:ascii="Arial" w:hAnsi="Arial" w:cs="Arial"/>
          <w:sz w:val="20"/>
          <w:szCs w:val="20"/>
        </w:rPr>
        <w:t xml:space="preserve"> κύριος </w:t>
      </w:r>
      <w:proofErr w:type="spellStart"/>
      <w:r w:rsidRPr="00C07B12">
        <w:rPr>
          <w:rFonts w:ascii="Arial" w:hAnsi="Arial" w:cs="Arial"/>
          <w:sz w:val="20"/>
          <w:szCs w:val="20"/>
        </w:rPr>
        <w:t>Τάγαρης</w:t>
      </w:r>
      <w:proofErr w:type="spellEnd"/>
      <w:r w:rsidRPr="00C07B12">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ΑΝΑΣΤΑΣΙΟΣ ΤΑΓΑΡΗΣ</w:t>
      </w:r>
      <w:r w:rsidR="00634A22">
        <w:rPr>
          <w:rFonts w:ascii="Arial" w:hAnsi="Arial" w:cs="Arial"/>
          <w:sz w:val="20"/>
          <w:szCs w:val="20"/>
        </w:rPr>
        <w:t xml:space="preserve"> </w:t>
      </w:r>
      <w:r w:rsidRPr="00C07B12">
        <w:rPr>
          <w:rFonts w:ascii="Arial" w:hAnsi="Arial" w:cs="Arial"/>
          <w:sz w:val="20"/>
          <w:szCs w:val="20"/>
        </w:rPr>
        <w:t xml:space="preserve">(Πρόεδρος της Ηλεκτρονικής Διακυβέρνησης Κοινωνικής Ασφάλισης (ΗΔΙΚΑ)): Η ερώτηση είναι σε σχέση με το ενιαίο μητρώο πότε θα είναι διαθέσιμο. Υποθέτω «ενιαίο μητρώο» εννοούμε το μητρώο των φορέων των δημοσίων και των ιδιωτικών, των ωφελημάτων και των </w:t>
      </w:r>
      <w:proofErr w:type="spellStart"/>
      <w:r w:rsidRPr="00C07B12">
        <w:rPr>
          <w:rFonts w:ascii="Arial" w:hAnsi="Arial" w:cs="Arial"/>
          <w:sz w:val="20"/>
          <w:szCs w:val="20"/>
        </w:rPr>
        <w:t>ωφελουμένων</w:t>
      </w:r>
      <w:proofErr w:type="spellEnd"/>
      <w:r w:rsidRPr="00C07B12">
        <w:rPr>
          <w:rFonts w:ascii="Arial" w:hAnsi="Arial" w:cs="Arial"/>
          <w:sz w:val="20"/>
          <w:szCs w:val="20"/>
        </w:rPr>
        <w:t xml:space="preserve">. </w:t>
      </w:r>
    </w:p>
    <w:p w:rsidR="00C07B12" w:rsidRPr="00C07B12" w:rsidRDefault="00C07B12" w:rsidP="009516EC">
      <w:pPr>
        <w:spacing w:line="480" w:lineRule="auto"/>
        <w:ind w:firstLine="720"/>
        <w:contextualSpacing/>
        <w:jc w:val="both"/>
        <w:rPr>
          <w:rFonts w:ascii="Arial" w:hAnsi="Arial" w:cs="Arial"/>
          <w:sz w:val="20"/>
          <w:szCs w:val="20"/>
        </w:rPr>
      </w:pPr>
      <w:r w:rsidRPr="00C07B12">
        <w:rPr>
          <w:rFonts w:ascii="Arial" w:hAnsi="Arial" w:cs="Arial"/>
          <w:sz w:val="20"/>
          <w:szCs w:val="20"/>
        </w:rPr>
        <w:t>Αυτά τα τρία μητρώα στα κέντρα κοινότητας, ουσιαστικά, τεχνικά είναι</w:t>
      </w:r>
      <w:r w:rsidR="00634A22">
        <w:rPr>
          <w:rFonts w:ascii="Arial" w:hAnsi="Arial" w:cs="Arial"/>
          <w:sz w:val="20"/>
          <w:szCs w:val="20"/>
        </w:rPr>
        <w:t>,</w:t>
      </w:r>
      <w:r w:rsidRPr="00C07B12">
        <w:rPr>
          <w:rFonts w:ascii="Arial" w:hAnsi="Arial" w:cs="Arial"/>
          <w:sz w:val="20"/>
          <w:szCs w:val="20"/>
        </w:rPr>
        <w:t xml:space="preserve"> ήδη</w:t>
      </w:r>
      <w:r w:rsidR="00634A22">
        <w:rPr>
          <w:rFonts w:ascii="Arial" w:hAnsi="Arial" w:cs="Arial"/>
          <w:sz w:val="20"/>
          <w:szCs w:val="20"/>
        </w:rPr>
        <w:t>,</w:t>
      </w:r>
      <w:r w:rsidRPr="00C07B12">
        <w:rPr>
          <w:rFonts w:ascii="Arial" w:hAnsi="Arial" w:cs="Arial"/>
          <w:sz w:val="20"/>
          <w:szCs w:val="20"/>
        </w:rPr>
        <w:t xml:space="preserve"> έτοιμα και υλοποιημένα.</w:t>
      </w:r>
      <w:r w:rsidR="009516EC">
        <w:rPr>
          <w:rFonts w:ascii="Arial" w:hAnsi="Arial" w:cs="Arial"/>
          <w:sz w:val="20"/>
          <w:szCs w:val="20"/>
        </w:rPr>
        <w:t xml:space="preserve"> </w:t>
      </w:r>
      <w:r w:rsidRPr="00C07B12">
        <w:rPr>
          <w:rFonts w:ascii="Arial" w:hAnsi="Arial" w:cs="Arial"/>
          <w:sz w:val="20"/>
          <w:szCs w:val="20"/>
        </w:rPr>
        <w:t xml:space="preserve">Θα πρέπει να πούμε ότι ένα μητρώο ποτέ δεν είναι έτοιμο, πάντα </w:t>
      </w:r>
      <w:proofErr w:type="spellStart"/>
      <w:r w:rsidRPr="00C07B12">
        <w:rPr>
          <w:rFonts w:ascii="Arial" w:hAnsi="Arial" w:cs="Arial"/>
          <w:sz w:val="20"/>
          <w:szCs w:val="20"/>
        </w:rPr>
        <w:t>πληθυσμώνεται</w:t>
      </w:r>
      <w:proofErr w:type="spellEnd"/>
      <w:r w:rsidRPr="00C07B12">
        <w:rPr>
          <w:rFonts w:ascii="Arial" w:hAnsi="Arial" w:cs="Arial"/>
          <w:sz w:val="20"/>
          <w:szCs w:val="20"/>
        </w:rPr>
        <w:t xml:space="preserve"> και μεγαλώνει ή αλλάζει. Σε κάθε περίπτωση, όμως, το μητρώο των </w:t>
      </w:r>
      <w:proofErr w:type="spellStart"/>
      <w:r w:rsidRPr="00C07B12">
        <w:rPr>
          <w:rFonts w:ascii="Arial" w:hAnsi="Arial" w:cs="Arial"/>
          <w:sz w:val="20"/>
          <w:szCs w:val="20"/>
        </w:rPr>
        <w:t>ωφελουμένων</w:t>
      </w:r>
      <w:proofErr w:type="spellEnd"/>
      <w:r w:rsidRPr="00C07B12">
        <w:rPr>
          <w:rFonts w:ascii="Arial" w:hAnsi="Arial" w:cs="Arial"/>
          <w:sz w:val="20"/>
          <w:szCs w:val="20"/>
        </w:rPr>
        <w:t xml:space="preserve"> είναι</w:t>
      </w:r>
      <w:r w:rsidR="00634A22">
        <w:rPr>
          <w:rFonts w:ascii="Arial" w:hAnsi="Arial" w:cs="Arial"/>
          <w:sz w:val="20"/>
          <w:szCs w:val="20"/>
        </w:rPr>
        <w:t>,</w:t>
      </w:r>
      <w:r w:rsidRPr="00C07B12">
        <w:rPr>
          <w:rFonts w:ascii="Arial" w:hAnsi="Arial" w:cs="Arial"/>
          <w:sz w:val="20"/>
          <w:szCs w:val="20"/>
        </w:rPr>
        <w:t xml:space="preserve"> ήδη</w:t>
      </w:r>
      <w:r w:rsidR="00634A22">
        <w:rPr>
          <w:rFonts w:ascii="Arial" w:hAnsi="Arial" w:cs="Arial"/>
          <w:sz w:val="20"/>
          <w:szCs w:val="20"/>
        </w:rPr>
        <w:t>,</w:t>
      </w:r>
      <w:r w:rsidRPr="00C07B12">
        <w:rPr>
          <w:rFonts w:ascii="Arial" w:hAnsi="Arial" w:cs="Arial"/>
          <w:sz w:val="20"/>
          <w:szCs w:val="20"/>
        </w:rPr>
        <w:t xml:space="preserve"> έτοιμο και λειτουργεί, των ιδιωτικών φορέων επίσης, είναι έτοιμο και λειτουργεία κι έχει </w:t>
      </w:r>
      <w:proofErr w:type="spellStart"/>
      <w:r w:rsidRPr="00C07B12">
        <w:rPr>
          <w:rFonts w:ascii="Arial" w:hAnsi="Arial" w:cs="Arial"/>
          <w:sz w:val="20"/>
          <w:szCs w:val="20"/>
        </w:rPr>
        <w:t>πληθυσμωθεί</w:t>
      </w:r>
      <w:proofErr w:type="spellEnd"/>
      <w:r w:rsidRPr="00C07B12">
        <w:rPr>
          <w:rFonts w:ascii="Arial" w:hAnsi="Arial" w:cs="Arial"/>
          <w:sz w:val="20"/>
          <w:szCs w:val="20"/>
        </w:rPr>
        <w:t xml:space="preserve"> με 1190 φορείς ήδη, των δημόσιων φορέων και των υπηρεσιών ή των προγραμμάτων που παρέχονται είναι έτοιμο λειτουργικά και σ' αυτή την περίοδο είναι σε φάση </w:t>
      </w:r>
      <w:proofErr w:type="spellStart"/>
      <w:r w:rsidRPr="00C07B12">
        <w:rPr>
          <w:rFonts w:ascii="Arial" w:hAnsi="Arial" w:cs="Arial"/>
          <w:sz w:val="20"/>
          <w:szCs w:val="20"/>
        </w:rPr>
        <w:t>πληθύσμωσης</w:t>
      </w:r>
      <w:proofErr w:type="spellEnd"/>
      <w:r w:rsidRPr="00C07B12">
        <w:rPr>
          <w:rFonts w:ascii="Arial" w:hAnsi="Arial" w:cs="Arial"/>
          <w:sz w:val="20"/>
          <w:szCs w:val="20"/>
        </w:rPr>
        <w:t xml:space="preserve"> από τα Κέντρα Κοινότητας. Ευχαριστώ.</w:t>
      </w:r>
    </w:p>
    <w:p w:rsidR="00C07B12" w:rsidRPr="00C07B12" w:rsidRDefault="00C07B12" w:rsidP="00634A22">
      <w:pPr>
        <w:spacing w:line="480" w:lineRule="auto"/>
        <w:contextualSpacing/>
        <w:jc w:val="both"/>
        <w:rPr>
          <w:rFonts w:ascii="Arial" w:hAnsi="Arial" w:cs="Arial"/>
          <w:sz w:val="20"/>
          <w:szCs w:val="20"/>
        </w:rPr>
      </w:pPr>
      <w:r w:rsidRPr="00C07B12">
        <w:rPr>
          <w:rFonts w:ascii="Arial" w:hAnsi="Arial" w:cs="Arial"/>
          <w:sz w:val="20"/>
          <w:szCs w:val="20"/>
        </w:rPr>
        <w:tab/>
        <w:t xml:space="preserve">ΝΙΚΟΣ ΜΑΝΙΟΣ (Πρόεδρος της Επιτροπής): </w:t>
      </w:r>
      <w:r w:rsidR="00634A22">
        <w:rPr>
          <w:rFonts w:ascii="Arial" w:hAnsi="Arial" w:cs="Arial"/>
          <w:sz w:val="20"/>
          <w:szCs w:val="20"/>
        </w:rPr>
        <w:t>Τ</w:t>
      </w:r>
      <w:r w:rsidRPr="00C07B12">
        <w:rPr>
          <w:rFonts w:ascii="Arial" w:hAnsi="Arial" w:cs="Arial"/>
          <w:sz w:val="20"/>
          <w:szCs w:val="20"/>
        </w:rPr>
        <w:t xml:space="preserve">ο λόγο έχει ο κ. </w:t>
      </w:r>
      <w:proofErr w:type="spellStart"/>
      <w:r w:rsidRPr="00C07B12">
        <w:rPr>
          <w:rFonts w:ascii="Arial" w:hAnsi="Arial" w:cs="Arial"/>
          <w:sz w:val="20"/>
          <w:szCs w:val="20"/>
        </w:rPr>
        <w:t>Λυμβαίος</w:t>
      </w:r>
      <w:proofErr w:type="spellEnd"/>
      <w:r w:rsidRPr="00C07B12">
        <w:rPr>
          <w:rFonts w:ascii="Arial" w:hAnsi="Arial" w:cs="Arial"/>
          <w:sz w:val="20"/>
          <w:szCs w:val="20"/>
        </w:rPr>
        <w:t>.</w:t>
      </w:r>
    </w:p>
    <w:p w:rsidR="00C07B12" w:rsidRPr="00C07B12" w:rsidRDefault="00C07B12" w:rsidP="00C07B12">
      <w:pPr>
        <w:spacing w:line="480" w:lineRule="auto"/>
        <w:contextualSpacing/>
        <w:jc w:val="both"/>
        <w:rPr>
          <w:rFonts w:ascii="Arial" w:hAnsi="Arial" w:cs="Arial"/>
          <w:sz w:val="20"/>
          <w:szCs w:val="20"/>
        </w:rPr>
      </w:pPr>
      <w:r w:rsidRPr="00C07B12">
        <w:rPr>
          <w:rFonts w:ascii="Arial" w:hAnsi="Arial" w:cs="Arial"/>
          <w:sz w:val="20"/>
          <w:szCs w:val="20"/>
        </w:rPr>
        <w:tab/>
        <w:t xml:space="preserve">ΙΩΑΝΝΗΣ ΛΥΜΒΑΙΟΣ (Γενικός Γραμματέας της Εθνικής Συνομοσπονδίας Ατόμων με Αναπηρία – </w:t>
      </w:r>
      <w:proofErr w:type="spellStart"/>
      <w:r w:rsidRPr="00C07B12">
        <w:rPr>
          <w:rFonts w:ascii="Arial" w:hAnsi="Arial" w:cs="Arial"/>
          <w:sz w:val="20"/>
          <w:szCs w:val="20"/>
        </w:rPr>
        <w:t>Ε.Σ.Α.με.Α</w:t>
      </w:r>
      <w:proofErr w:type="spellEnd"/>
      <w:r w:rsidRPr="00C07B12">
        <w:rPr>
          <w:rFonts w:ascii="Arial" w:hAnsi="Arial" w:cs="Arial"/>
          <w:sz w:val="20"/>
          <w:szCs w:val="20"/>
        </w:rPr>
        <w:t>.): Ευχαριστώ, κύριε Πρόεδρε.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 xml:space="preserve">Τέθηκαν ερωτήματα από 2 Βουλευτές, τον κ. </w:t>
      </w:r>
      <w:proofErr w:type="spellStart"/>
      <w:r w:rsidRPr="00C07B12">
        <w:rPr>
          <w:rFonts w:ascii="Arial" w:hAnsi="Arial" w:cs="Arial"/>
          <w:sz w:val="20"/>
          <w:szCs w:val="20"/>
        </w:rPr>
        <w:t>Μηταράκη</w:t>
      </w:r>
      <w:proofErr w:type="spellEnd"/>
      <w:r w:rsidRPr="00C07B12">
        <w:rPr>
          <w:rFonts w:ascii="Arial" w:hAnsi="Arial" w:cs="Arial"/>
          <w:sz w:val="20"/>
          <w:szCs w:val="20"/>
        </w:rPr>
        <w:t>, ο οποίος προηγήθηκε και με τον οποίο θα ξεκινήσω την απάντηση. Η ερώτηση, λοιπόν, ήταν η διασύνδεση με τα ΚΕΠ κι εάν αποδίδουν τα Κέντρα Κοινότητας.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Κύριε </w:t>
      </w:r>
      <w:proofErr w:type="spellStart"/>
      <w:r w:rsidRPr="00C07B12">
        <w:rPr>
          <w:rFonts w:ascii="Arial" w:hAnsi="Arial" w:cs="Arial"/>
          <w:sz w:val="20"/>
          <w:szCs w:val="20"/>
        </w:rPr>
        <w:t>Μηταράκη</w:t>
      </w:r>
      <w:proofErr w:type="spellEnd"/>
      <w:r w:rsidRPr="00C07B12">
        <w:rPr>
          <w:rFonts w:ascii="Arial" w:hAnsi="Arial" w:cs="Arial"/>
          <w:sz w:val="20"/>
          <w:szCs w:val="20"/>
        </w:rPr>
        <w:t>, όπως ανέφερα και στην τοποθέτησή μας στο υπόμνημα που έχουμε καταθέσει, τα ΚΕΠ είναι ένας θεσμός δοκιμασμένος ως προς την εξυπηρέτηση του πολίτη και διαχρονικά αυτό έχει δοκιμαστεί, έχει πετύχει και είναι κοινώς γνωστό και αποδεκτό. Έτσι, λοιπόν, προκειμένου να ενισχυθεί ακόμη περισσότερο το σύστημα αυτό του ενιαίου φορέα παροχής των επιδομάτων, θεωρούμε ότι θα διευκόλυνε την όλη διαδικασία η ενεργοποίηση διασύνδεσης των ΚΕΠ, του μηχανισμού, της τεχνογνωσίας κι εάν θέλετε και της γνώσης που υπάρχει απέναντι στο κοινό, στον πολίτη, με τα Κέντρα αυτά.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Στο ερώτημά σας, εάν αποδίδουν τα Κέντρα Κοινότητας: Τα κέντρα κοινότητας δεν έχουν συμπληρώσει ούτε χρόνο ύπαρξης, έχουν προβλήματα, υπάρχουν θέματα στο στήσιμο τα οποία τα εντοπίσαμε και τα είχαμε, εν πάση </w:t>
      </w:r>
      <w:proofErr w:type="spellStart"/>
      <w:r w:rsidRPr="00C07B12">
        <w:rPr>
          <w:rFonts w:ascii="Arial" w:hAnsi="Arial" w:cs="Arial"/>
          <w:sz w:val="20"/>
          <w:szCs w:val="20"/>
        </w:rPr>
        <w:t>περιπτώσει</w:t>
      </w:r>
      <w:proofErr w:type="spellEnd"/>
      <w:r w:rsidRPr="00C07B12">
        <w:rPr>
          <w:rFonts w:ascii="Arial" w:hAnsi="Arial" w:cs="Arial"/>
          <w:sz w:val="20"/>
          <w:szCs w:val="20"/>
        </w:rPr>
        <w:t>, συζητήσει, μας είχε δοθεί η ευκαιρία να τοποθετηθούμε σε αυτά κατά την ψήφιση του σχετικού νομοσχεδίου για την σύστασή τους, σε καμία περίπτωση, όμως, δεν μπορούμε να πούμε αυτή τη στιγμή εάν τα Κέντρα Κοινότητας αποδίδουν ως προς τη λειτουργία τους. Είναι ακόμη πολύ νωρίς για να μπορέσουμε να πάρουμε θέση σ’ αυτό και, σίγουρα, υπάρχουν ζητήματα τα οποία, με παρεμβάσεις μας και προς το αρμόδιο Υπουργείο, αλλά και προς την Τοπική Αυτοδιοίκηση, προσπαθούμε να επισημαίνουμε σε καθημερινή βάση.</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Ως προς τα δύο ερωτήματα που τέθηκαν από τον κ. Κωνσταντόπουλο: Κύριε Κωνσταντόπουλε, τα ερωτήματα που θέσατε ήταν πώς θα διευκολυνθούν τα άτομα με αναπηρία από τις ρυθμίσεις του σχεδίου νόμου στην καταβολή των επιδομάτων και οι ρυθμίσεις για την είσπραξη επιδομάτων, αυτό δεν ξέρω εάν το σημείωσα σωστά, θα ήθελα να με βοηθήσετε. Ως προς το δεύτερο, όμως, που έχω σημειώσει θα ήθελα να σας πω το εξής: Μέσα από τις ρυθμίσεις που αφορούν στην μία και ενιαία αρχή πληρωμής, τη μη διάσπαση φορέων που χορηγούν τα αναπηρικά επιδόματα αυτά του </w:t>
      </w:r>
      <w:proofErr w:type="spellStart"/>
      <w:r w:rsidRPr="00C07B12">
        <w:rPr>
          <w:rFonts w:ascii="Arial" w:hAnsi="Arial" w:cs="Arial"/>
          <w:sz w:val="20"/>
          <w:szCs w:val="20"/>
        </w:rPr>
        <w:t>προνοιακού</w:t>
      </w:r>
      <w:proofErr w:type="spellEnd"/>
      <w:r w:rsidRPr="00C07B12">
        <w:rPr>
          <w:rFonts w:ascii="Arial" w:hAnsi="Arial" w:cs="Arial"/>
          <w:sz w:val="20"/>
          <w:szCs w:val="20"/>
        </w:rPr>
        <w:t xml:space="preserve"> χαρακτήρα, είναι μια θέση την οποία η Εθνική Συνομοσπονδία Ατόμων με Αναπηρία έχει εδώ και πάρα πολλά χρόνια, ήδη από τη δεκαετία του 2000 και νωρίτερα και μαζί υπήρχε η θέση ότι επιτέλους θα πρέπει να ξεχωρίσει το στάχυ από το άχυρο. Αυτό, λοιπόν, είναι το ένα θετικό. Το δεύτερο θετικό είναι ότι οτιδήποτε είναι προς όφελος των ατόμων με αναπηρία, δηλαδή, εάν θέλετε, διευκολύνει, </w:t>
      </w:r>
      <w:r w:rsidRPr="00C07B12">
        <w:rPr>
          <w:rFonts w:ascii="Arial" w:hAnsi="Arial" w:cs="Arial"/>
          <w:sz w:val="20"/>
          <w:szCs w:val="20"/>
        </w:rPr>
        <w:lastRenderedPageBreak/>
        <w:t xml:space="preserve">μειώνει την ταλαιπωρία των ατόμων με αναπηρία, όπως, για παράδειγμα, ο ηλεκτρονικός φάκελος και η διαδικασία αυτή που σε φέρνει σε πολύ λιγότερο τρέξιμο, ταλαιπωρία και αλισβερίσι, για να το πω πολύ απλά, με την δημόσια διοίκηση, την χαρτογραφία, την γραφειοκρατία της δημόσιας διοίκησης, προφανώς και διευκολύνει. </w:t>
      </w:r>
    </w:p>
    <w:p w:rsidR="00C07B12" w:rsidRPr="00C07B12" w:rsidRDefault="00634A22" w:rsidP="00C07B12">
      <w:pPr>
        <w:spacing w:line="480" w:lineRule="auto"/>
        <w:contextualSpacing/>
        <w:jc w:val="both"/>
        <w:rPr>
          <w:rFonts w:ascii="Arial" w:hAnsi="Arial" w:cs="Arial"/>
          <w:sz w:val="20"/>
          <w:szCs w:val="20"/>
        </w:rPr>
      </w:pPr>
      <w:r>
        <w:rPr>
          <w:rFonts w:ascii="Arial" w:hAnsi="Arial" w:cs="Arial"/>
          <w:sz w:val="20"/>
          <w:szCs w:val="20"/>
        </w:rPr>
        <w:tab/>
        <w:t xml:space="preserve">Αυτά </w:t>
      </w:r>
      <w:r w:rsidR="00C07B12" w:rsidRPr="00C07B12">
        <w:rPr>
          <w:rFonts w:ascii="Arial" w:hAnsi="Arial" w:cs="Arial"/>
          <w:sz w:val="20"/>
          <w:szCs w:val="20"/>
        </w:rPr>
        <w:t>είναι θέματα και άλλα που υπάρχουν μέσα με τα οποία κριτικά συμφωνούμε.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Βέβαια, ένα άλλο πολύ σημαντικό και θα ήθελα για μια ακόμη φορά, κύριε Υπουργέ, εάν συνεχίζει να ισχύει να το επαναλάβετε γιατί είναι σημαντικό στοιχείο, πρώτον εάν όντως τα επιδόματα θα καταβάλλονται σε συγκεκριμένη ημερομηνία, γιατί είναι πάρα πολύ σημαντικό για τον προϋπολογισμό ενός ατόμου με αναπηρία γιατί τα επιδόματα αυτά έχουν να κάνουν με βασικές ανάγκες της καθημερινότητας, ανάγκες που έχουν να κάνουν με τη ζωή του ανθρώπου με αναπηρία και, δεύτερον, το ότι δεν τροποποιούνται, δεν αλλάζουν τα κριτήρια, οι προϋποθέσεις παροχής των επιδομάτων, που είναι ένα επίσης σοβαρό θέμα.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Εφόσον, λοιπόν, αυτές οι δύο προϋποθέσεις τηρούνται, νομίζω ότι υπάρχει ένα θετικό πλαίσιο, στο οποίο επαναλαμβάνω ότι κριτικά συμφωνούμε από τη στιγμή που εξυπηρετεί, που διευκολύνει και βγάζει από μια ταλαιπωρία κάθε συμπολίτη μας, κάθε συνάνθρωπό μας με αναπηρία.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Ευχαριστώ πολύ.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ΝΙΚΟΣ ΜΑΝΙΟΣ (Πρόεδρος της Επιτροπής): Το λόγο έχει ο κ. </w:t>
      </w:r>
      <w:proofErr w:type="spellStart"/>
      <w:r w:rsidRPr="00C07B12">
        <w:rPr>
          <w:rFonts w:ascii="Arial" w:hAnsi="Arial" w:cs="Arial"/>
          <w:sz w:val="20"/>
          <w:szCs w:val="20"/>
        </w:rPr>
        <w:t>Πάντζος</w:t>
      </w:r>
      <w:proofErr w:type="spellEnd"/>
      <w:r w:rsidRPr="00C07B12">
        <w:rPr>
          <w:rFonts w:ascii="Arial" w:hAnsi="Arial" w:cs="Arial"/>
          <w:sz w:val="20"/>
          <w:szCs w:val="20"/>
        </w:rPr>
        <w:t>.</w:t>
      </w:r>
    </w:p>
    <w:p w:rsidR="00C07B12" w:rsidRPr="00C07B12" w:rsidRDefault="00C07B12" w:rsidP="00C07B12">
      <w:pPr>
        <w:spacing w:line="480" w:lineRule="auto"/>
        <w:contextualSpacing/>
        <w:jc w:val="both"/>
        <w:rPr>
          <w:rFonts w:ascii="Arial" w:hAnsi="Arial" w:cs="Arial"/>
          <w:sz w:val="20"/>
          <w:szCs w:val="20"/>
        </w:rPr>
      </w:pPr>
      <w:r w:rsidRPr="00C07B12">
        <w:rPr>
          <w:rFonts w:ascii="Arial" w:hAnsi="Arial" w:cs="Arial"/>
          <w:sz w:val="20"/>
          <w:szCs w:val="20"/>
        </w:rPr>
        <w:tab/>
        <w:t xml:space="preserve">ΒΑΣΙΛΕΙΟΣ ΠΑΝΤΖΟΣ (Πρόεδρος της Πανελλαδικής Ομοσπονδίας Ελλήνων ΡΟΜ  -ΕΛΛΑΝ-ΠΑΣΣΕ): Όπως έχει θα είναι ο νόμος, απλά εμείς θα θέλαμε να εφαρμοστεί η διαδικασία κατά την οποία εάν υπάρξει κάποια ένσταση τότε ο Δήμαρχος, η τοπική αρχή να ακολουθήσει την οδηγία αυτή και να γίνει η συνέντευξη, γιατί αλλιώς θα κληθούμε να κάνουμε συνεντεύξεις σε πολύ μεγάλο πληθυσμό. Όταν υπάρχει κάποια ένσταση και πρόβλημα, ο Δήμαρχος και η τοπική αρχή πρέπει να σεβαστούν τον κανονισμό της οδηγίας.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Ευχαριστώ.</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ΝΙΚΟΣ ΜΑΝΙΟΣ (Πρόεδρος της Επιτροπής): Το λόγο έχει ο κ. </w:t>
      </w:r>
      <w:proofErr w:type="spellStart"/>
      <w:r w:rsidRPr="00C07B12">
        <w:rPr>
          <w:rFonts w:ascii="Arial" w:hAnsi="Arial" w:cs="Arial"/>
          <w:sz w:val="20"/>
          <w:szCs w:val="20"/>
        </w:rPr>
        <w:t>Παϊτέρης</w:t>
      </w:r>
      <w:proofErr w:type="spellEnd"/>
      <w:r w:rsidRPr="00C07B12">
        <w:rPr>
          <w:rFonts w:ascii="Arial" w:hAnsi="Arial" w:cs="Arial"/>
          <w:sz w:val="20"/>
          <w:szCs w:val="20"/>
        </w:rPr>
        <w:t>.</w:t>
      </w:r>
    </w:p>
    <w:p w:rsidR="00C07B12" w:rsidRPr="00C07B12" w:rsidRDefault="00C07B12" w:rsidP="00634A22">
      <w:pPr>
        <w:spacing w:line="480" w:lineRule="auto"/>
        <w:contextualSpacing/>
        <w:jc w:val="both"/>
        <w:rPr>
          <w:rFonts w:ascii="Arial" w:hAnsi="Arial" w:cs="Arial"/>
          <w:sz w:val="20"/>
          <w:szCs w:val="20"/>
        </w:rPr>
      </w:pPr>
      <w:r w:rsidRPr="00C07B12">
        <w:rPr>
          <w:rFonts w:ascii="Arial" w:hAnsi="Arial" w:cs="Arial"/>
          <w:sz w:val="20"/>
          <w:szCs w:val="20"/>
        </w:rPr>
        <w:tab/>
        <w:t xml:space="preserve">ΚΩΝΣΤΑΝΤΙΝΟΣ ΠΑΪΤΕΡΗΣ (Πρόεδρος της Ελληνικής Ένωσης Διαμεσολαβητών ΡΟΜΑ): Απαντώντας στην ερώτηση κ. Βουλευτή, θα ήθελα να πω το εξής: Σαφώς και δεν θέλουμε να φύγει η υπεύθυνη δήλωση μέσα από το σχετικό άρθρο. Συμφωνούμε απόλυτα με ότι αναφέρει το σχέδιο του σχετικού άρθρου, γιατί προβλέπει όλα τα ενδεχόμενα, όλα τα πιθανά </w:t>
      </w:r>
      <w:r w:rsidRPr="00C07B12">
        <w:rPr>
          <w:rFonts w:ascii="Arial" w:hAnsi="Arial" w:cs="Arial"/>
          <w:sz w:val="20"/>
          <w:szCs w:val="20"/>
        </w:rPr>
        <w:lastRenderedPageBreak/>
        <w:t xml:space="preserve">σενάρια. Με αφορμή, βέβαια, τα Κέντρα Κοινότητας, αναφερόμαστε γενικότερα στην περίπτωση που θέλει κάποιος φορέας να προσλάβει ή να βγει προκήρυξη για θέση </w:t>
      </w:r>
      <w:proofErr w:type="spellStart"/>
      <w:r w:rsidRPr="00C07B12">
        <w:rPr>
          <w:rFonts w:ascii="Arial" w:hAnsi="Arial" w:cs="Arial"/>
          <w:sz w:val="20"/>
          <w:szCs w:val="20"/>
        </w:rPr>
        <w:t>Ρομά</w:t>
      </w:r>
      <w:proofErr w:type="spellEnd"/>
      <w:r w:rsidRPr="00C07B12">
        <w:rPr>
          <w:rFonts w:ascii="Arial" w:hAnsi="Arial" w:cs="Arial"/>
          <w:sz w:val="20"/>
          <w:szCs w:val="20"/>
        </w:rPr>
        <w:t xml:space="preserve">, να έχει το δικαίωμα να κάνει την πρόσληψη μέσα από την υπεύθυνη δήλωση και όταν υπάρχουν ενστάσεις και καταγγελίες, τότε ο αρμόδιος φορέας, όποιος θα είναι αυτός, να μπορέσει να συγκαλέσει επιτροπή για διαπίστωση των χαρακτηριστικών και της γνώσης της γλώσσας </w:t>
      </w:r>
      <w:proofErr w:type="spellStart"/>
      <w:r w:rsidRPr="00C07B12">
        <w:rPr>
          <w:rFonts w:ascii="Arial" w:hAnsi="Arial" w:cs="Arial"/>
          <w:sz w:val="20"/>
          <w:szCs w:val="20"/>
        </w:rPr>
        <w:t>ρομανί</w:t>
      </w:r>
      <w:proofErr w:type="spellEnd"/>
      <w:r w:rsidRPr="00C07B12">
        <w:rPr>
          <w:rFonts w:ascii="Arial" w:hAnsi="Arial" w:cs="Arial"/>
          <w:sz w:val="20"/>
          <w:szCs w:val="20"/>
        </w:rPr>
        <w:t>. Θεωρούμε ότι όπως είναι σχεδιασμένο το σχετικό άρθρο, έχει καλώς.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Ευχαριστώ πολύ.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λόγο έχει ο κ. Παρασκευόπουλος.</w:t>
      </w:r>
    </w:p>
    <w:p w:rsidR="00C07B12" w:rsidRPr="00C07B12" w:rsidRDefault="00C07B12" w:rsidP="00C07B12">
      <w:pPr>
        <w:spacing w:line="480" w:lineRule="auto"/>
        <w:contextualSpacing/>
        <w:jc w:val="both"/>
        <w:rPr>
          <w:rFonts w:ascii="Arial" w:hAnsi="Arial" w:cs="Arial"/>
          <w:sz w:val="20"/>
          <w:szCs w:val="20"/>
        </w:rPr>
      </w:pPr>
      <w:r w:rsidRPr="00C07B12">
        <w:rPr>
          <w:rFonts w:ascii="Arial" w:hAnsi="Arial" w:cs="Arial"/>
          <w:sz w:val="20"/>
          <w:szCs w:val="20"/>
        </w:rPr>
        <w:tab/>
        <w:t xml:space="preserve">ΘΕΟΔΩΡΟΣ ΠΑΡΑΣΚΕΥΟΠΟΥΛΟΣ (Πρόεδρος του </w:t>
      </w:r>
      <w:proofErr w:type="spellStart"/>
      <w:r w:rsidRPr="00C07B12">
        <w:rPr>
          <w:rFonts w:ascii="Arial" w:hAnsi="Arial" w:cs="Arial"/>
          <w:sz w:val="20"/>
          <w:szCs w:val="20"/>
        </w:rPr>
        <w:t>Σικιαριδείου</w:t>
      </w:r>
      <w:proofErr w:type="spellEnd"/>
      <w:r w:rsidRPr="00C07B12">
        <w:rPr>
          <w:rFonts w:ascii="Arial" w:hAnsi="Arial" w:cs="Arial"/>
          <w:sz w:val="20"/>
          <w:szCs w:val="20"/>
        </w:rPr>
        <w:t xml:space="preserve"> Ιδρύματος Απροσάρμοστων Παιδιών): Όχι, κ. </w:t>
      </w:r>
      <w:proofErr w:type="spellStart"/>
      <w:r w:rsidRPr="00C07B12">
        <w:rPr>
          <w:rFonts w:ascii="Arial" w:hAnsi="Arial" w:cs="Arial"/>
          <w:sz w:val="20"/>
          <w:szCs w:val="20"/>
        </w:rPr>
        <w:t>Μηταράκη</w:t>
      </w:r>
      <w:proofErr w:type="spellEnd"/>
      <w:r w:rsidRPr="00C07B12">
        <w:rPr>
          <w:rFonts w:ascii="Arial" w:hAnsi="Arial" w:cs="Arial"/>
          <w:sz w:val="20"/>
          <w:szCs w:val="20"/>
        </w:rPr>
        <w:t>, η ρύθμιση αυτή δεν αποσκοπεί ούτε θα επιφέρει τη χαλάρωση της έγνοιας μας στο δημόσιο, αλλά προστατεύει το Ίδρυμα και του δίνει τη δυνατότητα να εισπράξει δημόσιο χρήμα. Το δημόσιο χρήμα είναι δύο ειδών, οι επιχορηγήσεις και τα τροφεία. Εάν δεν είχαμε αυτή την απαλλαγή - την οποία σας ευχαριστώ πολύ που την ψηφίσατε και απ' όσο ξέρω την ψήφισαν όλα τα δημοκρατικά κόμματα κι ελπίζω ότι και αυτή θα την ψηφίσουν όλα τα δημοκρατικά κόμματα - δεν θα μπορούσαμε. Με το πρώτο ποσό που εισπράξαμε πληρώσαμε μισθούς. Με το δεύτερο ποσό που εισπράξαμε ρυθμίσαμε τα χρέη μας προς τους ασφαλιστικούς και φορολογικούς φορείς. Όμως, θα ξέρετε, ίσως, ότι η ρύθμιση δεν προφυλάσσει τον οφειλέτη από το χέρι της εφορίας, ότι και ρυθμισμένα να είναι τα χρέη, εφόσον εισπράττεις δημόσιο χρήμα κι εμείς εισπράττουμε σχεδόν αποκλειστικά δημόσιο χρήμα, μπορεί η Εφορία και μπορεί και ο ΕΦΚΑ να πάρει τα χρήματα που του οφείλουμε. Εμείς αυτό θέλουμε να αποφύγουμε και προσπαθούμε με κάθε τρόπο να τηρήσουμε τη ρύθμιση, κρατάμε, δηλαδή, τα λεφτά της ρύθμισης με νύχια και με δόντια, ώστε να την τηρούμε.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Για το δεύτερο ερώτημά σας, με του οποίου το πνεύμα συμφωνώ, πρέπει να σας πω ότι πρώτα ο Γενικός Γραμματέας αλλά και η Υπουργός μου ζήτησαν αυτό ακριβώς: Ένα σχέδιο αποκατάστασης της βιωσιμότητας του Ιδρύματος. Δε νομίζω ότι έχουμε καθυστερήσει, γιατί το πρώτο διάστημα ήταν αναγκαία η ανασυγκρότηση, έπρεπε να λειτουργήσει αυτό το πράγμα. Σκεφτείτε ότι είχαμε 5 από τους 30 εργαζόμενους που προσέρχονταν και ήταν πάρα πολύ δύσκολο. Αυτό ακριβώς κάνουμε τώρα και φαντάζομαι ότι ούτε η Υπουργός αλλά ούτε και ο Γενικός Γραμματέας θα έχουν αντίρρηση να πάρετε κι εσείς το σχέδιο διάσωσης του Ιδρύματος που εκπονούμε.</w:t>
      </w:r>
    </w:p>
    <w:p w:rsidR="009516EC" w:rsidRDefault="00C07B12" w:rsidP="009516EC">
      <w:pPr>
        <w:spacing w:line="480" w:lineRule="auto"/>
        <w:contextualSpacing/>
        <w:jc w:val="both"/>
        <w:rPr>
          <w:rFonts w:ascii="Arial" w:hAnsi="Arial" w:cs="Arial"/>
          <w:sz w:val="20"/>
          <w:szCs w:val="20"/>
        </w:rPr>
      </w:pPr>
      <w:r w:rsidRPr="00C07B12">
        <w:rPr>
          <w:rFonts w:ascii="Arial" w:hAnsi="Arial" w:cs="Arial"/>
          <w:sz w:val="20"/>
          <w:szCs w:val="20"/>
        </w:rPr>
        <w:lastRenderedPageBreak/>
        <w:tab/>
        <w:t>ΔΗΜΗΤΡΙΟΣ ΚΩΝΣΤΑΝΤΟΠΟΥΛΟΣ (Ειδικός Αγορητής της Δημοκρατικής Συμπαράταξης - ΠΑ.Σ</w:t>
      </w:r>
      <w:r w:rsidR="00634A22">
        <w:rPr>
          <w:rFonts w:ascii="Arial" w:hAnsi="Arial" w:cs="Arial"/>
          <w:sz w:val="20"/>
          <w:szCs w:val="20"/>
        </w:rPr>
        <w:t>Ο.Κ.-ΔΗΜ.ΑΡ.)</w:t>
      </w:r>
      <w:r w:rsidRPr="00C07B12">
        <w:rPr>
          <w:rFonts w:ascii="Arial" w:hAnsi="Arial" w:cs="Arial"/>
          <w:sz w:val="20"/>
          <w:szCs w:val="20"/>
        </w:rPr>
        <w:t>: Η λειτουργία του Ιδρύματος σήμερα;</w:t>
      </w:r>
    </w:p>
    <w:p w:rsidR="00C07B12" w:rsidRPr="00C07B12" w:rsidRDefault="00C07B12" w:rsidP="009516EC">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ΘΕΟΔΩΡΟΣ ΠΑΡΑΣΚΕΥΟΠΟΥΛΟΣ (Πρόεδρος του </w:t>
      </w:r>
      <w:proofErr w:type="spellStart"/>
      <w:r w:rsidRPr="00C07B12">
        <w:rPr>
          <w:rFonts w:ascii="Arial" w:hAnsi="Arial" w:cs="Arial"/>
          <w:sz w:val="20"/>
          <w:szCs w:val="20"/>
        </w:rPr>
        <w:t>Σικιαριδείου</w:t>
      </w:r>
      <w:proofErr w:type="spellEnd"/>
      <w:r w:rsidRPr="00C07B12">
        <w:rPr>
          <w:rFonts w:ascii="Arial" w:hAnsi="Arial" w:cs="Arial"/>
          <w:sz w:val="20"/>
          <w:szCs w:val="20"/>
        </w:rPr>
        <w:t xml:space="preserve"> Ιδρύματος Απροσαρμόστων </w:t>
      </w:r>
      <w:proofErr w:type="spellStart"/>
      <w:r w:rsidRPr="00C07B12">
        <w:rPr>
          <w:rFonts w:ascii="Arial" w:hAnsi="Arial" w:cs="Arial"/>
          <w:sz w:val="20"/>
          <w:szCs w:val="20"/>
        </w:rPr>
        <w:t>Παίδων</w:t>
      </w:r>
      <w:proofErr w:type="spellEnd"/>
      <w:r w:rsidRPr="00C07B12">
        <w:rPr>
          <w:rFonts w:ascii="Arial" w:hAnsi="Arial" w:cs="Arial"/>
          <w:sz w:val="20"/>
          <w:szCs w:val="20"/>
        </w:rPr>
        <w:t xml:space="preserve">): Η λειτουργία του Ιδρύματος σήμερα δεν είναι στο επίπεδο που θα θέλαμε, αλλά έχουν αποκατασταθεί πολλές ελλείψεις προσωπικού.  Π.χ. μία χωρίς την οποία δεν μπορούσε να λειτουργήσει, δηλαδή ο επιστημονικός διευθυντής, ο γιατρός, η </w:t>
      </w:r>
      <w:proofErr w:type="spellStart"/>
      <w:r w:rsidRPr="00C07B12">
        <w:rPr>
          <w:rFonts w:ascii="Arial" w:hAnsi="Arial" w:cs="Arial"/>
          <w:sz w:val="20"/>
          <w:szCs w:val="20"/>
        </w:rPr>
        <w:t>εργο</w:t>
      </w:r>
      <w:r w:rsidR="00634A22">
        <w:rPr>
          <w:rFonts w:ascii="Arial" w:hAnsi="Arial" w:cs="Arial"/>
          <w:sz w:val="20"/>
          <w:szCs w:val="20"/>
        </w:rPr>
        <w:t>θεραπεύ</w:t>
      </w:r>
      <w:r w:rsidRPr="00C07B12">
        <w:rPr>
          <w:rFonts w:ascii="Arial" w:hAnsi="Arial" w:cs="Arial"/>
          <w:sz w:val="20"/>
          <w:szCs w:val="20"/>
        </w:rPr>
        <w:t>τρια</w:t>
      </w:r>
      <w:proofErr w:type="spellEnd"/>
      <w:r w:rsidRPr="00C07B12">
        <w:rPr>
          <w:rFonts w:ascii="Arial" w:hAnsi="Arial" w:cs="Arial"/>
          <w:sz w:val="20"/>
          <w:szCs w:val="20"/>
        </w:rPr>
        <w:t xml:space="preserve">, η </w:t>
      </w:r>
      <w:proofErr w:type="spellStart"/>
      <w:r w:rsidRPr="00C07B12">
        <w:rPr>
          <w:rFonts w:ascii="Arial" w:hAnsi="Arial" w:cs="Arial"/>
          <w:sz w:val="20"/>
          <w:szCs w:val="20"/>
        </w:rPr>
        <w:t>λογοθεραπεύτρια</w:t>
      </w:r>
      <w:proofErr w:type="spellEnd"/>
      <w:r w:rsidRPr="00C07B12">
        <w:rPr>
          <w:rFonts w:ascii="Arial" w:hAnsi="Arial" w:cs="Arial"/>
          <w:sz w:val="20"/>
          <w:szCs w:val="20"/>
        </w:rPr>
        <w:t>, η ψυχολόγος.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 Τώρα προσπαθούμε να ανασυγκροτήσουμε ακόμα ένα εργαστήριο δίπλα στα 7 που έχουμε και σιγά – σιγά ελπίζω, ότι μέχρι το καλοκαίρι θα μπορούμε να λειτουργούμε σε ένα επίπεδο – δεν είναι αυτό που θέλουμε – αλλά ικανοποιητικό και θα μπορούμε και να μη χρειαζόμαστε, πλέον, ελπίζω την απαλλαγή, αλλά, καλού- κακού, ας μας τη δώσετε λίγο παραπάνω.</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λόγο έχει η κυρία Βασιλοπούλου.</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ΠΑΝΑΓΙΩΤΑ ΒΑΣΙΛΟΠΟΥΛΟΥ (Πρόεδρος του Πανελληνίου Συλλόγου Εργαζομένων του ΟΓΑ): Θα ήθελα να απαντήσω στον κ. Συντυχάκη αν και έχει απαντήσει και ο Διοικητής του Οργανισμού ο κ. </w:t>
      </w:r>
      <w:proofErr w:type="spellStart"/>
      <w:r w:rsidRPr="00C07B12">
        <w:rPr>
          <w:rFonts w:ascii="Arial" w:hAnsi="Arial" w:cs="Arial"/>
          <w:sz w:val="20"/>
          <w:szCs w:val="20"/>
        </w:rPr>
        <w:t>Πλιάκης</w:t>
      </w:r>
      <w:proofErr w:type="spellEnd"/>
      <w:r w:rsidRPr="00C07B12">
        <w:rPr>
          <w:rFonts w:ascii="Arial" w:hAnsi="Arial" w:cs="Arial"/>
          <w:sz w:val="20"/>
          <w:szCs w:val="20"/>
        </w:rPr>
        <w:t>, ότι το μόνιμο προσωπικό αυτή τη στιγμή είναι 275 υπάλληλοι εκ των οποίων οι 28 είναι Ιδιωτικού Δικαίου Αορίστου Χρόνου και έχουμε 106 κενές οργανικές θέσεις.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Όσον αφορά το κατά πόσο θα ανταποκριθούμε στο έργο το οποίο καλούμαστε να επιτύχουμε, αυτό που θα αναφέρουμε και το έχουμε αναφέρει σε όλες τις συναντήσεις που είχαμε με την κυρία Υπουργό είναι, ότι διαφωνούμε στο ότι θα έπρεπε για κάτι τόσο μεγάλης εμβέλειας και αποτελεσματικότητας, όταν μιλάμε, δηλαδή, για αλλαγή του εθνικού πλαισίου πρόνοιας και εθνικής αλληλεγγύης, πηγαίνουμε με ένα καινούργιο σχεδιασμό. Δεν πηγαίνουμε στο να κάνουμε προσθαφαιρέσεις ή μια διαπραγμάτευση σε περικοπές και συγχωνεύσεις τμημάτων σε έναν Οργανισμό κατακερματισμένο, εάν αναλογιστούμε ότι από 1.1.2017 λιγότερο από το 50% των συναδέλφων πήγαν στον ΕΦΚΑ.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Εμείς έχουμε κάνει κάποιες προτάσεις και έχουμε υποβάλει και υπόμνημα στην κυρία Φωτίου. Θέλαμε τη συγκρότηση διεύθυνσης προμηθειών, όπως υποβλήθηκε από την ομάδα εργασίας για την κάλυψη των νέων αναγκών, τη διατήρηση του Τμήματος Στατιστικής και Μελετών, αν όχι τη δημιουργία Διεύθυνσης, όταν ήταν επί 30 χρόνια και στελέχωσής του με καταρτισμένο, βέβαια, προσωπικό. Τη διατήρηση των Τμημάτων Εξυπηρέτησης Κοινού και </w:t>
      </w:r>
      <w:r w:rsidRPr="00C07B12">
        <w:rPr>
          <w:rFonts w:ascii="Arial" w:hAnsi="Arial" w:cs="Arial"/>
          <w:sz w:val="20"/>
          <w:szCs w:val="20"/>
        </w:rPr>
        <w:lastRenderedPageBreak/>
        <w:t>Πρωτοκόλλου, ώστε το πρώτο να μην υποβαθμιστεί και μετατραπεί σε κέντρο διακίνησης εγγράφων παρά τον ενημερωτικό και συμβουλευτικό χαρακτήρα του τη στιγμή μάλιστα που το κοινό του σε μεγάλο βαθμό θα αποτελείται από μέλη ευπαθών κοινωνικών ομάδων.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Επίσης, τη διατήρηση του Τμήματος Διεθνών και Δημοσίων Σχέσεων για την προαγωγή και προβολή του έργου του φορέα και την επικοινωνία με αντίστοιχους φορείς του εξωτερικού.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Τη διατήρηση επίσης των Τμημάτων Γραμματειακής Υποστήριξης με δεδομένο τον κίνδυνο που υπάρχει, αν δεν έχουμε την άμεση </w:t>
      </w:r>
      <w:proofErr w:type="spellStart"/>
      <w:r w:rsidRPr="00C07B12">
        <w:rPr>
          <w:rFonts w:ascii="Arial" w:hAnsi="Arial" w:cs="Arial"/>
          <w:sz w:val="20"/>
          <w:szCs w:val="20"/>
        </w:rPr>
        <w:t>ηλεκτρονικοποίηση</w:t>
      </w:r>
      <w:proofErr w:type="spellEnd"/>
      <w:r w:rsidRPr="00C07B12">
        <w:rPr>
          <w:rFonts w:ascii="Arial" w:hAnsi="Arial" w:cs="Arial"/>
          <w:sz w:val="20"/>
          <w:szCs w:val="20"/>
        </w:rPr>
        <w:t xml:space="preserve"> να οδηγηθούμε σε ενδεχόμενα προβλήματα.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Αυτό που θέλω να συμπληρώσω, είναι ότι είναι πάγιο αίτημα του Συλλόγου και το έχουμε εκφράσει πάρα πολλές φορές και στην Υπουργό, ότι θέλουμε τη διατήρηση όλων των επιτελικών μονάδων τόσο στην κεντρική υπηρεσία όσο και στις περιφερειακές διευθύνσεις με πλήρεις και ουσιαστικές αρμοδιότητες. Δηλαδή, δεν θέλουμε να είναι κάτι παραπάνω από τα Κέντρα Κοινότητας, αλλά θέλουμε να έχουν την πλήρη αρμοδιότητα των περιοχών αρμοδιοτήτων τους.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Επίσης, θέλουμε άμεση στελέχωση με επιπλέον προσωπικό. Είναι ένα γεγονός, η αποψίλωση της Διεύθυνσης Πληροφορικής την οποία αρχικά στην εισήγησή του ανέφερε ο Διοικητής του Ο.Γ.Α..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Έχουμε αποδυναμωθεί όσον αφορά τη Διεύθυνση Πληροφορικής κατά 70% γεγονός που θεωρούμε, ότι υπονομεύει τη δυνατότητά της να λειτουργεί με την εγνωσμένη αποτελεσματικότητά της τόσο για τα υφιστάμενα αντικείμενα του Οργανισμού,  </w:t>
      </w:r>
      <w:proofErr w:type="spellStart"/>
      <w:r w:rsidRPr="00C07B12">
        <w:rPr>
          <w:rFonts w:ascii="Arial" w:hAnsi="Arial" w:cs="Arial"/>
          <w:sz w:val="20"/>
          <w:szCs w:val="20"/>
        </w:rPr>
        <w:t>πολλώ</w:t>
      </w:r>
      <w:proofErr w:type="spellEnd"/>
      <w:r w:rsidRPr="00C07B12">
        <w:rPr>
          <w:rFonts w:ascii="Arial" w:hAnsi="Arial" w:cs="Arial"/>
          <w:sz w:val="20"/>
          <w:szCs w:val="20"/>
        </w:rPr>
        <w:t xml:space="preserve"> δε μάλλον για τα νέα και όπως οι περιστάσεις επιβάλλουν.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Να συμπληρώσω, ότι η εικόνα που έχουμε εμείς οι συνάδελφοι για τα προγράμματα τα οποία έχουν τρέξει συνάδελφοι της Διεύθυνσης Πληροφορικής είναι άριστη και, κυρίως, ανέξοδη, όμως δεν μπορούμε να πούμε, ότι τα ίδια χαρακτηριστικά έχουν τα προϊόντα της ΗΔΙΚΑ.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Ούσα για πολλά χρόνια στις απονομές των συντάξεων η εικόνα που μεταφέρουμε και είναι συνολική του Συλλόγου είναι αυτή. Αυτό που θέλουμε εμείς και το έχουμε εκφράσει πολλές φορές είναι άμεση στελέχωση του Οργανισμού.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Εννοείται ότι όλοι οι συνάδελφοι είμαστε εδώ, δίνουμε το παρών, όπως το έχουμε δώσει πάρα πολλά χρόνια και θα κάνουμε το καλύτερο δυνατόν, όμως θέλουμε τη βοήθεια και τη στήριξη του Οργανισμού.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Το λόγο έχει η κυρία Υπουργός.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ΘΕΑΝΩ ΦΩΤΙΟΥ (Αναπληρώτρια Υπουργός Εργασίας, Κοινωνικής Ασφάλισης και Κοινωνικής Αλληλεγγύης): Έχω να πω πολλά, γιατί αναφέρθηκαν πολλοί φορείς σε διάφορα πράγματα.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Κατ' αρχήν, θέλω να πω ένα ευχαριστώ για όλα τα καλά λόγια που ακούστηκαν και για τον Ο.Π.Ε.Κ.Α. και για την προσπάθεια που κάνουμε.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Ευχαριστούμε την </w:t>
      </w:r>
      <w:proofErr w:type="spellStart"/>
      <w:r w:rsidRPr="00C07B12">
        <w:rPr>
          <w:rFonts w:ascii="Arial" w:hAnsi="Arial" w:cs="Arial"/>
          <w:sz w:val="20"/>
          <w:szCs w:val="20"/>
        </w:rPr>
        <w:t>Ε.ΣΑ.με.Α</w:t>
      </w:r>
      <w:proofErr w:type="spellEnd"/>
      <w:r w:rsidRPr="00C07B12">
        <w:rPr>
          <w:rFonts w:ascii="Arial" w:hAnsi="Arial" w:cs="Arial"/>
          <w:sz w:val="20"/>
          <w:szCs w:val="20"/>
        </w:rPr>
        <w:t xml:space="preserve">., τους </w:t>
      </w:r>
      <w:proofErr w:type="spellStart"/>
      <w:r w:rsidRPr="00C07B12">
        <w:rPr>
          <w:rFonts w:ascii="Arial" w:hAnsi="Arial" w:cs="Arial"/>
          <w:sz w:val="20"/>
          <w:szCs w:val="20"/>
        </w:rPr>
        <w:t>Ρομά</w:t>
      </w:r>
      <w:proofErr w:type="spellEnd"/>
      <w:r w:rsidRPr="00C07B12">
        <w:rPr>
          <w:rFonts w:ascii="Arial" w:hAnsi="Arial" w:cs="Arial"/>
          <w:sz w:val="20"/>
          <w:szCs w:val="20"/>
        </w:rPr>
        <w:t>, την ΗΔΙΚΑ, τον Διοικητή του ΕΦΚΑ και το προσωπικό του ΟΓΑ για όλα τα καλά λόγια που είπατε και θα απαντήσω πολύ συγκεκριμένα.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Πρώτα - πρώτα η περιβόητη ιστορία των ΚΑΠ των Δήμων, δηλαδή, τα χρήματα που δίνει το Υπουργείο Εσωτερικών στους Δήμους.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Δεν θα υπάρξει αλλαγή των ΚΑΠ για να συνεννοηθούμε εδώ μέσα μια και καλή.</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Αυτή τη στιγμή ΚΑΠ των Δήμων, όπως ορίζονται από το Υπουργείο Εσωτερικών δεν θα αλλάξουν.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Ακόμη και για τα μοναδικά χρήματα των επιδομάτων αναπηρίας, που όπως ξέρετε μεταβιβάζονται από το Υπουργείο Εσωτερικών στους Δήμους για να πληρωθούν τα </w:t>
      </w:r>
      <w:proofErr w:type="spellStart"/>
      <w:r w:rsidRPr="00C07B12">
        <w:rPr>
          <w:rFonts w:ascii="Arial" w:hAnsi="Arial" w:cs="Arial"/>
          <w:sz w:val="20"/>
          <w:szCs w:val="20"/>
        </w:rPr>
        <w:t>προνοιακά</w:t>
      </w:r>
      <w:proofErr w:type="spellEnd"/>
      <w:r w:rsidRPr="00C07B12">
        <w:rPr>
          <w:rFonts w:ascii="Arial" w:hAnsi="Arial" w:cs="Arial"/>
          <w:sz w:val="20"/>
          <w:szCs w:val="20"/>
        </w:rPr>
        <w:t xml:space="preserve"> επιδόματα αναπηρίας κάθε δύο μήνες και ο κάθε Δήμος όποτε νομίζει και μπορεί, εμείς προσωπικά ως Υπουργείο έχουμε γίνει αποδέκτες μεγάλης δυσαρέσκειας από τους Δήμους των υπαλλήλων τους, ότι δεν αντέχουν άλλο αυτή τη διαδικασία.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Μου κάνει μεγάλη εντύπωση έτσι ξαφνικά, ότι όλοι οι Δήμοι ή εμφανίστηκε, ότι όλοι οι Δήμοι - το ότι σήμερα δεν είναι η ΚΕΔΕ εδώ, λυπάμαι πάρα πολύ, αλλά προσεκλήθη - διότι αυτό ήταν μια ιστορία, ότι «εμείς δεν αντέχουμε άλλο να διεκπεραιώνουμε τα επιδόματα αναπηρίας».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Όποιος αυτό δεν το ξέρει, μπορεί να ρωτήσει πολλούς από τους Δήμους που όχι μόνο ήταν υποχρεωμένοι να αποδίδουν επιδόματα αναπηρίας δικού τους Δήμου, αλλά και τους άλλους Δήμους που είχαν μαζί τους για να τους εξυπηρετούν, γιατί οι άλλοι Δήμοι δεν μπορούσαν να κάνουν αυτή τη δουλειά.</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Αυτό δεν μπορεί να μην το ξέρετε.</w:t>
      </w:r>
    </w:p>
    <w:p w:rsidR="00C07B12" w:rsidRPr="00C07B12" w:rsidRDefault="00634A22" w:rsidP="00C07B12">
      <w:pPr>
        <w:spacing w:line="480" w:lineRule="auto"/>
        <w:ind w:firstLine="720"/>
        <w:contextualSpacing/>
        <w:jc w:val="both"/>
        <w:rPr>
          <w:rFonts w:ascii="Arial" w:hAnsi="Arial" w:cs="Arial"/>
          <w:sz w:val="20"/>
          <w:szCs w:val="20"/>
        </w:rPr>
      </w:pPr>
      <w:r>
        <w:rPr>
          <w:rFonts w:ascii="Arial" w:hAnsi="Arial" w:cs="Arial"/>
          <w:sz w:val="20"/>
          <w:szCs w:val="20"/>
        </w:rPr>
        <w:lastRenderedPageBreak/>
        <w:t>Αυτή τη στιγμή</w:t>
      </w:r>
      <w:r w:rsidR="00C07B12" w:rsidRPr="00C07B12">
        <w:rPr>
          <w:rFonts w:ascii="Arial" w:hAnsi="Arial" w:cs="Arial"/>
          <w:sz w:val="20"/>
          <w:szCs w:val="20"/>
        </w:rPr>
        <w:t xml:space="preserve"> το πιλοτικό που ξεκινάει αφορά μόνο την Αττική και μόνο τις νέες αιτήσεις για επιδόματα αναπηρίας.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Άρα, ο Ο.Π.Ε.Κ.Α. μέχρι να εξομαλυνθεί όλη αυτή η ιστορία για όλο αυτό το έτος θα ασχολείται με τις νέες αιτήσεις για επίδομα αναπηρίας.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Σαφές;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Όλο το υπόλοιπο παραμένει για το 2018 στους Δήμους και σιγά – σιγά θα γίνει αυτή η εξομάλυνση.</w:t>
      </w:r>
      <w:r w:rsidR="00634A22">
        <w:rPr>
          <w:rFonts w:ascii="Arial" w:hAnsi="Arial" w:cs="Arial"/>
          <w:sz w:val="20"/>
          <w:szCs w:val="20"/>
        </w:rPr>
        <w:t xml:space="preserve"> </w:t>
      </w:r>
      <w:r w:rsidRPr="00C07B12">
        <w:rPr>
          <w:rFonts w:ascii="Arial" w:hAnsi="Arial" w:cs="Arial"/>
          <w:sz w:val="20"/>
          <w:szCs w:val="20"/>
        </w:rPr>
        <w:t>Ένα, λοιπόν, το κρατούμενο για να τελειώσει αυτό με το ΚΑΠ.</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Δεύτερο το κρατούμενο.</w:t>
      </w:r>
      <w:r w:rsidR="00634A22">
        <w:rPr>
          <w:rFonts w:ascii="Arial" w:hAnsi="Arial" w:cs="Arial"/>
          <w:sz w:val="20"/>
          <w:szCs w:val="20"/>
        </w:rPr>
        <w:t xml:space="preserve"> </w:t>
      </w:r>
      <w:r w:rsidRPr="00C07B12">
        <w:rPr>
          <w:rFonts w:ascii="Arial" w:hAnsi="Arial" w:cs="Arial"/>
          <w:sz w:val="20"/>
          <w:szCs w:val="20"/>
        </w:rPr>
        <w:t xml:space="preserve">Άκουσα πάρα πολύ τη θέση και της </w:t>
      </w:r>
      <w:proofErr w:type="spellStart"/>
      <w:r w:rsidRPr="00C07B12">
        <w:rPr>
          <w:rFonts w:ascii="Arial" w:hAnsi="Arial" w:cs="Arial"/>
          <w:sz w:val="20"/>
          <w:szCs w:val="20"/>
        </w:rPr>
        <w:t>Ε.ΣΑ.με.Α</w:t>
      </w:r>
      <w:proofErr w:type="spellEnd"/>
      <w:r w:rsidRPr="00C07B12">
        <w:rPr>
          <w:rFonts w:ascii="Arial" w:hAnsi="Arial" w:cs="Arial"/>
          <w:sz w:val="20"/>
          <w:szCs w:val="20"/>
        </w:rPr>
        <w:t xml:space="preserve">. και ορισμένων εξ υμών για το ρόλο των ΚΕΠ να λένε «γιατί δεν παίρνουν τα ΚΕΠ να δίνουν αυτά τα </w:t>
      </w:r>
      <w:proofErr w:type="spellStart"/>
      <w:r w:rsidRPr="00C07B12">
        <w:rPr>
          <w:rFonts w:ascii="Arial" w:hAnsi="Arial" w:cs="Arial"/>
          <w:sz w:val="20"/>
          <w:szCs w:val="20"/>
        </w:rPr>
        <w:t>προνοιακά</w:t>
      </w:r>
      <w:proofErr w:type="spellEnd"/>
      <w:r w:rsidRPr="00C07B12">
        <w:rPr>
          <w:rFonts w:ascii="Arial" w:hAnsi="Arial" w:cs="Arial"/>
          <w:sz w:val="20"/>
          <w:szCs w:val="20"/>
        </w:rPr>
        <w:t xml:space="preserve"> επιδόματα και τα παίρνει ο Ο.Π.Ε.Κ.Α.;».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Πρώτον, τα ΚΕΠ ανήκουν στο Υπουργείο Διοικητικής Μεταρρύθμισης και δεν ανήκουν στους Δήμους.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Τι ακριβώς εννοείτε;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Θα πάρουμε την </w:t>
      </w:r>
      <w:proofErr w:type="spellStart"/>
      <w:r w:rsidRPr="00C07B12">
        <w:rPr>
          <w:rFonts w:ascii="Arial" w:hAnsi="Arial" w:cs="Arial"/>
          <w:sz w:val="20"/>
          <w:szCs w:val="20"/>
        </w:rPr>
        <w:t>προνοιακή</w:t>
      </w:r>
      <w:proofErr w:type="spellEnd"/>
      <w:r w:rsidRPr="00C07B12">
        <w:rPr>
          <w:rFonts w:ascii="Arial" w:hAnsi="Arial" w:cs="Arial"/>
          <w:sz w:val="20"/>
          <w:szCs w:val="20"/>
        </w:rPr>
        <w:t xml:space="preserve"> πολιτική από τους Δήμους για να το κάνουν τα ΚΕΠ;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Σας είπα εξ υπαρχής, ότι τα ΚΕΠ αρνήθηκαν το ρόλο αυτό, όταν ξεκινήσαμε πέρυσι το ΚΕΑ και έκαναν αποχή για να μην πάρουν στα χέρια τους την ιστορία του ΚΕΑ, που βάλαμε στην αρχή να βοηθιούνται οι Δήμοι από τα ΚΕΠ.</w:t>
      </w:r>
    </w:p>
    <w:p w:rsidR="009516EC"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Είπαν, λοιπόν, οι εργαζόμενοι ότι « εμείς δεν έχουμε καμία σχέση με τέτοια πράγματα».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Αυτό σημαίνει να ξέρω ένα πληροφοριακό πρόγραμμα, να κάθομαι με τον καθέναν να του κάνω την αίτηση. Αυτή τη δουλειά κάνουν τα ΚΕΠ; Τα ΚΕΠ τυπώνουν τα στοιχεία που χρειάζεται ένας πολίτης και του το δίνουν. Κάνει τη δουλειά να συμπληρώνει την αίτηση του αναπήρου, την αίτηση για το ΚΕΑ, την αίτηση για το επίδομα το </w:t>
      </w:r>
      <w:proofErr w:type="spellStart"/>
      <w:r w:rsidRPr="00C07B12">
        <w:rPr>
          <w:rFonts w:ascii="Arial" w:hAnsi="Arial" w:cs="Arial"/>
          <w:sz w:val="20"/>
          <w:szCs w:val="20"/>
        </w:rPr>
        <w:t>γονεακό</w:t>
      </w:r>
      <w:proofErr w:type="spellEnd"/>
      <w:r w:rsidRPr="00C07B12">
        <w:rPr>
          <w:rFonts w:ascii="Arial" w:hAnsi="Arial" w:cs="Arial"/>
          <w:sz w:val="20"/>
          <w:szCs w:val="20"/>
        </w:rPr>
        <w:t xml:space="preserve"> και ούτω καθεξής; Δεν καταλαβαίνω ακριβώς τι λέτε με τα ΚΕΠ. Δεν είναι πρόνοια τα ΚΕΠ.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Προνοιακά είναι τα Κέντρα Κοινότητας, ένας μεγάλος θεσμός, μπορεί να έχουν προβλήματα, αλλά θα εξομαλυνθούν μέσα στο 2018. Τους εκπαιδεύουμε ξανά και ξανά και θα εξομαλυνθούν μέσα στο 2018. Τα Κέντρα Κοινότητας δεν τα ψήφισε η Ν.Δ., γιατί επιθυμεί όλο αυτό το πελατειακό κράτος και τα Κέντρα Κοινότητας, δυστυχώς, το καταργούν. Διότι, όταν ο κάθε άνθρωπος πηγαίνει με το Α.Φ.Μ. του στο Κέντρο Κοινότητας, του λένε όλη του την αίτηση για όλα του τα δικαιώματα, αν δεν υπάρχει πιο μεγάλη κοινωνική δικαιοσύνη από αυτό, τότε περιμένω να ακούσω ποια είναι.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 xml:space="preserve">Με τα ΚΕΠ δεν γίνεται και απορώ, κ. </w:t>
      </w:r>
      <w:proofErr w:type="spellStart"/>
      <w:r w:rsidRPr="00C07B12">
        <w:rPr>
          <w:rFonts w:ascii="Arial" w:hAnsi="Arial" w:cs="Arial"/>
          <w:sz w:val="20"/>
          <w:szCs w:val="20"/>
        </w:rPr>
        <w:t>Λυμβαίε</w:t>
      </w:r>
      <w:proofErr w:type="spellEnd"/>
      <w:r w:rsidRPr="00C07B12">
        <w:rPr>
          <w:rFonts w:ascii="Arial" w:hAnsi="Arial" w:cs="Arial"/>
          <w:sz w:val="20"/>
          <w:szCs w:val="20"/>
        </w:rPr>
        <w:t>, πώς το σκεφτήκατε, γιατί τα ΚΕΠ ανήκουν στο Υπουργείο Διοικητικής Μεταρρύθμισης και δεν ανήκουν στους Δήμους, ενώ τα Κέντρα Κοινότητας ανήκουν στους Δήμους και εντάσσονται μέσα στις υπηρεσίες τους οι κοινωνικές υπηρεσίες. Εξ ορισμού και από το νόμο που ψηφίσαμε πέρυσι, η κοινωνική πολιτική γίνεται στους Δήμους, εκτός και αν θέλετε να την πάρουμε από εκεί.</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Επίσης, η σύσταση δεν αλλάζει καμία από τις ρυθμίσεις των υπαρχόντων νόμων σε σχέση με την απόδοση των προνοιακών επιδομάτων αναπηρίας. Το έχω επαναλάβει στην Βουλή ξανά και κατά την ψήφιση του νόμου, ότι αλλάζει ο ηλεκτρονικός φάκελος. Είπατε λίγο συγκρατημένα ότι το θεωρείτε θετικό, αλλά ξέρω ότι το θεωρείτε πολύ θετικό, όπως ξέρω ότι θεωρείτε πολύ θετικό ότι θα δίδονται τα επιδόματα των αναπήρων ει δυνατόν κάθε μήνα σε συγκεκριμένη ημερομηνία, όπως δίνουμε το ΚΕΑ σήμερα. 27 του μηνός πιστώνεται στους λογαριασμούς τους και το ίδιο θα πιστώνεται και το προνοιακό επίδομα των αναπήρων. Θα τελειώσει η ιστορία της ταλαιπωρίας. Από την πρώτη μέρα που πήγα σε αυτή την καρέκλα του Υπουργείου Εργασίας ήρθατε και μου είπατε αυτό. Ότι πάγιο αίτημα του αναπηρικού κινήματος είναι την ίδια μέρα να πληρώνονται όλοι οι ανάπηροι. Πώς θέλετε να γίνει αυτό αν συνεχιστεί η ιστορία των Δήμων; Δεν πιστεύω ότι πιστεύετε ότι μπορεί να γίνει, έτσι δεν είναι; Το ξέρω ότι συμφωνείτε, αλλά να το πούμε με σαφήνεια.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Τρίτον, αγαπητοί πολύτεκνοι, τα πολυτεκνικά επιδόματα, οικογενειακά και τα λοιπά, αποδίδονταν από τον ΟΓΑ, σωστά; Στο Διοικητικό Συμβούλιο του ΟΓΑ δεν είχατε καμία θέση, σωστά; Σήμερα, λέμε ότι ένας εκπρόσωπος, είτε από </w:t>
      </w:r>
      <w:proofErr w:type="spellStart"/>
      <w:r w:rsidRPr="00C07B12">
        <w:rPr>
          <w:rFonts w:ascii="Arial" w:hAnsi="Arial" w:cs="Arial"/>
          <w:sz w:val="20"/>
          <w:szCs w:val="20"/>
        </w:rPr>
        <w:t>πολυτεκνική</w:t>
      </w:r>
      <w:proofErr w:type="spellEnd"/>
      <w:r w:rsidRPr="00C07B12">
        <w:rPr>
          <w:rFonts w:ascii="Arial" w:hAnsi="Arial" w:cs="Arial"/>
          <w:sz w:val="20"/>
          <w:szCs w:val="20"/>
        </w:rPr>
        <w:t xml:space="preserve"> οικογένεια, είτε από </w:t>
      </w:r>
      <w:proofErr w:type="spellStart"/>
      <w:r w:rsidRPr="00C07B12">
        <w:rPr>
          <w:rFonts w:ascii="Arial" w:hAnsi="Arial" w:cs="Arial"/>
          <w:sz w:val="20"/>
          <w:szCs w:val="20"/>
        </w:rPr>
        <w:t>τρίτεκνη</w:t>
      </w:r>
      <w:proofErr w:type="spellEnd"/>
      <w:r w:rsidRPr="00C07B12">
        <w:rPr>
          <w:rFonts w:ascii="Arial" w:hAnsi="Arial" w:cs="Arial"/>
          <w:sz w:val="20"/>
          <w:szCs w:val="20"/>
        </w:rPr>
        <w:t xml:space="preserve"> οικογένεια, είτε από μονογονεϊκή και σας παρακαλώ πάρα πολύ, μην υποτιμάτε όλες τις άλλες κατηγορίες, γιατί οι τρίτεκνοι είναι 85.000 αυτοί που παίρνουν επιδόματα από τον ΟΓΑ. Οι πολύτεκνοι είναι 20.000 που παίρνουν επιδόματα από τον ΟΓΑ.</w:t>
      </w:r>
      <w:r w:rsidR="009516EC" w:rsidRPr="009516EC">
        <w:rPr>
          <w:rFonts w:ascii="Arial" w:hAnsi="Arial" w:cs="Arial"/>
          <w:sz w:val="20"/>
          <w:szCs w:val="20"/>
        </w:rPr>
        <w:t xml:space="preserve"> </w:t>
      </w:r>
      <w:r w:rsidRPr="00C07B12">
        <w:rPr>
          <w:rFonts w:ascii="Arial" w:hAnsi="Arial" w:cs="Arial"/>
          <w:sz w:val="20"/>
          <w:szCs w:val="20"/>
        </w:rPr>
        <w:t>Τα δύο αυτά επιδόματα ξέρουμε ακριβώς πώς τα έπαιρναν. Λοιπόν, οι οικογένειες αυτές οι μονογονεϊκές ε</w:t>
      </w:r>
      <w:r w:rsidR="00634A22">
        <w:rPr>
          <w:rFonts w:ascii="Arial" w:hAnsi="Arial" w:cs="Arial"/>
          <w:sz w:val="20"/>
          <w:szCs w:val="20"/>
        </w:rPr>
        <w:t>ίναι  130.000. Δεν πρέπει</w:t>
      </w:r>
      <w:r w:rsidRPr="00C07B12">
        <w:rPr>
          <w:rFonts w:ascii="Arial" w:hAnsi="Arial" w:cs="Arial"/>
          <w:sz w:val="20"/>
          <w:szCs w:val="20"/>
        </w:rPr>
        <w:t xml:space="preserve"> κανείς να έχει εκπρόσωπο άλλο στο Δ.Σ.;  Λέμε λοιπόν, ότι πρέπει να εκπροσωπείται ένας από τις οικογένειες. Φέτος οι πολύτεκνοι, του χρόνου η </w:t>
      </w:r>
      <w:proofErr w:type="spellStart"/>
      <w:r w:rsidRPr="00C07B12">
        <w:rPr>
          <w:rFonts w:ascii="Arial" w:hAnsi="Arial" w:cs="Arial"/>
          <w:sz w:val="20"/>
          <w:szCs w:val="20"/>
        </w:rPr>
        <w:t>τρίτεκνοι</w:t>
      </w:r>
      <w:proofErr w:type="spellEnd"/>
      <w:r w:rsidRPr="00C07B12">
        <w:rPr>
          <w:rFonts w:ascii="Arial" w:hAnsi="Arial" w:cs="Arial"/>
          <w:sz w:val="20"/>
          <w:szCs w:val="20"/>
        </w:rPr>
        <w:t xml:space="preserve">, τον άλλο χρόνο οι μονογονεϊκές αν γίνουν και οι </w:t>
      </w:r>
      <w:proofErr w:type="spellStart"/>
      <w:r w:rsidR="00634A22">
        <w:rPr>
          <w:rFonts w:ascii="Arial" w:hAnsi="Arial" w:cs="Arial"/>
          <w:sz w:val="20"/>
          <w:szCs w:val="20"/>
        </w:rPr>
        <w:t>δ</w:t>
      </w:r>
      <w:r w:rsidRPr="00C07B12">
        <w:rPr>
          <w:rFonts w:ascii="Arial" w:hAnsi="Arial" w:cs="Arial"/>
          <w:sz w:val="20"/>
          <w:szCs w:val="20"/>
        </w:rPr>
        <w:t>ίτεκνες</w:t>
      </w:r>
      <w:proofErr w:type="spellEnd"/>
      <w:r w:rsidRPr="00C07B12">
        <w:rPr>
          <w:rFonts w:ascii="Arial" w:hAnsi="Arial" w:cs="Arial"/>
          <w:sz w:val="20"/>
          <w:szCs w:val="20"/>
        </w:rPr>
        <w:t xml:space="preserve"> οικογένειες Σύλλογος θα δούμε και τις </w:t>
      </w:r>
      <w:proofErr w:type="spellStart"/>
      <w:r w:rsidRPr="00C07B12">
        <w:rPr>
          <w:rFonts w:ascii="Arial" w:hAnsi="Arial" w:cs="Arial"/>
          <w:sz w:val="20"/>
          <w:szCs w:val="20"/>
        </w:rPr>
        <w:t>δίτεκνες</w:t>
      </w:r>
      <w:proofErr w:type="spellEnd"/>
      <w:r w:rsidRPr="00C07B12">
        <w:rPr>
          <w:rFonts w:ascii="Arial" w:hAnsi="Arial" w:cs="Arial"/>
          <w:sz w:val="20"/>
          <w:szCs w:val="20"/>
        </w:rPr>
        <w:t>. Δεν έχει κανείς αποκλειστικά το προνόμιο για τα οικογενειακά επιδόματα. Εμείς αυτό το θεωρούμε δημοκρατικό και σωστό.</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 xml:space="preserve">Όσον αφορά την κάρτα μετακίνησης πολυτέκνων, το κράτος πληρώνει σε όλες τις εταιρείες, ΟΑΣΑ, ΟΑΣ,ΚΤΕΛ κ.λπ.. συγκεκριμένα ποσά κάθε χρόνο για να παίρνετε την κάρτα μετακίνησης πολυτέκνων, κ.λπ. Σήμερα το κράτος κάνει ένα πιλοτικό πρόγραμμα για τον ΟΑΣΑ, όπου δίνει ηλεκτρονική κάρτα για να περνάνε οι διάφορες κατηγορίες οι δικές μας, της Πρόνοιας εννοώ. Ανάπηροι, πολύτεκνοι, άνω των 65. Θα μετρηθούν πόσοι την χρησιμοποιούν, γιατί ο ΟΑΣΑ, ο ΟΑΣ κ.λπ., </w:t>
      </w:r>
      <w:r w:rsidR="00784F38">
        <w:rPr>
          <w:rFonts w:ascii="Arial" w:hAnsi="Arial" w:cs="Arial"/>
          <w:sz w:val="20"/>
          <w:szCs w:val="20"/>
        </w:rPr>
        <w:t>αναφέρουν ότι τα</w:t>
      </w:r>
      <w:r w:rsidRPr="00C07B12">
        <w:rPr>
          <w:rFonts w:ascii="Arial" w:hAnsi="Arial" w:cs="Arial"/>
          <w:sz w:val="20"/>
          <w:szCs w:val="20"/>
        </w:rPr>
        <w:t xml:space="preserve"> χρήματα δεν επαρκούν. Εμείς λέμε, κάνε μας ένα πιλοτικό πρόγραμμα, δώσε σε όλους κάρτα και να μετρήσουμε στο τέλος των τριών μηνών, πόσοι πέρασαν, τι έξοδο έγινε στο κράτος και να ρυθμίσουμε τι θα δίνει το κράτος. Θα δώσουμε αυτή την κάρτα από τον ΟΠΕΚΑ με όλα τα στοιχεία, για να μπορέσει ο ΟΑΣΑ να εκδώσει τη συγκεκριμένη κάρτα.</w:t>
      </w:r>
    </w:p>
    <w:p w:rsidR="00C07B12" w:rsidRPr="00C07B12" w:rsidRDefault="00784F38" w:rsidP="00C07B12">
      <w:pPr>
        <w:spacing w:line="480" w:lineRule="auto"/>
        <w:ind w:firstLine="720"/>
        <w:contextualSpacing/>
        <w:jc w:val="both"/>
        <w:rPr>
          <w:rFonts w:ascii="Arial" w:hAnsi="Arial" w:cs="Arial"/>
          <w:sz w:val="20"/>
          <w:szCs w:val="20"/>
        </w:rPr>
      </w:pPr>
      <w:r>
        <w:rPr>
          <w:rFonts w:ascii="Arial" w:hAnsi="Arial" w:cs="Arial"/>
          <w:sz w:val="20"/>
          <w:szCs w:val="20"/>
        </w:rPr>
        <w:t>Αυτό το κράτος έχει</w:t>
      </w:r>
      <w:r w:rsidR="00C07B12" w:rsidRPr="00C07B12">
        <w:rPr>
          <w:rFonts w:ascii="Arial" w:hAnsi="Arial" w:cs="Arial"/>
          <w:sz w:val="20"/>
          <w:szCs w:val="20"/>
        </w:rPr>
        <w:t xml:space="preserve"> δημοτολόγια, εμείς στο κοινωνικό μέρισμα βρήκαμε πόσα παιδιά είχαν γεννηθεί μετά τη δήλωση του γονιού και τα συμπεριλάβαμε. Οι γονείς πήραν περισσότερα χρήματα και κάθε στιγμή ξέρουμε το παιδί που γεννιέται. Εδώ υπάρχει ένα νέο σύστημα. Το σύστημα αυτό, δεν θα αφήσει σκοτάδια, δεν θα αφήσει τίποτε στο δρόμο. Το ίδιο και για την </w:t>
      </w:r>
      <w:proofErr w:type="spellStart"/>
      <w:r w:rsidR="00C07B12" w:rsidRPr="00C07B12">
        <w:rPr>
          <w:rFonts w:ascii="Arial" w:hAnsi="Arial" w:cs="Arial"/>
          <w:sz w:val="20"/>
          <w:szCs w:val="20"/>
        </w:rPr>
        <w:t>Ε.ΣΑ.με.Α</w:t>
      </w:r>
      <w:proofErr w:type="spellEnd"/>
      <w:r w:rsidR="00C07B12" w:rsidRPr="00C07B12">
        <w:rPr>
          <w:rFonts w:ascii="Arial" w:hAnsi="Arial" w:cs="Arial"/>
          <w:sz w:val="20"/>
          <w:szCs w:val="20"/>
        </w:rPr>
        <w:t>.. Ποιο είναι το πρόβλη</w:t>
      </w:r>
      <w:r>
        <w:rPr>
          <w:rFonts w:ascii="Arial" w:hAnsi="Arial" w:cs="Arial"/>
          <w:sz w:val="20"/>
          <w:szCs w:val="20"/>
        </w:rPr>
        <w:t xml:space="preserve">μα της συμμετοχής της </w:t>
      </w:r>
      <w:proofErr w:type="spellStart"/>
      <w:r>
        <w:rPr>
          <w:rFonts w:ascii="Arial" w:hAnsi="Arial" w:cs="Arial"/>
          <w:sz w:val="20"/>
          <w:szCs w:val="20"/>
        </w:rPr>
        <w:t>Ε.ΣΑ.με.Α</w:t>
      </w:r>
      <w:proofErr w:type="spellEnd"/>
      <w:r w:rsidR="00C07B12" w:rsidRPr="00C07B12">
        <w:rPr>
          <w:rFonts w:ascii="Arial" w:hAnsi="Arial" w:cs="Arial"/>
          <w:sz w:val="20"/>
          <w:szCs w:val="20"/>
        </w:rPr>
        <w:t xml:space="preserve"> στο Δ.Σ.; Κανένα. Η </w:t>
      </w:r>
      <w:proofErr w:type="spellStart"/>
      <w:r w:rsidR="00C07B12" w:rsidRPr="00C07B12">
        <w:rPr>
          <w:rFonts w:ascii="Arial" w:hAnsi="Arial" w:cs="Arial"/>
          <w:sz w:val="20"/>
          <w:szCs w:val="20"/>
        </w:rPr>
        <w:t>Ε.ΣΑ.με.Α</w:t>
      </w:r>
      <w:proofErr w:type="spellEnd"/>
      <w:r w:rsidR="00C07B12" w:rsidRPr="00C07B12">
        <w:rPr>
          <w:rFonts w:ascii="Arial" w:hAnsi="Arial" w:cs="Arial"/>
          <w:sz w:val="20"/>
          <w:szCs w:val="20"/>
        </w:rPr>
        <w:t>. θα δ</w:t>
      </w:r>
      <w:r>
        <w:rPr>
          <w:rFonts w:ascii="Arial" w:hAnsi="Arial" w:cs="Arial"/>
          <w:sz w:val="20"/>
          <w:szCs w:val="20"/>
        </w:rPr>
        <w:t>ίνει δύο εναλλακτικές προτάσεις</w:t>
      </w:r>
      <w:r w:rsidR="00C07B12" w:rsidRPr="00C07B12">
        <w:rPr>
          <w:rFonts w:ascii="Arial" w:hAnsi="Arial" w:cs="Arial"/>
          <w:sz w:val="20"/>
          <w:szCs w:val="20"/>
        </w:rPr>
        <w:t xml:space="preserve">, μια για ένα μέλος και το αναπληρωματικό του και άλλη μία για ένα δεύτερο μέλος και το αναπληρωματικό του. Αυτό λέμε όλο κι όλο, αν δεν το λέει σωστά ο νόμος να </w:t>
      </w:r>
      <w:r>
        <w:rPr>
          <w:rFonts w:ascii="Arial" w:hAnsi="Arial" w:cs="Arial"/>
          <w:sz w:val="20"/>
          <w:szCs w:val="20"/>
        </w:rPr>
        <w:t xml:space="preserve">το γράψουμε σωστά. Η </w:t>
      </w:r>
      <w:proofErr w:type="spellStart"/>
      <w:r>
        <w:rPr>
          <w:rFonts w:ascii="Arial" w:hAnsi="Arial" w:cs="Arial"/>
          <w:sz w:val="20"/>
          <w:szCs w:val="20"/>
        </w:rPr>
        <w:t>Ε.ΣΑ.με.Α</w:t>
      </w:r>
      <w:proofErr w:type="spellEnd"/>
      <w:r>
        <w:rPr>
          <w:rFonts w:ascii="Arial" w:hAnsi="Arial" w:cs="Arial"/>
          <w:sz w:val="20"/>
          <w:szCs w:val="20"/>
        </w:rPr>
        <w:t>.</w:t>
      </w:r>
      <w:r w:rsidR="00C07B12" w:rsidRPr="00C07B12">
        <w:rPr>
          <w:rFonts w:ascii="Arial" w:hAnsi="Arial" w:cs="Arial"/>
          <w:sz w:val="20"/>
          <w:szCs w:val="20"/>
        </w:rPr>
        <w:t xml:space="preserve"> δίνει δύο εκδοχές με το κριτήριο που θέλετε.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Θέλω να α</w:t>
      </w:r>
      <w:r w:rsidR="00784F38">
        <w:rPr>
          <w:rFonts w:ascii="Arial" w:hAnsi="Arial" w:cs="Arial"/>
          <w:sz w:val="20"/>
          <w:szCs w:val="20"/>
        </w:rPr>
        <w:t>ναφερθώ λίγο στους εργαζόμενους</w:t>
      </w:r>
      <w:r w:rsidRPr="00C07B12">
        <w:rPr>
          <w:rFonts w:ascii="Arial" w:hAnsi="Arial" w:cs="Arial"/>
          <w:sz w:val="20"/>
          <w:szCs w:val="20"/>
        </w:rPr>
        <w:t xml:space="preserve"> του ΟΓΑ, και πιστεύω ότι όλοι οι υπάλληλοι του ΟΓΑ με ενθουσιασμό βλέπουν αυτή τη μετεξέλιξη. Εγώ ξέρω ότι όλοι οι υπάλληλοι του ΟΓΑ έχουν ενθουσιασμό για τους εξής λόγους: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Πρώτον, αναβαθμίζεται εντελώς ο ρόλος τους. Οι υπάλληλοι του εναπομείναντος ΟΓΑ, γιατί το άλλο κομμάτι μπήκε στον ΕΦΚΑ, είχανε μέχρι σήμερα αδιευκρίνιστους ρόλους, ένα διάγραμμα, ένα οργανόγραμμα με το προηγούμενο σύστημα 51 τμημάτων.</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Πόσα λέει το καινούργιου οργανόγραμμα;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Μας λέει για 50 τμήματα. Τι </w:t>
      </w:r>
      <w:r w:rsidR="00784F38">
        <w:rPr>
          <w:rFonts w:ascii="Arial" w:hAnsi="Arial" w:cs="Arial"/>
          <w:sz w:val="20"/>
          <w:szCs w:val="20"/>
        </w:rPr>
        <w:t>σημαίνει</w:t>
      </w:r>
      <w:r w:rsidRPr="00C07B12">
        <w:rPr>
          <w:rFonts w:ascii="Arial" w:hAnsi="Arial" w:cs="Arial"/>
          <w:sz w:val="20"/>
          <w:szCs w:val="20"/>
        </w:rPr>
        <w:t>;</w:t>
      </w:r>
      <w:r w:rsidR="00784F38">
        <w:rPr>
          <w:rFonts w:ascii="Arial" w:hAnsi="Arial" w:cs="Arial"/>
          <w:sz w:val="20"/>
          <w:szCs w:val="20"/>
        </w:rPr>
        <w:t xml:space="preserve"> </w:t>
      </w:r>
      <w:r w:rsidRPr="00C07B12">
        <w:rPr>
          <w:rFonts w:ascii="Arial" w:hAnsi="Arial" w:cs="Arial"/>
          <w:sz w:val="20"/>
          <w:szCs w:val="20"/>
        </w:rPr>
        <w:t>Σημαίνει ότι 5,2 υπάλληλοι ανά τμήμα.</w:t>
      </w:r>
      <w:r w:rsidR="00784F38">
        <w:rPr>
          <w:rFonts w:ascii="Arial" w:hAnsi="Arial" w:cs="Arial"/>
          <w:sz w:val="20"/>
          <w:szCs w:val="20"/>
        </w:rPr>
        <w:t xml:space="preserve"> </w:t>
      </w:r>
      <w:r w:rsidRPr="00C07B12">
        <w:rPr>
          <w:rFonts w:ascii="Arial" w:hAnsi="Arial" w:cs="Arial"/>
          <w:sz w:val="20"/>
          <w:szCs w:val="20"/>
        </w:rPr>
        <w:t>Θεωρείτε ότι έπρεπε να γίνουν περισσότερα τμήματα;</w:t>
      </w:r>
      <w:r w:rsidR="00784F38">
        <w:rPr>
          <w:rFonts w:ascii="Arial" w:hAnsi="Arial" w:cs="Arial"/>
          <w:sz w:val="20"/>
          <w:szCs w:val="20"/>
        </w:rPr>
        <w:t xml:space="preserve"> </w:t>
      </w:r>
      <w:r w:rsidRPr="00C07B12">
        <w:rPr>
          <w:rFonts w:ascii="Arial" w:hAnsi="Arial" w:cs="Arial"/>
          <w:sz w:val="20"/>
          <w:szCs w:val="20"/>
        </w:rPr>
        <w:t>Θεωρούμε ότι αυτό είναι λάθος.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Δεύτερον, είχατε 9 περιφερειακές διευθύνσεις.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Ποιος ο ρόλος των περιφερειακών διευθύνσεων;</w:t>
      </w:r>
      <w:r w:rsidR="00784F38">
        <w:rPr>
          <w:rFonts w:ascii="Arial" w:hAnsi="Arial" w:cs="Arial"/>
          <w:sz w:val="20"/>
          <w:szCs w:val="20"/>
        </w:rPr>
        <w:t xml:space="preserve"> </w:t>
      </w:r>
      <w:r w:rsidRPr="00C07B12">
        <w:rPr>
          <w:rFonts w:ascii="Arial" w:hAnsi="Arial" w:cs="Arial"/>
          <w:sz w:val="20"/>
          <w:szCs w:val="20"/>
        </w:rPr>
        <w:t>Ό,τι κάνουν και τα Κέντρα Κοινότητας, είναι υποδοχείς του ενιαίου συστήματος. Δεν έχουν διαφορετικό ρόλο, κάνουν και αυτοί ελέγχους.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Τρίτον, πιστεύω ότι είναι πολύ σπουδαίο, ότι επιλύθηκε οριστικά το ζήτημα της ιδιότυπης εργασιακής σχέσης ιδιωτικού δικαίου των υπαλλήλων του ΟΓΑ.</w:t>
      </w:r>
      <w:r w:rsidR="00784F38">
        <w:rPr>
          <w:rFonts w:ascii="Arial" w:hAnsi="Arial" w:cs="Arial"/>
          <w:sz w:val="20"/>
          <w:szCs w:val="20"/>
        </w:rPr>
        <w:t xml:space="preserve"> </w:t>
      </w:r>
      <w:r w:rsidRPr="00C07B12">
        <w:rPr>
          <w:rFonts w:ascii="Arial" w:hAnsi="Arial" w:cs="Arial"/>
          <w:sz w:val="20"/>
          <w:szCs w:val="20"/>
        </w:rPr>
        <w:t>Τι ήταν μέχρι σήμερα οι υπάλληλοι του ΟΓΑ;</w:t>
      </w:r>
      <w:r w:rsidR="00784F38">
        <w:rPr>
          <w:rFonts w:ascii="Arial" w:hAnsi="Arial" w:cs="Arial"/>
          <w:sz w:val="20"/>
          <w:szCs w:val="20"/>
        </w:rPr>
        <w:t xml:space="preserve"> </w:t>
      </w:r>
      <w:r w:rsidRPr="00C07B12">
        <w:rPr>
          <w:rFonts w:ascii="Arial" w:hAnsi="Arial" w:cs="Arial"/>
          <w:sz w:val="20"/>
          <w:szCs w:val="20"/>
        </w:rPr>
        <w:t xml:space="preserve">Πολύ ιδιότυπη ιδιωτική σχέση.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Τι γίν</w:t>
      </w:r>
      <w:r w:rsidR="00784F38">
        <w:rPr>
          <w:rFonts w:ascii="Arial" w:hAnsi="Arial" w:cs="Arial"/>
          <w:sz w:val="20"/>
          <w:szCs w:val="20"/>
        </w:rPr>
        <w:t>ε</w:t>
      </w:r>
      <w:r w:rsidRPr="00C07B12">
        <w:rPr>
          <w:rFonts w:ascii="Arial" w:hAnsi="Arial" w:cs="Arial"/>
          <w:sz w:val="20"/>
          <w:szCs w:val="20"/>
        </w:rPr>
        <w:t xml:space="preserve">ται τώρα;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Όλοι πια υπάγονται στις διατάξεις του Κώδικα Πολιτικών Δημοσίων Υπαλλήλων και Υπαλλήλων Νομικών Προσώπων Δημοσίου Δικαίου. Αυτό το θεωρώ εξαιρετικό, το οποίο, το συζητήσαμε με τους υπαλλήλους και είπαμε ότι έτσι πρέπει να γίνει.</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Ταυτόχρονα, το σύνολο του προσωπικού του ΟΓΑ, όχι μόνο δεν χάνει κάποια από τα δικαιώματα του, αλλά διατηρεί όλα τα δικαιώματα που απορρέουν από την προηγούμενή του υπηρεσιακή του κατάσταση, συμπεριλαμβανομένου του μισθολογικού κλιμακίου και της προσωπικής διαφοράς, ενώ διατηρήθηκε και η αποζημίωση αποχώρησης, η οποία απορρέει από το ειδικό καθεστώς του παρελθόντος. Δεν έχασαν κανένα από τα του δικαιώματά τους, που η μετατροπή τους σε θέσεις δημοσίων υπαλλήλων δημιουργούσε πρόβλημα από τις προηγούμενες τους παροχές.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Αυτά τα διατηρήσαμε, τα διαπραγματευτήκαμε και με το Γενικό Λογιστήριο του Κράτους και με την κυρία Όλγα Γεροβασίλη, με την Υπουργό του Υπουργείου Διοικητικής Μεταρρύθμισης, γιατί προσέκρουε σε κοινές αρχές που είχε θέσει για όλο τον δημόσιο τομέα. Παρόλα αυτά, όμως, τα καταφέραμε.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Όλες οι κενές θέσεις, λοιπόν, ιδιωτικού δίκαιου μόλις εκκενωθούν γίνονται αμέσως δημόσιου δίκαιου, δηλαδή, οργανικές μόνιμου προσωπικού.</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Παρέχεται η δυνατότητα χορήγησης εντόκων δανείων προς τους υπαλλήλους του νέου φορέα. Αυτό έρχεται από το παλαιό καθεστώς.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Στις παροχές του λογαριασμού της Αγροτικής Εστίας δικαιούνται να συμμετέχουν οι υπάλληλοι του ΕΦΚΑ, που μεταφέρθηκαν από τον ΟΓΑ και ήταν εγγεγραμμένοι στο Μητρώο Δικαιούχων του λογαριασμού Αγροτικής Εστίας, εφόσον παραμένουν υπάλληλοι του ΕΦΚΑ.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Ρυθμίσαμε, δηλαδή, κάθε σημείο με μεγάλη προσοχή, γιατί θέλουμε οι άνθρωποι που βρίσκονται στον ΟΓΑ να δουλέψουν με το νέο τους ρόλο ενθουσιασμένοι γι' αυτό το ρόλο και να μην υπάρχουν προβλήματα.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Επίσης, όταν γίνεται μια τέτοια μεγάλη αλλαγή, της οποίας όλης της η δουλειά βασίζεται σε συστήματα πληροφορικής, το να λέμε σήμερα ότι 274 υπάλληλοι είναι λίγοι, θα αποδειχθεί και πολύ γρήγορα ότι δεν είναι λίγοι. Γιατί το ΚΕΑ απονέμεται σήμερα από τη Διεύθυνση Καταπολέμησης Φτώχειας που έχει 10 υπαλλήλους.</w:t>
      </w:r>
    </w:p>
    <w:p w:rsidR="009516EC"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Τα οικογενειακά επιδόματα, όπως και τα επιδόματα των ανασφάλιστων υπαλλήλων τα απονέματε και πριν. Τα αναπηρικά επιδόματα που παίρνετε, θα είναι πάλι με όλο αυτό το </w:t>
      </w:r>
      <w:proofErr w:type="spellStart"/>
      <w:r w:rsidRPr="00C07B12">
        <w:rPr>
          <w:rFonts w:ascii="Arial" w:hAnsi="Arial" w:cs="Arial"/>
          <w:sz w:val="20"/>
          <w:szCs w:val="20"/>
        </w:rPr>
        <w:t>ηλεκτρονικοποιημένο</w:t>
      </w:r>
      <w:proofErr w:type="spellEnd"/>
      <w:r w:rsidRPr="00C07B12">
        <w:rPr>
          <w:rFonts w:ascii="Arial" w:hAnsi="Arial" w:cs="Arial"/>
          <w:sz w:val="20"/>
          <w:szCs w:val="20"/>
        </w:rPr>
        <w:t xml:space="preserve"> σύστημα. </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Άρα, εγώ προσωπικά πιστεύω ότι το νέο σύστημα ωφελεί τους Έλληνες πολίτες. Απαλλάσσει από γραφειοκρατία, απαλλάσσει από κάθε κατηγορία ανθρώπινου λάθους και εμπλοκών</w:t>
      </w:r>
      <w:r w:rsidR="00784F38">
        <w:rPr>
          <w:rFonts w:ascii="Arial" w:hAnsi="Arial" w:cs="Arial"/>
          <w:sz w:val="20"/>
          <w:szCs w:val="20"/>
        </w:rPr>
        <w:t>, α</w:t>
      </w:r>
      <w:r w:rsidRPr="00C07B12">
        <w:rPr>
          <w:rFonts w:ascii="Arial" w:hAnsi="Arial" w:cs="Arial"/>
          <w:sz w:val="20"/>
          <w:szCs w:val="20"/>
        </w:rPr>
        <w:t>παλλάσσει από οτιδήποτε μπορεί να δημιουργήσει προβλήματα στην αξιοπρέπεια του πολίτη. Εγώ πιστεύω, ότι οι πολίτες θα είναι ενθουσιασμένοι με α</w:t>
      </w:r>
      <w:r w:rsidR="00784F38">
        <w:rPr>
          <w:rFonts w:ascii="Arial" w:hAnsi="Arial" w:cs="Arial"/>
          <w:sz w:val="20"/>
          <w:szCs w:val="20"/>
        </w:rPr>
        <w:t>υτό το σύστημα</w:t>
      </w:r>
      <w:r w:rsidRPr="00C07B12">
        <w:rPr>
          <w:rFonts w:ascii="Arial" w:hAnsi="Arial" w:cs="Arial"/>
          <w:sz w:val="20"/>
          <w:szCs w:val="20"/>
        </w:rPr>
        <w:t xml:space="preserve"> πολύ γρήγορα. Και θα το δείτε, ότι και τα Κέντρα Κοινότητας θα δουλέψουν, με όλα τα προβλήματα που σήμερα διαπιστώνετε. Είπα και το πρωί, ότι το πληροφορικό σύστημα των Κέντρων Κοινότητας θα τ</w:t>
      </w:r>
      <w:r w:rsidR="00784F38">
        <w:rPr>
          <w:rFonts w:ascii="Arial" w:hAnsi="Arial" w:cs="Arial"/>
          <w:sz w:val="20"/>
          <w:szCs w:val="20"/>
        </w:rPr>
        <w:t>ο δώσουμε σε όλους τους Δήμους, έ</w:t>
      </w:r>
      <w:r w:rsidRPr="00C07B12">
        <w:rPr>
          <w:rFonts w:ascii="Arial" w:hAnsi="Arial" w:cs="Arial"/>
          <w:sz w:val="20"/>
          <w:szCs w:val="20"/>
        </w:rPr>
        <w:t>χουν, δεν έχουν Κέντρο Κοινότητας.</w:t>
      </w:r>
    </w:p>
    <w:p w:rsidR="00784F38"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Άρα, θα βάλουν όποιον υπάλληλο θέλουν, διαπιστευμένο, της κοινωνικής του υπηρεσίας, ο κάθε Δήμος. Και οι 325 Δήμοι θα βάλουν διαπιστευμένο υπάλληλο και επομένως θα έχουν όλοι το ίδιο σύστημα. Όλοι οι Δήμοι θα εκπαιδευτούν σε αυτό. Μην αμφιβάλλετε ότι τα Κέντρα Κοινότητος δεν θα υπάρξουν και δεν θα αναπτυχθούν με αυτό το σύστημα και δεν θα γίνουν η καταφυγή του Έλληνα πολίτη. </w:t>
      </w:r>
    </w:p>
    <w:p w:rsidR="00C07B12" w:rsidRPr="00C07B12" w:rsidRDefault="00784F38" w:rsidP="00C07B12">
      <w:pPr>
        <w:spacing w:line="480" w:lineRule="auto"/>
        <w:ind w:firstLine="720"/>
        <w:contextualSpacing/>
        <w:jc w:val="both"/>
        <w:rPr>
          <w:rFonts w:ascii="Arial" w:hAnsi="Arial" w:cs="Arial"/>
          <w:sz w:val="20"/>
          <w:szCs w:val="20"/>
        </w:rPr>
      </w:pPr>
      <w:r>
        <w:rPr>
          <w:rFonts w:ascii="Arial" w:hAnsi="Arial" w:cs="Arial"/>
          <w:sz w:val="20"/>
          <w:szCs w:val="20"/>
        </w:rPr>
        <w:t>Θα σας πω και κάτι ακόμα</w:t>
      </w:r>
      <w:r w:rsidR="00C07B12" w:rsidRPr="00C07B12">
        <w:rPr>
          <w:rFonts w:ascii="Arial" w:hAnsi="Arial" w:cs="Arial"/>
          <w:sz w:val="20"/>
          <w:szCs w:val="20"/>
        </w:rPr>
        <w:t xml:space="preserve"> και αναφέρομαι στους υπαλλήλους του ΟΓΑ. Δεν δώσαμε τα προνοιακά επιδόματα της φτώχειας. Τα οικογενειακά επιδόματα δεν είναι για τη φτώχεια. Αύριο, ας πούμε οι επιπλέον παροχές για τη μητρότητα ή για οτιδήποτε, δεν θα είναι για τη φτώχεια, θα αφορούν το σύνολο της ελληνικής οικογένειας. Οι ανάπηροι</w:t>
      </w:r>
      <w:r>
        <w:rPr>
          <w:rFonts w:ascii="Arial" w:hAnsi="Arial" w:cs="Arial"/>
          <w:sz w:val="20"/>
          <w:szCs w:val="20"/>
        </w:rPr>
        <w:t>,</w:t>
      </w:r>
      <w:r w:rsidR="00C07B12" w:rsidRPr="00C07B12">
        <w:rPr>
          <w:rFonts w:ascii="Arial" w:hAnsi="Arial" w:cs="Arial"/>
          <w:sz w:val="20"/>
          <w:szCs w:val="20"/>
        </w:rPr>
        <w:t xml:space="preserve"> λόγου χάρη</w:t>
      </w:r>
      <w:r>
        <w:rPr>
          <w:rFonts w:ascii="Arial" w:hAnsi="Arial" w:cs="Arial"/>
          <w:sz w:val="20"/>
          <w:szCs w:val="20"/>
        </w:rPr>
        <w:t>,</w:t>
      </w:r>
      <w:r w:rsidR="00C07B12" w:rsidRPr="00C07B12">
        <w:rPr>
          <w:rFonts w:ascii="Arial" w:hAnsi="Arial" w:cs="Arial"/>
          <w:sz w:val="20"/>
          <w:szCs w:val="20"/>
        </w:rPr>
        <w:t xml:space="preserve"> δεν είναι για τη φτώχεια, είναι για το σύνολο των αναπήρων με τα προβλ</w:t>
      </w:r>
      <w:r>
        <w:rPr>
          <w:rFonts w:ascii="Arial" w:hAnsi="Arial" w:cs="Arial"/>
          <w:sz w:val="20"/>
          <w:szCs w:val="20"/>
        </w:rPr>
        <w:t>ήματα που έχουν. Δεν θέλω</w:t>
      </w:r>
      <w:r w:rsidR="00C07B12" w:rsidRPr="00C07B12">
        <w:rPr>
          <w:rFonts w:ascii="Arial" w:hAnsi="Arial" w:cs="Arial"/>
          <w:sz w:val="20"/>
          <w:szCs w:val="20"/>
        </w:rPr>
        <w:t xml:space="preserve"> να πιστεύετε ότι εσείς αναλαμβάνετε το κομμάτι για τη φτώχεια. Ούτε για την ακραία φτώχεια, κυρία Πρόεδρε, ούτε για τη φτώχεια. Επαναλαμβάνω, είναι το πιο σημαντικό κομμάτι του προνοιακού κράτους της Ελλάδος που αφορά όλους τους Έλληνες πολίτες.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lastRenderedPageBreak/>
        <w:t>ΠΑΝΑΓΙΩΤΑ ΒΑΣΙΛΟΠΟΥΛΟΥ (Πρόεδρος του Πανελληνίου Συλλόγου Εργαζομένων του ΟΓΑ</w:t>
      </w:r>
      <w:r w:rsidR="00784F38">
        <w:rPr>
          <w:rFonts w:ascii="Arial" w:hAnsi="Arial" w:cs="Arial"/>
          <w:sz w:val="20"/>
          <w:szCs w:val="20"/>
        </w:rPr>
        <w:t>): Να σας ρωτήσω, κυρία Υπουργέ.</w:t>
      </w:r>
      <w:r w:rsidRPr="00C07B12">
        <w:rPr>
          <w:rFonts w:ascii="Arial" w:hAnsi="Arial" w:cs="Arial"/>
          <w:sz w:val="20"/>
          <w:szCs w:val="20"/>
        </w:rPr>
        <w:t xml:space="preserve"> </w:t>
      </w:r>
      <w:r w:rsidR="00784F38">
        <w:rPr>
          <w:rFonts w:ascii="Arial" w:hAnsi="Arial" w:cs="Arial"/>
          <w:sz w:val="20"/>
          <w:szCs w:val="20"/>
        </w:rPr>
        <w:t>Δ</w:t>
      </w:r>
      <w:r w:rsidRPr="00C07B12">
        <w:rPr>
          <w:rFonts w:ascii="Arial" w:hAnsi="Arial" w:cs="Arial"/>
          <w:sz w:val="20"/>
          <w:szCs w:val="20"/>
        </w:rPr>
        <w:t xml:space="preserve">ηλαδή, θεωρείτε ότι </w:t>
      </w:r>
      <w:r w:rsidR="00784F38">
        <w:rPr>
          <w:rFonts w:ascii="Arial" w:hAnsi="Arial" w:cs="Arial"/>
          <w:sz w:val="20"/>
          <w:szCs w:val="20"/>
        </w:rPr>
        <w:t>είμαστε υπεράριθμοι; Είμαστε</w:t>
      </w:r>
      <w:r w:rsidRPr="00C07B12">
        <w:rPr>
          <w:rFonts w:ascii="Arial" w:hAnsi="Arial" w:cs="Arial"/>
          <w:sz w:val="20"/>
          <w:szCs w:val="20"/>
        </w:rPr>
        <w:t xml:space="preserve"> παραπάνω από τους απαιτούμενους; </w:t>
      </w:r>
      <w:r w:rsidR="00784F38">
        <w:rPr>
          <w:rFonts w:ascii="Arial" w:hAnsi="Arial" w:cs="Arial"/>
          <w:sz w:val="20"/>
          <w:szCs w:val="20"/>
        </w:rPr>
        <w:t>Ε</w:t>
      </w:r>
      <w:r w:rsidRPr="00C07B12">
        <w:rPr>
          <w:rFonts w:ascii="Arial" w:hAnsi="Arial" w:cs="Arial"/>
          <w:sz w:val="20"/>
          <w:szCs w:val="20"/>
        </w:rPr>
        <w:t>γώ αυτό κατάλαβα. Όταν είμαστε στο μείον 70% στην Διεύθυνση Πληροφορικής;</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ΘΕΑΝΩ ΦΩΤΙΟΥ (Αναπληρώτρια Υπουργός Εργασίας, Κοινωνικής Ασφάλισης και Κοινωνικής Αλληλεγγύης): Κυρία πρόεδρε, καταγράφονται όλα όσα είπα και άρα</w:t>
      </w:r>
      <w:r w:rsidR="00784F38">
        <w:rPr>
          <w:rFonts w:ascii="Arial" w:hAnsi="Arial" w:cs="Arial"/>
          <w:sz w:val="20"/>
          <w:szCs w:val="20"/>
        </w:rPr>
        <w:t>,</w:t>
      </w:r>
      <w:r w:rsidRPr="00C07B12">
        <w:rPr>
          <w:rFonts w:ascii="Arial" w:hAnsi="Arial" w:cs="Arial"/>
          <w:sz w:val="20"/>
          <w:szCs w:val="20"/>
        </w:rPr>
        <w:t xml:space="preserve"> αν είπα ότι είστε υπεράριθμοι, έχει καταγραφεί.</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ΠΑΝΑΓΙΩΤΑ ΒΑΣΙΛΟΠΟΥΛΟΥ (Πρόεδρος του Πανελληνίου Συλλόγου Εργαζομένων του ΟΓΑ): Είμαστε επαρκείς, ως αριθμός; Για να το μεταφέρουμε.</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ΘΕΑΝΩ ΦΩΤΙΟΥ (Αναπληρώτρια Υπουργός Εργασίας, Κοινωνικής Ασφάλισης και Κοινωνικής Αλληλεγγύης): Θα το δείτε στην πράξη ότι είστε επαρκείς. Το κομμάτι της πληροφορικής θα το ενισχύσουμε. Αυτό είπα.</w:t>
      </w: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ΝΙΚΟΣ ΜΑΝΙΟΣ (Πρόεδρος της Επιτροπής): Κυρίες και κύριοι συνάδελφοι, ολοκληρώθηκε η συνεδρίαση της Επιτροπής μας. Ευχαριστούμε τους προσκεκλημένους μας.</w:t>
      </w:r>
    </w:p>
    <w:p w:rsidR="00C07B12" w:rsidRPr="00C07B12" w:rsidRDefault="00C07B12" w:rsidP="00784F38">
      <w:pPr>
        <w:spacing w:line="480" w:lineRule="auto"/>
        <w:ind w:firstLine="720"/>
        <w:contextualSpacing/>
        <w:jc w:val="both"/>
        <w:rPr>
          <w:rFonts w:ascii="Arial" w:hAnsi="Arial" w:cs="Arial"/>
          <w:sz w:val="20"/>
          <w:szCs w:val="20"/>
        </w:rPr>
      </w:pPr>
      <w:r w:rsidRPr="00C07B12">
        <w:rPr>
          <w:rFonts w:ascii="Arial" w:hAnsi="Arial" w:cs="Arial"/>
          <w:sz w:val="20"/>
          <w:szCs w:val="20"/>
        </w:rPr>
        <w:t xml:space="preserve"> </w:t>
      </w:r>
      <w:proofErr w:type="spellStart"/>
      <w:r w:rsidRPr="00C07B12">
        <w:rPr>
          <w:rFonts w:ascii="Arial" w:hAnsi="Arial" w:cs="Arial"/>
          <w:sz w:val="20"/>
          <w:szCs w:val="20"/>
        </w:rPr>
        <w:t>Λύεται</w:t>
      </w:r>
      <w:proofErr w:type="spellEnd"/>
      <w:r w:rsidRPr="00C07B12">
        <w:rPr>
          <w:rFonts w:ascii="Arial" w:hAnsi="Arial" w:cs="Arial"/>
          <w:sz w:val="20"/>
          <w:szCs w:val="20"/>
        </w:rPr>
        <w:t xml:space="preserve"> η συνεδρίαση.</w:t>
      </w:r>
    </w:p>
    <w:p w:rsidR="00784F38" w:rsidRPr="00784F38" w:rsidRDefault="00C07B12" w:rsidP="00784F38">
      <w:pPr>
        <w:spacing w:line="480" w:lineRule="auto"/>
        <w:ind w:firstLine="720"/>
        <w:contextualSpacing/>
        <w:jc w:val="both"/>
        <w:rPr>
          <w:rFonts w:ascii="Arial" w:hAnsi="Arial" w:cs="Arial"/>
          <w:sz w:val="20"/>
          <w:szCs w:val="20"/>
        </w:rPr>
      </w:pPr>
      <w:r w:rsidRPr="00C07B12">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784F38" w:rsidRPr="00784F38">
        <w:rPr>
          <w:rFonts w:ascii="Arial" w:hAnsi="Arial" w:cs="Arial"/>
          <w:sz w:val="20"/>
          <w:szCs w:val="20"/>
        </w:rPr>
        <w:t xml:space="preserve"> Καΐσας Γιώργος, Καστόρης Αστέρης, Κωστοπαναγιώτου Ηλίας, Μανιός Νίκος, Μιχαηλίδης Ανδρέας, Παπαδόπουλος Αθανάσιος, Παπαηλιού Γιώργος, Παραστατίδης Θόδωρος, </w:t>
      </w:r>
      <w:proofErr w:type="spellStart"/>
      <w:r w:rsidR="00784F38" w:rsidRPr="00784F38">
        <w:rPr>
          <w:rFonts w:ascii="Arial" w:hAnsi="Arial" w:cs="Arial"/>
          <w:sz w:val="20"/>
          <w:szCs w:val="20"/>
        </w:rPr>
        <w:t>Σκούφα</w:t>
      </w:r>
      <w:proofErr w:type="spellEnd"/>
      <w:r w:rsidR="00784F38" w:rsidRPr="00784F38">
        <w:rPr>
          <w:rFonts w:ascii="Arial" w:hAnsi="Arial" w:cs="Arial"/>
          <w:sz w:val="20"/>
          <w:szCs w:val="20"/>
        </w:rPr>
        <w:t xml:space="preserve"> Ελισσάβετ, Στογιαννίδης Γρηγόρης, </w:t>
      </w:r>
      <w:proofErr w:type="spellStart"/>
      <w:r w:rsidR="00784F38" w:rsidRPr="00784F38">
        <w:rPr>
          <w:rFonts w:ascii="Arial" w:hAnsi="Arial" w:cs="Arial"/>
          <w:sz w:val="20"/>
          <w:szCs w:val="20"/>
        </w:rPr>
        <w:t>Τζούφη</w:t>
      </w:r>
      <w:proofErr w:type="spellEnd"/>
      <w:r w:rsidR="00784F38" w:rsidRPr="00784F38">
        <w:rPr>
          <w:rFonts w:ascii="Arial" w:hAnsi="Arial" w:cs="Arial"/>
          <w:sz w:val="20"/>
          <w:szCs w:val="20"/>
        </w:rPr>
        <w:t xml:space="preserve"> Μερόπη, Βαγιωνάς Γεώργιος, Μηταράκης Παναγιώτης (Νότης), Κρεμαστινός Δημήτριος, Κωνσταντόπουλος Δημήτριος, Συντυχάκης Εμμανουήλ</w:t>
      </w:r>
      <w:r w:rsidR="00784F38">
        <w:rPr>
          <w:rFonts w:ascii="Arial" w:hAnsi="Arial" w:cs="Arial"/>
          <w:sz w:val="20"/>
          <w:szCs w:val="20"/>
        </w:rPr>
        <w:t xml:space="preserve"> και</w:t>
      </w:r>
      <w:r w:rsidR="00784F38" w:rsidRPr="00784F38">
        <w:rPr>
          <w:rFonts w:ascii="Arial" w:hAnsi="Arial" w:cs="Arial"/>
          <w:sz w:val="20"/>
          <w:szCs w:val="20"/>
        </w:rPr>
        <w:t xml:space="preserve"> Αμυράς Γεώργιος</w:t>
      </w:r>
      <w:r w:rsidR="00784F38">
        <w:rPr>
          <w:rFonts w:ascii="Arial" w:hAnsi="Arial" w:cs="Arial"/>
          <w:sz w:val="20"/>
          <w:szCs w:val="20"/>
        </w:rPr>
        <w:t>.</w:t>
      </w:r>
    </w:p>
    <w:p w:rsidR="00C07B12" w:rsidRPr="00C07B12" w:rsidRDefault="00C07B12" w:rsidP="00C07B12">
      <w:pPr>
        <w:spacing w:line="480" w:lineRule="auto"/>
        <w:ind w:firstLine="720"/>
        <w:contextualSpacing/>
        <w:jc w:val="both"/>
        <w:rPr>
          <w:rFonts w:ascii="Arial" w:hAnsi="Arial" w:cs="Arial"/>
          <w:sz w:val="20"/>
          <w:szCs w:val="20"/>
        </w:rPr>
      </w:pPr>
    </w:p>
    <w:p w:rsidR="00C07B12" w:rsidRPr="00C07B12" w:rsidRDefault="00C07B12" w:rsidP="00C07B12">
      <w:pPr>
        <w:spacing w:line="480" w:lineRule="auto"/>
        <w:ind w:firstLine="720"/>
        <w:contextualSpacing/>
        <w:jc w:val="both"/>
        <w:rPr>
          <w:rFonts w:ascii="Arial" w:hAnsi="Arial" w:cs="Arial"/>
          <w:sz w:val="20"/>
          <w:szCs w:val="20"/>
        </w:rPr>
      </w:pPr>
    </w:p>
    <w:p w:rsidR="00C07B12" w:rsidRPr="00C07B12" w:rsidRDefault="00C07B12" w:rsidP="00C07B12">
      <w:pPr>
        <w:spacing w:line="480" w:lineRule="auto"/>
        <w:ind w:firstLine="720"/>
        <w:contextualSpacing/>
        <w:jc w:val="both"/>
        <w:rPr>
          <w:rFonts w:ascii="Arial" w:hAnsi="Arial" w:cs="Arial"/>
          <w:sz w:val="20"/>
          <w:szCs w:val="20"/>
        </w:rPr>
      </w:pPr>
      <w:r w:rsidRPr="00C07B12">
        <w:rPr>
          <w:rFonts w:ascii="Arial" w:hAnsi="Arial" w:cs="Arial"/>
          <w:sz w:val="20"/>
          <w:szCs w:val="20"/>
        </w:rPr>
        <w:t>Τέλος και περί ώρα 18:2</w:t>
      </w:r>
      <w:r w:rsidR="00784F38">
        <w:rPr>
          <w:rFonts w:ascii="Arial" w:hAnsi="Arial" w:cs="Arial"/>
          <w:sz w:val="20"/>
          <w:szCs w:val="20"/>
        </w:rPr>
        <w:t>0</w:t>
      </w:r>
      <w:r w:rsidRPr="00C07B12">
        <w:rPr>
          <w:rFonts w:ascii="Arial" w:hAnsi="Arial" w:cs="Arial"/>
          <w:sz w:val="20"/>
          <w:szCs w:val="20"/>
        </w:rPr>
        <w:t>΄ λύθηκε η συνεδρίαση.</w:t>
      </w:r>
    </w:p>
    <w:p w:rsidR="00C07B12" w:rsidRPr="00C07B12" w:rsidRDefault="00C07B12" w:rsidP="00C07B12">
      <w:pPr>
        <w:spacing w:line="480" w:lineRule="auto"/>
        <w:ind w:firstLine="720"/>
        <w:contextualSpacing/>
        <w:jc w:val="both"/>
        <w:rPr>
          <w:rFonts w:ascii="Arial" w:hAnsi="Arial" w:cs="Arial"/>
          <w:b/>
          <w:sz w:val="20"/>
          <w:szCs w:val="20"/>
        </w:rPr>
      </w:pPr>
    </w:p>
    <w:p w:rsidR="00C07B12" w:rsidRPr="00C07B12" w:rsidRDefault="00C07B12" w:rsidP="00C07B12">
      <w:pPr>
        <w:spacing w:line="480" w:lineRule="auto"/>
        <w:ind w:firstLine="720"/>
        <w:contextualSpacing/>
        <w:jc w:val="both"/>
        <w:rPr>
          <w:rFonts w:ascii="Arial" w:hAnsi="Arial" w:cs="Arial"/>
          <w:b/>
          <w:sz w:val="20"/>
          <w:szCs w:val="20"/>
        </w:rPr>
      </w:pPr>
    </w:p>
    <w:p w:rsidR="00C07B12" w:rsidRPr="00C07B12" w:rsidRDefault="00C07B12" w:rsidP="00C07B12">
      <w:pPr>
        <w:spacing w:line="480" w:lineRule="auto"/>
        <w:ind w:firstLine="720"/>
        <w:contextualSpacing/>
        <w:jc w:val="both"/>
        <w:rPr>
          <w:rFonts w:ascii="Arial" w:hAnsi="Arial" w:cs="Arial"/>
          <w:b/>
          <w:sz w:val="20"/>
          <w:szCs w:val="20"/>
        </w:rPr>
      </w:pPr>
      <w:r w:rsidRPr="00C07B12">
        <w:rPr>
          <w:rFonts w:ascii="Arial" w:hAnsi="Arial" w:cs="Arial"/>
          <w:b/>
          <w:sz w:val="20"/>
          <w:szCs w:val="20"/>
        </w:rPr>
        <w:t xml:space="preserve">Ο ΠΡΟΕΔΡΟΣ ΤΗΣ ΕΠΙΤΡΟΠΗΣ                                   Η ΓΡΑΜΜΑΤΕΑΣ </w:t>
      </w:r>
    </w:p>
    <w:p w:rsidR="00C07B12" w:rsidRPr="00C07B12" w:rsidRDefault="00C07B12" w:rsidP="00C07B12">
      <w:pPr>
        <w:spacing w:line="480" w:lineRule="auto"/>
        <w:ind w:firstLine="720"/>
        <w:contextualSpacing/>
        <w:jc w:val="both"/>
        <w:rPr>
          <w:rFonts w:ascii="Arial" w:hAnsi="Arial" w:cs="Arial"/>
          <w:b/>
          <w:sz w:val="20"/>
          <w:szCs w:val="20"/>
        </w:rPr>
      </w:pPr>
    </w:p>
    <w:p w:rsidR="00C07B12" w:rsidRPr="00C07B12" w:rsidRDefault="00C07B12" w:rsidP="009516EC">
      <w:pPr>
        <w:spacing w:line="480" w:lineRule="auto"/>
        <w:ind w:firstLine="720"/>
        <w:contextualSpacing/>
        <w:jc w:val="both"/>
        <w:rPr>
          <w:rFonts w:ascii="Arial" w:hAnsi="Arial" w:cs="Arial"/>
          <w:sz w:val="20"/>
          <w:szCs w:val="20"/>
        </w:rPr>
      </w:pPr>
      <w:r w:rsidRPr="00C07B12">
        <w:rPr>
          <w:rFonts w:ascii="Arial" w:hAnsi="Arial" w:cs="Arial"/>
          <w:b/>
          <w:sz w:val="20"/>
          <w:szCs w:val="20"/>
        </w:rPr>
        <w:t xml:space="preserve">            ΝΙΚΟΣ ΜΑΝΙΟΣ                                                ΜΕΡΟΠΗ ΤΖΟΥΦΗ</w:t>
      </w:r>
      <w:bookmarkStart w:id="0" w:name="_GoBack"/>
      <w:bookmarkEnd w:id="0"/>
    </w:p>
    <w:p w:rsidR="00C07B12" w:rsidRPr="00C07B12" w:rsidRDefault="00C07B12" w:rsidP="00C07B12">
      <w:pPr>
        <w:spacing w:line="480" w:lineRule="auto"/>
        <w:contextualSpacing/>
        <w:rPr>
          <w:rFonts w:ascii="Arial" w:hAnsi="Arial" w:cs="Arial"/>
          <w:sz w:val="20"/>
          <w:szCs w:val="20"/>
        </w:rPr>
      </w:pPr>
    </w:p>
    <w:sectPr w:rsidR="00C07B12" w:rsidRPr="00C07B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AF" w:rsidRDefault="002D48AF">
      <w:pPr>
        <w:spacing w:after="0" w:line="240" w:lineRule="auto"/>
      </w:pPr>
      <w:r>
        <w:separator/>
      </w:r>
    </w:p>
  </w:endnote>
  <w:endnote w:type="continuationSeparator" w:id="0">
    <w:p w:rsidR="002D48AF" w:rsidRDefault="002D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990" w:rsidRDefault="001949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990" w:rsidRPr="00912D45" w:rsidRDefault="00194990">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990" w:rsidRDefault="001949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AF" w:rsidRDefault="002D48AF">
      <w:pPr>
        <w:spacing w:after="0" w:line="240" w:lineRule="auto"/>
      </w:pPr>
      <w:r>
        <w:separator/>
      </w:r>
    </w:p>
  </w:footnote>
  <w:footnote w:type="continuationSeparator" w:id="0">
    <w:p w:rsidR="002D48AF" w:rsidRDefault="002D4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990" w:rsidRDefault="001949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990" w:rsidRDefault="001949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990" w:rsidRDefault="001949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54"/>
    <w:rsid w:val="000A4619"/>
    <w:rsid w:val="00194990"/>
    <w:rsid w:val="001D3413"/>
    <w:rsid w:val="002D48AF"/>
    <w:rsid w:val="0030580B"/>
    <w:rsid w:val="003617FC"/>
    <w:rsid w:val="00432E98"/>
    <w:rsid w:val="00634A22"/>
    <w:rsid w:val="00784F38"/>
    <w:rsid w:val="008C6754"/>
    <w:rsid w:val="008D3229"/>
    <w:rsid w:val="008E68D5"/>
    <w:rsid w:val="009516EC"/>
    <w:rsid w:val="00B03726"/>
    <w:rsid w:val="00C07B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72FA5-27AF-4CAB-A9BA-232F57BD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7B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07B12"/>
    <w:rPr>
      <w:rFonts w:ascii="Times New Roman" w:eastAsia="Times New Roman" w:hAnsi="Times New Roman" w:cs="Times New Roman"/>
      <w:sz w:val="24"/>
      <w:szCs w:val="24"/>
      <w:lang w:eastAsia="el-GR"/>
    </w:rPr>
  </w:style>
  <w:style w:type="paragraph" w:styleId="a4">
    <w:name w:val="footer"/>
    <w:basedOn w:val="a"/>
    <w:link w:val="Char0"/>
    <w:rsid w:val="00C07B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07B1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42</Pages>
  <Words>14490</Words>
  <Characters>78247</Characters>
  <Application>Microsoft Office Word</Application>
  <DocSecurity>0</DocSecurity>
  <Lines>652</Lines>
  <Paragraphs>185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Λουκάτου Καλομοίρα</cp:lastModifiedBy>
  <cp:revision>8</cp:revision>
  <dcterms:created xsi:type="dcterms:W3CDTF">2018-02-20T08:49:00Z</dcterms:created>
  <dcterms:modified xsi:type="dcterms:W3CDTF">2018-03-07T07:43:00Z</dcterms:modified>
</cp:coreProperties>
</file>